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26" w:rsidRPr="00E27E26" w:rsidRDefault="00E27E26" w:rsidP="00E27E26">
      <w:pPr>
        <w:spacing w:after="0" w:line="240" w:lineRule="auto"/>
        <w:jc w:val="center"/>
        <w:rPr>
          <w:rFonts w:ascii="Times New Roman" w:hAnsi="Times New Roman"/>
          <w:sz w:val="36"/>
          <w:szCs w:val="36"/>
        </w:rPr>
      </w:pPr>
      <w:r w:rsidRPr="00E27E26">
        <w:rPr>
          <w:rFonts w:ascii="Times New Roman" w:hAnsi="Times New Roman"/>
          <w:sz w:val="36"/>
          <w:szCs w:val="36"/>
        </w:rPr>
        <w:t>Перечень</w:t>
      </w:r>
    </w:p>
    <w:p w:rsidR="00E27E26" w:rsidRPr="00E27E26" w:rsidRDefault="00E27E26" w:rsidP="00E27E26">
      <w:pPr>
        <w:spacing w:after="0" w:line="240" w:lineRule="auto"/>
        <w:jc w:val="center"/>
        <w:rPr>
          <w:rFonts w:ascii="Times New Roman" w:hAnsi="Times New Roman"/>
          <w:sz w:val="36"/>
          <w:szCs w:val="36"/>
        </w:rPr>
      </w:pPr>
      <w:r w:rsidRPr="00E27E26">
        <w:rPr>
          <w:rFonts w:ascii="Times New Roman" w:hAnsi="Times New Roman"/>
          <w:sz w:val="36"/>
          <w:szCs w:val="36"/>
        </w:rPr>
        <w:t>действующих нормативных правовых актов</w:t>
      </w:r>
    </w:p>
    <w:p w:rsidR="00CC45A5" w:rsidRDefault="00CC45A5"/>
    <w:tbl>
      <w:tblPr>
        <w:tblStyle w:val="a3"/>
        <w:tblW w:w="0" w:type="auto"/>
        <w:tblLook w:val="04A0" w:firstRow="1" w:lastRow="0" w:firstColumn="1" w:lastColumn="0" w:noHBand="0" w:noVBand="1"/>
      </w:tblPr>
      <w:tblGrid>
        <w:gridCol w:w="675"/>
        <w:gridCol w:w="8896"/>
      </w:tblGrid>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w:t>
            </w:r>
          </w:p>
        </w:tc>
        <w:tc>
          <w:tcPr>
            <w:tcW w:w="8896" w:type="dxa"/>
          </w:tcPr>
          <w:p w:rsidR="00E27E26" w:rsidRPr="00E27E26" w:rsidRDefault="00E27E26" w:rsidP="00E27E26">
            <w:pPr>
              <w:jc w:val="both"/>
              <w:rPr>
                <w:rFonts w:ascii="Times New Roman" w:eastAsiaTheme="minorHAnsi" w:hAnsi="Times New Roman"/>
                <w:sz w:val="28"/>
                <w:szCs w:val="28"/>
              </w:rPr>
            </w:pPr>
          </w:p>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Реквизиты и наименование нормативного правового акта</w:t>
            </w:r>
          </w:p>
          <w:p w:rsidR="00E27E26" w:rsidRPr="00E27E26" w:rsidRDefault="00E27E26" w:rsidP="00E27E26">
            <w:pPr>
              <w:jc w:val="both"/>
              <w:rPr>
                <w:rFonts w:ascii="Times New Roman" w:eastAsiaTheme="minorHAnsi" w:hAnsi="Times New Roman"/>
                <w:sz w:val="28"/>
                <w:szCs w:val="28"/>
              </w:rPr>
            </w:pP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района от 10.09.2010 года №1028 «О порядке проведения экспертизы нормативно правовых актов и их проектов органов местного самоуправления Алексеевского района на </w:t>
            </w:r>
            <w:proofErr w:type="spellStart"/>
            <w:r w:rsidRPr="00E27E26">
              <w:rPr>
                <w:rFonts w:ascii="Times New Roman" w:eastAsiaTheme="minorHAnsi" w:hAnsi="Times New Roman"/>
                <w:sz w:val="28"/>
                <w:szCs w:val="28"/>
              </w:rPr>
              <w:t>коррупциогенность</w:t>
            </w:r>
            <w:proofErr w:type="spellEnd"/>
            <w:r w:rsidRPr="00E27E26">
              <w:rPr>
                <w:rFonts w:ascii="Times New Roman" w:eastAsiaTheme="minorHAnsi" w:hAnsi="Times New Roman"/>
                <w:sz w:val="28"/>
                <w:szCs w:val="28"/>
              </w:rPr>
              <w:t>» (в ред. от 07.09.2017 года №567)</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15.04.2019 года №453 «О создании комиссии об увековечении памяти выдающихся личностей, в том числе Почетных граждан Алексеевского городского округа, исторических событий на территории Алексеевского городского округа»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3</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25.02.2019 г. № 169 «О создании конкурсной комиссии по проведению открытых конкурсов по отбору управляющих организаций для управления многоквартирными домами»</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4</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28.11.2018 года  №  683 «О создании общественной комиссии Алексеевского района по обеспечению реализации приоритетного проекта «Формирование комфортной городской среды»</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5</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23.04.2019 года № 478 «Об утверждении порядка выявления и учета мнений собственников помещений в многоквартирных домах в целях принятия решения о создании парковок общего пользования на территории общего пользования Алексеевского городского округа в границах элемента планировочной структуры, застроенного многоквартирными домами»</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6</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городского округа    от 11.07.2019 г № 750 «Об утверждении </w:t>
            </w:r>
            <w:proofErr w:type="gramStart"/>
            <w:r w:rsidRPr="00E27E26">
              <w:rPr>
                <w:rFonts w:ascii="Times New Roman" w:eastAsiaTheme="minorHAnsi" w:hAnsi="Times New Roman"/>
                <w:sz w:val="28"/>
                <w:szCs w:val="28"/>
              </w:rPr>
              <w:t>Порядка определения мест накопления твердых коммунальных отходов</w:t>
            </w:r>
            <w:proofErr w:type="gramEnd"/>
            <w:r w:rsidRPr="00E27E26">
              <w:rPr>
                <w:rFonts w:ascii="Times New Roman" w:eastAsiaTheme="minorHAnsi" w:hAnsi="Times New Roman"/>
                <w:sz w:val="28"/>
                <w:szCs w:val="28"/>
              </w:rPr>
              <w:t xml:space="preserve"> на территории Алексеевского городского округа»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7</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городского поселения «Город Алексеевка» от 13 ноября 2017 г. № 219 «Об утверждении муниципальной программы городского поселения «Город Алексеевка» «Формирование современной городской среды на территории городского поселения «Город Алексеевка»  на 2018 - 2022 годы»» (в ред. от 30.08.2019 г. №897)</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8</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городского округа от 14.05.2019 года № 515 «О создании Общественного совета по проблемам жилищно-коммунального хозяйства при администрации </w:t>
            </w:r>
            <w:r w:rsidRPr="00E27E26">
              <w:rPr>
                <w:rFonts w:ascii="Times New Roman" w:eastAsiaTheme="minorHAnsi" w:hAnsi="Times New Roman"/>
                <w:sz w:val="28"/>
                <w:szCs w:val="28"/>
              </w:rPr>
              <w:lastRenderedPageBreak/>
              <w:t>Алексеевского городского округа»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lastRenderedPageBreak/>
              <w:t>9</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29.07.2019 года № 802 «</w:t>
            </w:r>
            <w:r w:rsidRPr="00E27E26">
              <w:rPr>
                <w:rFonts w:ascii="Times New Roman" w:eastAsia="Times New Roman" w:hAnsi="Times New Roman"/>
                <w:sz w:val="28"/>
                <w:szCs w:val="28"/>
                <w:lang w:eastAsia="ru-RU"/>
              </w:rPr>
              <w:t>Об утверждении административного регламента предоставления муниципальной услуги «Выдача разрешений на проведение земляных работ»</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10</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01.07.2019 года № 711 «</w:t>
            </w:r>
            <w:r w:rsidRPr="00E27E26">
              <w:rPr>
                <w:rFonts w:ascii="Times New Roman" w:eastAsia="Times New Roman" w:hAnsi="Times New Roman"/>
                <w:sz w:val="28"/>
                <w:szCs w:val="28"/>
                <w:lang w:eastAsia="ru-RU"/>
              </w:rPr>
              <w:t>Об утверждении Порядка организации проведения земляных работ на территории Алексеевского городского округа»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11</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района от 23 октября 2014 года № 725 «Об утверждении муниципальной программы Алексеевского района «Развитие кадровой политики Алексеевского района» (в ред. от 05.08.2019 г. № 824)</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12</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w:t>
            </w:r>
            <w:r w:rsidRPr="00E27E26">
              <w:rPr>
                <w:rFonts w:ascii="Times New Roman" w:eastAsia="Times New Roman" w:hAnsi="Times New Roman"/>
                <w:sz w:val="28"/>
                <w:szCs w:val="28"/>
              </w:rPr>
              <w:t xml:space="preserve"> администрации Алексеевского городского округа от 05.09.2019 г. № 911 «Об утверждении положения об осуществлении муниципального дорожного </w:t>
            </w:r>
            <w:proofErr w:type="gramStart"/>
            <w:r w:rsidRPr="00E27E26">
              <w:rPr>
                <w:rFonts w:ascii="Times New Roman" w:eastAsia="Times New Roman" w:hAnsi="Times New Roman"/>
                <w:sz w:val="28"/>
                <w:szCs w:val="28"/>
              </w:rPr>
              <w:t>контроля за</w:t>
            </w:r>
            <w:proofErr w:type="gramEnd"/>
            <w:r w:rsidRPr="00E27E26">
              <w:rPr>
                <w:rFonts w:ascii="Times New Roman" w:eastAsia="Times New Roman" w:hAnsi="Times New Roman"/>
                <w:sz w:val="28"/>
                <w:szCs w:val="28"/>
              </w:rPr>
              <w:t xml:space="preserve"> обеспечением </w:t>
            </w:r>
            <w:r w:rsidRPr="00E27E26">
              <w:rPr>
                <w:rFonts w:ascii="Times New Roman" w:eastAsia="Times New Roman" w:hAnsi="Times New Roman"/>
                <w:sz w:val="28"/>
                <w:szCs w:val="28"/>
                <w:lang w:eastAsia="ru-RU"/>
              </w:rPr>
              <w:t>сохранности автомобильных дорог местного</w:t>
            </w:r>
            <w:r w:rsidRPr="00E27E26">
              <w:rPr>
                <w:rFonts w:ascii="Times New Roman" w:eastAsia="Times New Roman" w:hAnsi="Times New Roman"/>
                <w:sz w:val="28"/>
                <w:szCs w:val="28"/>
              </w:rPr>
              <w:t xml:space="preserve"> </w:t>
            </w:r>
            <w:r w:rsidRPr="00E27E26">
              <w:rPr>
                <w:rFonts w:ascii="Times New Roman" w:eastAsia="Times New Roman" w:hAnsi="Times New Roman"/>
                <w:sz w:val="28"/>
                <w:szCs w:val="28"/>
                <w:lang w:eastAsia="ru-RU"/>
              </w:rPr>
              <w:t>значения в границах Алексеевского городского округа»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13</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w:t>
            </w:r>
            <w:r w:rsidRPr="00E27E26">
              <w:rPr>
                <w:rFonts w:ascii="Times New Roman" w:eastAsia="Times New Roman" w:hAnsi="Times New Roman"/>
                <w:sz w:val="28"/>
                <w:szCs w:val="28"/>
              </w:rPr>
              <w:t xml:space="preserve"> администрации Алексеевского городского округа от</w:t>
            </w:r>
            <w:r w:rsidRPr="00E27E26">
              <w:rPr>
                <w:rFonts w:ascii="Times New Roman" w:eastAsia="Times New Roman" w:hAnsi="Times New Roman"/>
                <w:sz w:val="28"/>
                <w:szCs w:val="28"/>
                <w:lang w:eastAsia="ru-RU"/>
              </w:rPr>
              <w:t xml:space="preserve"> </w:t>
            </w:r>
            <w:r w:rsidRPr="00E27E26">
              <w:rPr>
                <w:rFonts w:ascii="Times New Roman" w:eastAsia="Times New Roman" w:hAnsi="Times New Roman"/>
                <w:sz w:val="28"/>
                <w:szCs w:val="28"/>
              </w:rPr>
              <w:t xml:space="preserve">27.03.2019 г. № 349 </w:t>
            </w:r>
            <w:r w:rsidRPr="00E27E26">
              <w:rPr>
                <w:rFonts w:ascii="Times New Roman" w:eastAsia="Times New Roman" w:hAnsi="Times New Roman"/>
                <w:sz w:val="28"/>
                <w:szCs w:val="28"/>
                <w:lang w:eastAsia="ru-RU"/>
              </w:rPr>
              <w:t>«Об утверждении программы мероприятий по профилактике нарушений обязательных требований дорожного законодательства на 2019 год»</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14</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w:t>
            </w:r>
            <w:r w:rsidRPr="00E27E26">
              <w:rPr>
                <w:rFonts w:ascii="Times New Roman" w:eastAsia="Times New Roman" w:hAnsi="Times New Roman"/>
                <w:sz w:val="28"/>
                <w:szCs w:val="28"/>
              </w:rPr>
              <w:t xml:space="preserve"> администрации Алексеевского городского округа от 26.06.2019 г. № 686 «</w:t>
            </w:r>
            <w:r w:rsidRPr="00E27E26">
              <w:rPr>
                <w:rFonts w:ascii="Times New Roman" w:eastAsia="Times New Roman" w:hAnsi="Times New Roman"/>
                <w:sz w:val="28"/>
                <w:szCs w:val="28"/>
                <w:lang w:eastAsia="ru-RU"/>
              </w:rPr>
              <w:t>Об утверждении программы мероприятий по профилактике нарушений обязательных требований дорожного законодательства в границах Алексеевского городского округа на 2020 год и плановый период  2021-2022 годов»</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15</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w:t>
            </w:r>
            <w:r w:rsidRPr="00E27E26">
              <w:rPr>
                <w:rFonts w:ascii="Times New Roman" w:eastAsia="Times New Roman" w:hAnsi="Times New Roman"/>
                <w:sz w:val="28"/>
                <w:szCs w:val="28"/>
              </w:rPr>
              <w:t xml:space="preserve"> администрации Алексеевского района от 17.05.2018г. № 245 «</w:t>
            </w:r>
            <w:r w:rsidRPr="00E27E26">
              <w:rPr>
                <w:rFonts w:ascii="Times New Roman" w:eastAsia="Times New Roman" w:hAnsi="Times New Roman"/>
                <w:sz w:val="28"/>
                <w:szCs w:val="28"/>
                <w:lang w:eastAsia="ru-RU"/>
              </w:rPr>
              <w:t xml:space="preserve">Об утверждении административного регламента исполнения муниципальной функции по осуществлению муниципального дорожного </w:t>
            </w:r>
            <w:proofErr w:type="gramStart"/>
            <w:r w:rsidRPr="00E27E26">
              <w:rPr>
                <w:rFonts w:ascii="Times New Roman" w:eastAsia="Times New Roman" w:hAnsi="Times New Roman"/>
                <w:sz w:val="28"/>
                <w:szCs w:val="28"/>
                <w:lang w:eastAsia="ru-RU"/>
              </w:rPr>
              <w:t>контроля за</w:t>
            </w:r>
            <w:proofErr w:type="gramEnd"/>
            <w:r w:rsidRPr="00E27E26">
              <w:rPr>
                <w:rFonts w:ascii="Times New Roman" w:eastAsia="Times New Roman" w:hAnsi="Times New Roman"/>
                <w:sz w:val="28"/>
                <w:szCs w:val="28"/>
                <w:lang w:eastAsia="ru-RU"/>
              </w:rPr>
              <w:t xml:space="preserve"> обеспечением сохранности автомобильных дорог местного значения в границах населенных пунктов сельских поселений муниципального района «Алексеевский район и город Алексеевка» Белгородской области»</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16</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w:t>
            </w:r>
            <w:r w:rsidRPr="00E27E26">
              <w:rPr>
                <w:rFonts w:ascii="Times New Roman" w:eastAsia="Times New Roman" w:hAnsi="Times New Roman"/>
                <w:sz w:val="28"/>
                <w:szCs w:val="28"/>
              </w:rPr>
              <w:t xml:space="preserve"> администрации Алексеевского городского округа от  23.08.2019 г. № 881 «</w:t>
            </w:r>
            <w:r w:rsidRPr="00E27E26">
              <w:rPr>
                <w:rFonts w:ascii="Times New Roman" w:eastAsia="Times New Roman" w:hAnsi="Times New Roman"/>
                <w:sz w:val="28"/>
                <w:szCs w:val="28"/>
                <w:lang w:eastAsia="ru-RU"/>
              </w:rPr>
              <w:t>Об утверждении Положения  об организации транспортного обслуживания на территории Алексеевского городского округа»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17</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w:t>
            </w:r>
            <w:r w:rsidRPr="00E27E26">
              <w:rPr>
                <w:rFonts w:ascii="Times New Roman" w:eastAsia="Times New Roman" w:hAnsi="Times New Roman"/>
                <w:sz w:val="28"/>
                <w:szCs w:val="28"/>
              </w:rPr>
              <w:t xml:space="preserve"> администрации Алексеевского городского округа  от 28.02.2019г. № 207 </w:t>
            </w:r>
            <w:r w:rsidRPr="00E27E26">
              <w:rPr>
                <w:rFonts w:ascii="Times New Roman" w:eastAsiaTheme="minorHAnsi" w:hAnsi="Times New Roman"/>
                <w:sz w:val="28"/>
                <w:szCs w:val="28"/>
              </w:rPr>
              <w:t xml:space="preserve">«Об утверждении </w:t>
            </w:r>
            <w:proofErr w:type="gramStart"/>
            <w:r w:rsidRPr="00E27E26">
              <w:rPr>
                <w:rFonts w:ascii="Times New Roman" w:eastAsiaTheme="minorHAnsi" w:hAnsi="Times New Roman"/>
                <w:sz w:val="28"/>
                <w:szCs w:val="28"/>
              </w:rPr>
              <w:t>Перечня автомобильных дорог общего пользования местного значения Алексеевского городского округа</w:t>
            </w:r>
            <w:proofErr w:type="gramEnd"/>
            <w:r w:rsidRPr="00E27E26">
              <w:rPr>
                <w:rFonts w:ascii="Times New Roman" w:eastAsiaTheme="minorHAnsi" w:hAnsi="Times New Roman"/>
                <w:sz w:val="28"/>
                <w:szCs w:val="28"/>
              </w:rPr>
              <w:t>»</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18</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w:t>
            </w:r>
            <w:r w:rsidRPr="00E27E26">
              <w:rPr>
                <w:rFonts w:ascii="Times New Roman" w:eastAsia="Times New Roman" w:hAnsi="Times New Roman"/>
                <w:sz w:val="28"/>
                <w:szCs w:val="28"/>
              </w:rPr>
              <w:t xml:space="preserve"> администрации Алексеевского района от 11.11.2014г. № 757 «</w:t>
            </w:r>
            <w:r w:rsidRPr="00E27E26">
              <w:rPr>
                <w:rFonts w:ascii="Times New Roman" w:eastAsia="Times New Roman" w:hAnsi="Times New Roman"/>
                <w:sz w:val="28"/>
                <w:szCs w:val="28"/>
                <w:lang w:eastAsia="ru-RU"/>
              </w:rPr>
              <w:t xml:space="preserve">Об утверждении муниципальной программы Алексеевского </w:t>
            </w:r>
            <w:r w:rsidRPr="00E27E26">
              <w:rPr>
                <w:rFonts w:ascii="Times New Roman" w:eastAsia="Times New Roman" w:hAnsi="Times New Roman"/>
                <w:sz w:val="28"/>
                <w:szCs w:val="28"/>
                <w:lang w:eastAsia="ru-RU"/>
              </w:rPr>
              <w:lastRenderedPageBreak/>
              <w:t>района «Совершенствование и развитие транспортной системы, дорожной сети и благоустройство Алексеевского района на 2015-2020 годы» (в ред. от 29.03.2019 г. №369, 19.06.2019г. № 665)</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lastRenderedPageBreak/>
              <w:t>19</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w:t>
            </w:r>
            <w:r w:rsidRPr="00E27E26">
              <w:rPr>
                <w:rFonts w:ascii="Times New Roman" w:eastAsia="Times New Roman" w:hAnsi="Times New Roman"/>
                <w:sz w:val="28"/>
                <w:szCs w:val="28"/>
              </w:rPr>
              <w:t xml:space="preserve"> администрации Алексеевского городского округа от </w:t>
            </w:r>
            <w:r w:rsidRPr="00E27E26">
              <w:rPr>
                <w:rFonts w:ascii="Times New Roman" w:eastAsia="Times New Roman" w:hAnsi="Times New Roman"/>
                <w:sz w:val="28"/>
                <w:szCs w:val="28"/>
                <w:lang w:eastAsia="ru-RU"/>
              </w:rPr>
              <w:t>29.12.2018 г. № 07 «О предоставлении права льготного проезда обучающимся и студентам образовательных организаций, расположенных на территории Алексеевского городского округа в 2019 году» (в ред. от 18.01.2019 г. № 17)</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20</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29.12.2018 г. № 08</w:t>
            </w:r>
            <w:r w:rsidRPr="00E27E26">
              <w:rPr>
                <w:rFonts w:ascii="Times New Roman" w:eastAsia="Times New Roman" w:hAnsi="Times New Roman"/>
                <w:sz w:val="28"/>
                <w:szCs w:val="28"/>
                <w:lang w:eastAsia="ru-RU"/>
              </w:rPr>
              <w:t xml:space="preserve"> «Об утверждении программы мероприятий по профилактике нарушений обязательных требований земельного законодательства на 2019 год»</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21</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района от 03.09.2018 г. № 515 «Об установлении регулируемых тарифов на перевозки по муниципальным маршрутам регулярных перевозок»</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22</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района от 16.12.2016 г. №  807 «Об организации проезда льготных категорий граждан в общественном транспорте на территории Алексеевского района»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23</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w:t>
            </w:r>
            <w:r w:rsidRPr="00E27E26">
              <w:rPr>
                <w:rFonts w:ascii="Times New Roman" w:eastAsia="Times New Roman" w:hAnsi="Times New Roman"/>
                <w:sz w:val="28"/>
                <w:szCs w:val="28"/>
              </w:rPr>
              <w:t xml:space="preserve"> администрации Алексеевского района от 27.06.2012 года № 532 </w:t>
            </w:r>
            <w:r w:rsidRPr="00E27E26">
              <w:rPr>
                <w:rFonts w:ascii="Times New Roman" w:eastAsia="Times New Roman" w:hAnsi="Times New Roman"/>
                <w:sz w:val="28"/>
                <w:szCs w:val="28"/>
                <w:lang w:eastAsia="ru-RU"/>
              </w:rPr>
              <w:t>«Об утверждении административного регламента предоставления муниципальной услуги»</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24</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w:t>
            </w:r>
            <w:r w:rsidRPr="00E27E26">
              <w:rPr>
                <w:rFonts w:ascii="Times New Roman" w:eastAsia="Times New Roman" w:hAnsi="Times New Roman"/>
                <w:sz w:val="28"/>
                <w:szCs w:val="28"/>
              </w:rPr>
              <w:t xml:space="preserve"> администрации городского поселения «Город Алексеевка» от 17.04.2013 г. № 21 «Об  утверждении административного регламента по предоставлению муниципальной услуги «Выдача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городского поселения «Город Алексеевка» (в ред. от 09.02.2015г. № 18)</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25</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w:t>
            </w:r>
            <w:r w:rsidRPr="00E27E26">
              <w:rPr>
                <w:rFonts w:ascii="Times New Roman" w:eastAsia="Times New Roman" w:hAnsi="Times New Roman"/>
                <w:sz w:val="28"/>
                <w:szCs w:val="28"/>
              </w:rPr>
              <w:t xml:space="preserve"> администрации Алексеевского городского округа от 12.04.2019г. № 437 «</w:t>
            </w:r>
            <w:r w:rsidRPr="00E27E26">
              <w:rPr>
                <w:rFonts w:ascii="Times New Roman" w:eastAsia="Times New Roman" w:hAnsi="Times New Roman"/>
                <w:sz w:val="28"/>
                <w:szCs w:val="28"/>
                <w:lang w:eastAsia="ru-RU"/>
              </w:rPr>
              <w:t>О льготах населению Алексеевского городского округа на проезд автомобильным транспортом на пригородных маршрутах к дачным и садово-огородным участкам в выходные  и праздничные дни» (в ред. от 05.07.2019г. № 733)</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26</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муниципального района «Алексеевский район и город Алексеевка» от 03.12.2014г. № 826 «Об утверждении Порядка осуществления ведомственного контроля в сфере закупок товаров, работ, услуг для обеспечения муниципальных нужд Алексеевского района и Типового регламента проведения ведомственного контроля»</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27</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муниципального района «Алексеевский район и город Алексеевка» от 09.03.2016г. № 133 «Об утверждении Требований к порядку разработки и принятия правовых актов о нормировании в сфере закупок для обеспечения муниципальных нужд </w:t>
            </w:r>
            <w:r w:rsidRPr="00E27E26">
              <w:rPr>
                <w:rFonts w:ascii="Times New Roman" w:eastAsiaTheme="minorHAnsi" w:hAnsi="Times New Roman"/>
                <w:sz w:val="28"/>
                <w:szCs w:val="28"/>
              </w:rPr>
              <w:lastRenderedPageBreak/>
              <w:t>Алексеевского района, содержанию указанных актов и обеспечению их исполнения»</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lastRenderedPageBreak/>
              <w:t>28</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муниципального района «Алексеевский район и город Алексеевка»</w:t>
            </w:r>
            <w:r w:rsidRPr="00E27E26">
              <w:rPr>
                <w:rFonts w:ascii="Times New Roman" w:eastAsiaTheme="minorHAnsi" w:hAnsi="Times New Roman"/>
                <w:b/>
                <w:sz w:val="28"/>
                <w:szCs w:val="28"/>
              </w:rPr>
              <w:t xml:space="preserve"> </w:t>
            </w:r>
            <w:r w:rsidRPr="00E27E26">
              <w:rPr>
                <w:rFonts w:ascii="Times New Roman" w:eastAsiaTheme="minorHAnsi" w:hAnsi="Times New Roman"/>
                <w:sz w:val="28"/>
                <w:szCs w:val="28"/>
              </w:rPr>
              <w:t>от 12.04.2016г. № 262</w:t>
            </w:r>
            <w:r w:rsidRPr="00E27E26">
              <w:rPr>
                <w:rFonts w:ascii="Times New Roman" w:eastAsiaTheme="minorHAnsi" w:hAnsi="Times New Roman"/>
                <w:b/>
                <w:sz w:val="28"/>
                <w:szCs w:val="28"/>
              </w:rPr>
              <w:t xml:space="preserve"> «</w:t>
            </w:r>
            <w:r w:rsidRPr="00E27E26">
              <w:rPr>
                <w:rFonts w:ascii="Times New Roman" w:eastAsiaTheme="minorHAnsi" w:hAnsi="Times New Roman"/>
                <w:sz w:val="28"/>
                <w:szCs w:val="28"/>
              </w:rPr>
              <w:t xml:space="preserve">О порядке определения  </w:t>
            </w:r>
            <w:r w:rsidRPr="00E27E26">
              <w:rPr>
                <w:rFonts w:ascii="Times New Roman" w:eastAsiaTheme="minorHAnsi" w:hAnsi="Times New Roman"/>
                <w:bCs/>
                <w:sz w:val="28"/>
                <w:szCs w:val="28"/>
              </w:rPr>
              <w:t>нормативных затрат на обеспечение функций органов местного самоуправления</w:t>
            </w:r>
            <w:r w:rsidRPr="00E27E26">
              <w:rPr>
                <w:rFonts w:ascii="Times New Roman" w:eastAsiaTheme="minorHAnsi" w:hAnsi="Times New Roman"/>
                <w:color w:val="000000"/>
                <w:sz w:val="28"/>
                <w:szCs w:val="28"/>
              </w:rPr>
              <w:t xml:space="preserve"> муниципального района «Алексеевский район и город Алексеевка» Белгородской области</w:t>
            </w:r>
            <w:r w:rsidRPr="00E27E26">
              <w:rPr>
                <w:rFonts w:ascii="Times New Roman" w:eastAsiaTheme="minorHAnsi" w:hAnsi="Times New Roman"/>
                <w:bCs/>
                <w:sz w:val="28"/>
                <w:szCs w:val="28"/>
              </w:rPr>
              <w:t>,   в том числе подведомственных им казенных учреждений»</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29</w:t>
            </w:r>
          </w:p>
        </w:tc>
        <w:tc>
          <w:tcPr>
            <w:tcW w:w="8896" w:type="dxa"/>
          </w:tcPr>
          <w:p w:rsidR="00E27E26" w:rsidRPr="00E27E26" w:rsidRDefault="00E27E26" w:rsidP="00E27E26">
            <w:pPr>
              <w:jc w:val="both"/>
              <w:rPr>
                <w:rFonts w:ascii="Times New Roman" w:eastAsiaTheme="minorHAnsi" w:hAnsi="Times New Roman"/>
                <w:sz w:val="28"/>
                <w:szCs w:val="28"/>
              </w:rPr>
            </w:pPr>
            <w:proofErr w:type="gramStart"/>
            <w:r w:rsidRPr="00E27E26">
              <w:rPr>
                <w:rFonts w:ascii="Times New Roman" w:eastAsiaTheme="minorHAnsi" w:hAnsi="Times New Roman"/>
                <w:sz w:val="28"/>
                <w:szCs w:val="28"/>
              </w:rPr>
              <w:t>Постановление администрации муниципального района «Алексеевский район и город Алексеевка» от 29.04.2016г. № 326 «Об утверждении Правил определения требований к закупаемым органами местного самоуправления Алексеевского района, структурными подразделениями администрации муниципального района «Алексеевский район и город Алексеевка» Белгородской области с правом юридического лица и подведомственными им казенными и бюджетными учреждениями отдельным видам товаров, работ, услуг        (в том числе предельные цены товаров, работ</w:t>
            </w:r>
            <w:proofErr w:type="gramEnd"/>
            <w:r w:rsidRPr="00E27E26">
              <w:rPr>
                <w:rFonts w:ascii="Times New Roman" w:eastAsiaTheme="minorHAnsi" w:hAnsi="Times New Roman"/>
                <w:sz w:val="28"/>
                <w:szCs w:val="28"/>
              </w:rPr>
              <w:t>, услуг)»</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30</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муниципального района «Алексеевский район и город Алексеевка» от 16.05.2016г. № 359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Алексеевского района Белгородской области»</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31</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муниципального района «Алексеевский район и город Алексеевка» от 26.06.2017г. № 403 «Об осуществлении закупок малого объема на поставки товаров, выполнение работ, оказание услуг с использованием Электронного </w:t>
            </w:r>
            <w:proofErr w:type="spellStart"/>
            <w:r w:rsidRPr="00E27E26">
              <w:rPr>
                <w:rFonts w:ascii="Times New Roman" w:eastAsiaTheme="minorHAnsi" w:hAnsi="Times New Roman"/>
                <w:sz w:val="28"/>
                <w:szCs w:val="28"/>
              </w:rPr>
              <w:t>маркета</w:t>
            </w:r>
            <w:proofErr w:type="spellEnd"/>
            <w:r w:rsidRPr="00E27E26">
              <w:rPr>
                <w:rFonts w:ascii="Times New Roman" w:eastAsiaTheme="minorHAnsi" w:hAnsi="Times New Roman"/>
                <w:sz w:val="28"/>
                <w:szCs w:val="28"/>
              </w:rPr>
              <w:t xml:space="preserve"> (магазина) Белгородской области для «малых закупок» муниципальными заказчиками, бюджетными учреждениями, муниципальными унитарными предприятиями Алексеевского района Белгородской области»</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32</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муниципального района «Алексеевский район и город Алексеевка» от 27.12.2018г. № 763 «Об утверждении Типового положения о закупках товаров, работ, услуг»</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33</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25.01.2019г. № 40 «Об утверждении положения (регламента) о контрактной службе, персонального состава и должностных обязанностей работников контрактной службы»</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34</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городского округа от 14.02.2019г. № 99 «Об определении полномочий органов местного самоуправления в сфере закупок товаров, работ, услуг для нужд Алексеевского городского округа,  утверждении Порядка взаимодействия заказчиков с уполномоченным учреждением и Порядка взаимодействия при организации проведения совместных конкурсов и </w:t>
            </w:r>
            <w:r w:rsidRPr="00E27E26">
              <w:rPr>
                <w:rFonts w:ascii="Times New Roman" w:eastAsiaTheme="minorHAnsi" w:hAnsi="Times New Roman"/>
                <w:sz w:val="28"/>
                <w:szCs w:val="28"/>
              </w:rPr>
              <w:lastRenderedPageBreak/>
              <w:t>аукционов»</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lastRenderedPageBreak/>
              <w:t>35</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муниципального района «Алексеевский район и город Алексеевка» Белгородской области «Об образовании на территории муниципального района «Алексеевский район и город Алексеевка» избирательных участков, участков референдума для   проведения  голосования  и подсчета голосов избирателей, участников референдума» от 15.01.2013 г. № 11</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36</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07.03.2019г. №245 «Об утверждении порядка формирования, утверждения и ведения планов закупок товаров, работ, услуг для обеспечения муниципальных нужд Алексеевского городского округа и порядка формирования, утверждения и ведения плана-графика закупок товаров, работ, услуг для обеспечения муниципальных нужд Алексеевского городского округа»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37</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color w:val="000000"/>
                <w:sz w:val="28"/>
                <w:szCs w:val="28"/>
                <w:lang w:eastAsia="ru-RU"/>
              </w:rPr>
              <w:t>Постановление администрации Алексеевского городского округа от 22 января 2019 г. № 30 «</w:t>
            </w:r>
            <w:r w:rsidRPr="00E27E26">
              <w:rPr>
                <w:rFonts w:ascii="Times New Roman" w:eastAsiaTheme="minorHAnsi" w:hAnsi="Times New Roman"/>
                <w:bCs/>
                <w:sz w:val="28"/>
                <w:szCs w:val="28"/>
              </w:rPr>
              <w:t xml:space="preserve">О создании на территории Алексеевского </w:t>
            </w:r>
            <w:r w:rsidRPr="00E27E26">
              <w:rPr>
                <w:rFonts w:ascii="Times New Roman" w:eastAsiaTheme="minorHAnsi" w:hAnsi="Times New Roman"/>
                <w:color w:val="000000"/>
                <w:sz w:val="28"/>
                <w:szCs w:val="28"/>
              </w:rPr>
              <w:t xml:space="preserve">городского округа </w:t>
            </w:r>
            <w:r w:rsidRPr="00E27E26">
              <w:rPr>
                <w:rFonts w:ascii="Times New Roman" w:eastAsiaTheme="minorHAnsi" w:hAnsi="Times New Roman"/>
                <w:bCs/>
                <w:sz w:val="28"/>
                <w:szCs w:val="28"/>
              </w:rPr>
              <w:t>спасательных служб»</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38</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Постановление администрации Алексеевского городского округа  от 0</w:t>
            </w:r>
            <w:r w:rsidRPr="00E27E26">
              <w:rPr>
                <w:rFonts w:ascii="Times New Roman" w:hAnsi="Times New Roman"/>
                <w:sz w:val="28"/>
                <w:szCs w:val="28"/>
              </w:rPr>
              <w:t>6 февраля 2019 г. № 61</w:t>
            </w:r>
            <w:r w:rsidRPr="00E27E26">
              <w:rPr>
                <w:rFonts w:ascii="Times New Roman" w:eastAsiaTheme="minorHAnsi" w:hAnsi="Times New Roman"/>
                <w:sz w:val="28"/>
                <w:szCs w:val="28"/>
              </w:rPr>
              <w:t xml:space="preserve"> «О</w:t>
            </w:r>
            <w:r w:rsidRPr="00E27E26">
              <w:rPr>
                <w:rFonts w:ascii="Times New Roman" w:hAnsi="Times New Roman"/>
                <w:sz w:val="28"/>
                <w:szCs w:val="28"/>
              </w:rPr>
              <w:t>б утверждении состава штаба гражданской обороны Алексеевского городского округа</w:t>
            </w:r>
            <w:r w:rsidRPr="00E27E26">
              <w:rPr>
                <w:rFonts w:ascii="Times New Roman" w:eastAsiaTheme="minorHAnsi" w:hAnsi="Times New Roman"/>
                <w:sz w:val="28"/>
                <w:szCs w:val="28"/>
              </w:rPr>
              <w:t>»</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39</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 xml:space="preserve">Постановление администрации Алексеевского городского округа  от </w:t>
            </w:r>
            <w:r w:rsidRPr="00E27E26">
              <w:rPr>
                <w:rFonts w:ascii="Times New Roman" w:hAnsi="Times New Roman"/>
                <w:sz w:val="28"/>
                <w:szCs w:val="28"/>
              </w:rPr>
              <w:t xml:space="preserve">21 февраля 2019 г. № 148 «Об определении органов, осуществляющих управление гражданской обороной на территории Алексеевского </w:t>
            </w:r>
            <w:r w:rsidRPr="00E27E26">
              <w:rPr>
                <w:rFonts w:ascii="Times New Roman" w:hAnsi="Times New Roman"/>
                <w:color w:val="000000"/>
                <w:sz w:val="28"/>
                <w:szCs w:val="28"/>
              </w:rPr>
              <w:t>городского округа»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40</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 xml:space="preserve">Постановление администрации Алексеевского городского округа  от </w:t>
            </w:r>
            <w:r w:rsidRPr="00E27E26">
              <w:rPr>
                <w:rFonts w:ascii="Times New Roman" w:hAnsi="Times New Roman"/>
                <w:sz w:val="28"/>
                <w:szCs w:val="28"/>
              </w:rPr>
              <w:t>22 февраля 2019 г. № 164</w:t>
            </w:r>
            <w:r w:rsidRPr="00E27E26">
              <w:rPr>
                <w:rFonts w:ascii="Times New Roman" w:eastAsiaTheme="minorHAnsi" w:hAnsi="Times New Roman"/>
                <w:sz w:val="28"/>
                <w:szCs w:val="28"/>
              </w:rPr>
              <w:t xml:space="preserve"> «</w:t>
            </w:r>
            <w:r w:rsidRPr="00E27E26">
              <w:rPr>
                <w:rFonts w:ascii="Times New Roman" w:hAnsi="Times New Roman"/>
                <w:sz w:val="28"/>
                <w:szCs w:val="28"/>
              </w:rPr>
              <w:t>О заблаговременной подготовке</w:t>
            </w:r>
            <w:r w:rsidRPr="00E27E26">
              <w:rPr>
                <w:rFonts w:ascii="Times New Roman" w:eastAsiaTheme="minorHAnsi" w:hAnsi="Times New Roman"/>
                <w:sz w:val="28"/>
                <w:szCs w:val="28"/>
              </w:rPr>
              <w:t xml:space="preserve"> </w:t>
            </w:r>
            <w:r w:rsidRPr="00E27E26">
              <w:rPr>
                <w:rFonts w:ascii="Times New Roman" w:hAnsi="Times New Roman"/>
                <w:sz w:val="28"/>
                <w:szCs w:val="28"/>
              </w:rPr>
              <w:t>безопасных районов в загородной</w:t>
            </w:r>
            <w:r w:rsidRPr="00E27E26">
              <w:rPr>
                <w:rFonts w:ascii="Times New Roman" w:eastAsiaTheme="minorHAnsi" w:hAnsi="Times New Roman"/>
                <w:sz w:val="28"/>
                <w:szCs w:val="28"/>
              </w:rPr>
              <w:t xml:space="preserve"> </w:t>
            </w:r>
            <w:r w:rsidRPr="00E27E26">
              <w:rPr>
                <w:rFonts w:ascii="Times New Roman" w:hAnsi="Times New Roman"/>
                <w:sz w:val="28"/>
                <w:szCs w:val="28"/>
              </w:rPr>
              <w:t>зоне к проведению эвакуационных мероприятий в военное время и при возникновении чрезвычайных ситуаций в Алексеевском городском округе</w:t>
            </w:r>
            <w:r w:rsidRPr="00E27E26">
              <w:rPr>
                <w:rFonts w:ascii="Times New Roman" w:eastAsiaTheme="minorHAnsi" w:hAnsi="Times New Roman"/>
                <w:sz w:val="28"/>
                <w:szCs w:val="28"/>
              </w:rPr>
              <w:t>»</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41</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 xml:space="preserve">Постановление администрации Алексеевского городского округа  от </w:t>
            </w:r>
            <w:r w:rsidRPr="00E27E26">
              <w:rPr>
                <w:rFonts w:ascii="Times New Roman" w:hAnsi="Times New Roman"/>
                <w:sz w:val="28"/>
                <w:szCs w:val="28"/>
              </w:rPr>
              <w:t>15 марта 2019 г. № 290</w:t>
            </w:r>
            <w:r w:rsidRPr="00E27E26">
              <w:rPr>
                <w:rFonts w:ascii="Times New Roman" w:eastAsiaTheme="minorHAnsi" w:hAnsi="Times New Roman"/>
                <w:sz w:val="28"/>
                <w:szCs w:val="28"/>
              </w:rPr>
              <w:t xml:space="preserve"> «</w:t>
            </w:r>
            <w:r w:rsidRPr="00E27E26">
              <w:rPr>
                <w:rFonts w:ascii="Times New Roman" w:eastAsiaTheme="minorHAnsi" w:hAnsi="Times New Roman"/>
                <w:bCs/>
                <w:sz w:val="28"/>
                <w:szCs w:val="28"/>
              </w:rPr>
              <w:t>О поддержании сил и органов управления гражданской обороны Алексеевского городского округа  в готовности  к действиям»</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42</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 xml:space="preserve">Постановление администрации Алексеевского городского округа  от </w:t>
            </w:r>
            <w:r w:rsidRPr="00E27E26">
              <w:rPr>
                <w:rFonts w:ascii="Times New Roman" w:hAnsi="Times New Roman"/>
                <w:sz w:val="28"/>
                <w:szCs w:val="28"/>
              </w:rPr>
              <w:t>15 марта 2019 г. № 292</w:t>
            </w:r>
            <w:r w:rsidRPr="00E27E26">
              <w:rPr>
                <w:rFonts w:ascii="Times New Roman" w:eastAsiaTheme="minorHAnsi" w:hAnsi="Times New Roman"/>
                <w:sz w:val="28"/>
                <w:szCs w:val="28"/>
              </w:rPr>
              <w:t xml:space="preserve"> «О создании сети наблюдения и лабораторного контроля гражданской обороны Алексеевского городского округа»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43</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 xml:space="preserve">Постановление администрации Алексеевского городского округа  от </w:t>
            </w:r>
            <w:r w:rsidRPr="00E27E26">
              <w:rPr>
                <w:rFonts w:ascii="Times New Roman" w:hAnsi="Times New Roman"/>
                <w:sz w:val="28"/>
                <w:szCs w:val="28"/>
              </w:rPr>
              <w:t>28 марта 2019 г. № 358</w:t>
            </w:r>
            <w:r w:rsidRPr="00E27E26">
              <w:rPr>
                <w:rFonts w:ascii="Times New Roman" w:eastAsiaTheme="minorHAnsi" w:hAnsi="Times New Roman"/>
                <w:sz w:val="28"/>
                <w:szCs w:val="28"/>
              </w:rPr>
              <w:t xml:space="preserve"> «</w:t>
            </w:r>
            <w:r w:rsidRPr="00E27E26">
              <w:rPr>
                <w:rFonts w:ascii="Times New Roman" w:hAnsi="Times New Roman"/>
                <w:sz w:val="28"/>
                <w:szCs w:val="28"/>
              </w:rPr>
              <w:t xml:space="preserve">Об обеспечении населения, </w:t>
            </w:r>
            <w:proofErr w:type="spellStart"/>
            <w:r w:rsidRPr="00E27E26">
              <w:rPr>
                <w:rFonts w:ascii="Times New Roman" w:hAnsi="Times New Roman"/>
                <w:sz w:val="28"/>
                <w:szCs w:val="28"/>
              </w:rPr>
              <w:t>аварийно</w:t>
            </w:r>
            <w:proofErr w:type="spellEnd"/>
            <w:r w:rsidRPr="00E27E26">
              <w:rPr>
                <w:rFonts w:ascii="Times New Roman" w:hAnsi="Times New Roman"/>
                <w:sz w:val="28"/>
                <w:szCs w:val="28"/>
              </w:rPr>
              <w:t xml:space="preserve"> - спасательных формирований Алексеевского  городского округа имуществом   мобилизационного резерва</w:t>
            </w:r>
            <w:r w:rsidRPr="00E27E26">
              <w:rPr>
                <w:rFonts w:ascii="Times New Roman" w:eastAsiaTheme="minorHAnsi" w:hAnsi="Times New Roman"/>
                <w:sz w:val="28"/>
                <w:szCs w:val="28"/>
              </w:rPr>
              <w:t>»</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44</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 xml:space="preserve">Постановление администрации Алексеевского городского округа  от </w:t>
            </w:r>
            <w:r w:rsidRPr="00E27E26">
              <w:rPr>
                <w:rFonts w:ascii="Times New Roman" w:hAnsi="Times New Roman"/>
                <w:sz w:val="28"/>
                <w:szCs w:val="28"/>
              </w:rPr>
              <w:t>28 марта 2019 г. № 359</w:t>
            </w:r>
            <w:r w:rsidRPr="00E27E26">
              <w:rPr>
                <w:rFonts w:ascii="Times New Roman" w:eastAsiaTheme="minorHAnsi" w:hAnsi="Times New Roman"/>
                <w:sz w:val="28"/>
                <w:szCs w:val="28"/>
              </w:rPr>
              <w:t xml:space="preserve"> «О создании и поддержании в постоянной готовности к использованию технических средств управления и объектов гражданской обороны Алексеевского городского округа»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lastRenderedPageBreak/>
              <w:t>45</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 xml:space="preserve">Постановление администрации Алексеевского городского округа от </w:t>
            </w:r>
            <w:r w:rsidRPr="00E27E26">
              <w:rPr>
                <w:rFonts w:ascii="Times New Roman" w:hAnsi="Times New Roman"/>
                <w:sz w:val="28"/>
                <w:szCs w:val="28"/>
              </w:rPr>
              <w:t>20 февраля 2019 г. № 126</w:t>
            </w:r>
            <w:r w:rsidRPr="00E27E26">
              <w:rPr>
                <w:rFonts w:ascii="Times New Roman" w:eastAsiaTheme="minorHAnsi" w:hAnsi="Times New Roman"/>
                <w:sz w:val="28"/>
                <w:szCs w:val="28"/>
              </w:rPr>
              <w:t xml:space="preserve"> «</w:t>
            </w:r>
            <w:r w:rsidRPr="00E27E26">
              <w:rPr>
                <w:rFonts w:ascii="Times New Roman" w:eastAsiaTheme="minorHAnsi" w:hAnsi="Times New Roman"/>
                <w:bCs/>
                <w:sz w:val="28"/>
                <w:szCs w:val="28"/>
              </w:rPr>
              <w:t xml:space="preserve">О планировании мероприятий гражданской обороны на территории Алексеевского </w:t>
            </w:r>
            <w:r w:rsidRPr="00E27E26">
              <w:rPr>
                <w:rFonts w:ascii="Times New Roman" w:eastAsiaTheme="minorHAnsi" w:hAnsi="Times New Roman"/>
                <w:color w:val="000000"/>
                <w:sz w:val="28"/>
                <w:szCs w:val="28"/>
              </w:rPr>
              <w:t>городского округа»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46</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 xml:space="preserve">Постановление администрации Алексеевского городского округа  от </w:t>
            </w:r>
            <w:r w:rsidRPr="00E27E26">
              <w:rPr>
                <w:rFonts w:ascii="Times New Roman" w:hAnsi="Times New Roman"/>
                <w:sz w:val="28"/>
                <w:szCs w:val="28"/>
              </w:rPr>
              <w:t>20 февраля 2019 г. № 125</w:t>
            </w:r>
            <w:r w:rsidRPr="00E27E26">
              <w:rPr>
                <w:rFonts w:ascii="Times New Roman" w:eastAsiaTheme="minorHAnsi" w:hAnsi="Times New Roman"/>
                <w:sz w:val="28"/>
                <w:szCs w:val="28"/>
              </w:rPr>
              <w:t xml:space="preserve"> «</w:t>
            </w:r>
            <w:r w:rsidRPr="00E27E26">
              <w:rPr>
                <w:rFonts w:ascii="Times New Roman" w:hAnsi="Times New Roman"/>
                <w:sz w:val="28"/>
                <w:szCs w:val="28"/>
              </w:rPr>
              <w:t>О поддержании устойчивого функционирования организаций на территории Алексеевского городского округа в военное время, а также при возникновении чрезвычайных ситуаций природного и техногенного характера</w:t>
            </w:r>
            <w:r w:rsidRPr="00E27E26">
              <w:rPr>
                <w:rFonts w:ascii="Times New Roman" w:eastAsiaTheme="minorHAnsi" w:hAnsi="Times New Roman"/>
                <w:sz w:val="28"/>
                <w:szCs w:val="28"/>
              </w:rPr>
              <w:t>»</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47</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 xml:space="preserve">Постановление администрации Алексеевского городского округа  от </w:t>
            </w:r>
            <w:r w:rsidRPr="00E27E26">
              <w:rPr>
                <w:rFonts w:ascii="Times New Roman" w:hAnsi="Times New Roman"/>
                <w:sz w:val="28"/>
                <w:szCs w:val="28"/>
              </w:rPr>
              <w:t>20 февраля 2019 г. № 127</w:t>
            </w:r>
            <w:r w:rsidRPr="00E27E26">
              <w:rPr>
                <w:rFonts w:ascii="Times New Roman" w:eastAsiaTheme="minorHAnsi" w:hAnsi="Times New Roman"/>
                <w:sz w:val="28"/>
                <w:szCs w:val="28"/>
              </w:rPr>
              <w:t xml:space="preserve"> «О выполнении структурными подразделениями администрации Алексеевского городского округа особых функций по гражданской обороне»</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48</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 xml:space="preserve">Постановление администрации Алексеевского городского округа от </w:t>
            </w:r>
            <w:r w:rsidRPr="00E27E26">
              <w:rPr>
                <w:rFonts w:ascii="Times New Roman" w:hAnsi="Times New Roman"/>
                <w:sz w:val="28"/>
                <w:szCs w:val="28"/>
              </w:rPr>
              <w:t>20 февраля 2019 г. № 128</w:t>
            </w:r>
            <w:r w:rsidRPr="00E27E26">
              <w:rPr>
                <w:rFonts w:ascii="Times New Roman" w:eastAsiaTheme="minorHAnsi" w:hAnsi="Times New Roman"/>
                <w:sz w:val="28"/>
                <w:szCs w:val="28"/>
              </w:rPr>
              <w:t xml:space="preserve"> «О создании запасов материально-технических, продовольственных, медицинских и иных сре</w:t>
            </w:r>
            <w:proofErr w:type="gramStart"/>
            <w:r w:rsidRPr="00E27E26">
              <w:rPr>
                <w:rFonts w:ascii="Times New Roman" w:eastAsiaTheme="minorHAnsi" w:hAnsi="Times New Roman"/>
                <w:sz w:val="28"/>
                <w:szCs w:val="28"/>
              </w:rPr>
              <w:t>дств дл</w:t>
            </w:r>
            <w:proofErr w:type="gramEnd"/>
            <w:r w:rsidRPr="00E27E26">
              <w:rPr>
                <w:rFonts w:ascii="Times New Roman" w:eastAsiaTheme="minorHAnsi" w:hAnsi="Times New Roman"/>
                <w:sz w:val="28"/>
                <w:szCs w:val="28"/>
              </w:rPr>
              <w:t>я обеспечения мероприятий гражданской обороны»</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49</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 xml:space="preserve">Постановление администрации Алексеевского городского округа  от </w:t>
            </w:r>
            <w:r w:rsidRPr="00E27E26">
              <w:rPr>
                <w:rFonts w:ascii="Times New Roman" w:hAnsi="Times New Roman"/>
                <w:sz w:val="28"/>
                <w:szCs w:val="28"/>
              </w:rPr>
              <w:t>22 января 2019 г. № 28</w:t>
            </w:r>
            <w:r w:rsidRPr="00E27E26">
              <w:rPr>
                <w:rFonts w:ascii="Times New Roman" w:eastAsiaTheme="minorHAnsi" w:hAnsi="Times New Roman"/>
                <w:sz w:val="28"/>
                <w:szCs w:val="28"/>
              </w:rPr>
              <w:t xml:space="preserve"> «О комиссии по предупреждению и ликвидации чрезвычайных ситуаций и обеспечению пожарной безопасности Алексеевского городского округа»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50</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 xml:space="preserve">Постановление администрации Алексеевского городского округа  от </w:t>
            </w:r>
            <w:r w:rsidRPr="00E27E26">
              <w:rPr>
                <w:rFonts w:ascii="Times New Roman" w:hAnsi="Times New Roman"/>
                <w:sz w:val="28"/>
                <w:szCs w:val="28"/>
              </w:rPr>
              <w:t>23 января 2019 г. № 33</w:t>
            </w:r>
            <w:r w:rsidRPr="00E27E26">
              <w:rPr>
                <w:rFonts w:ascii="Times New Roman" w:eastAsiaTheme="minorHAnsi" w:hAnsi="Times New Roman"/>
                <w:sz w:val="28"/>
                <w:szCs w:val="28"/>
              </w:rPr>
              <w:t xml:space="preserve"> «Об утверждении </w:t>
            </w:r>
            <w:proofErr w:type="gramStart"/>
            <w:r w:rsidRPr="00E27E26">
              <w:rPr>
                <w:rFonts w:ascii="Times New Roman" w:eastAsiaTheme="minorHAnsi" w:hAnsi="Times New Roman"/>
                <w:sz w:val="28"/>
                <w:szCs w:val="28"/>
              </w:rPr>
              <w:t>порядка расходования средств резервного фонда администрации Алексеевского городского округа</w:t>
            </w:r>
            <w:proofErr w:type="gramEnd"/>
            <w:r w:rsidRPr="00E27E26">
              <w:rPr>
                <w:rFonts w:ascii="Times New Roman" w:eastAsiaTheme="minorHAnsi" w:hAnsi="Times New Roman"/>
                <w:sz w:val="28"/>
                <w:szCs w:val="28"/>
              </w:rPr>
              <w:t>»</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51</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 xml:space="preserve">Постановление администрации Алексеевского городского округа  от </w:t>
            </w:r>
            <w:r w:rsidRPr="00E27E26">
              <w:rPr>
                <w:rFonts w:ascii="Times New Roman" w:hAnsi="Times New Roman"/>
                <w:sz w:val="28"/>
                <w:szCs w:val="28"/>
              </w:rPr>
              <w:t>21 февраля 2019 г. № 149</w:t>
            </w:r>
            <w:r w:rsidRPr="00E27E26">
              <w:rPr>
                <w:rFonts w:ascii="Times New Roman" w:eastAsiaTheme="minorHAnsi" w:hAnsi="Times New Roman"/>
                <w:sz w:val="28"/>
                <w:szCs w:val="28"/>
              </w:rPr>
              <w:t xml:space="preserve"> «</w:t>
            </w:r>
            <w:r w:rsidRPr="00E27E26">
              <w:rPr>
                <w:rFonts w:ascii="Times New Roman" w:eastAsiaTheme="minorHAnsi" w:hAnsi="Times New Roman"/>
                <w:bCs/>
                <w:sz w:val="28"/>
                <w:szCs w:val="28"/>
              </w:rPr>
              <w:t xml:space="preserve">О муниципальном звене Алексеевского городского округа </w:t>
            </w:r>
            <w:r w:rsidRPr="00E27E26">
              <w:rPr>
                <w:rFonts w:ascii="Times New Roman" w:eastAsiaTheme="minorHAnsi" w:hAnsi="Times New Roman"/>
                <w:sz w:val="28"/>
                <w:szCs w:val="28"/>
              </w:rPr>
              <w:t>областной территориальной подсистемы единой государственной системы предупреждения и ликвидации чрезвычайных ситуаций»</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52</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 xml:space="preserve">Постановление администрации Алексеевского городского округа  от </w:t>
            </w:r>
            <w:r w:rsidRPr="00E27E26">
              <w:rPr>
                <w:rFonts w:ascii="Times New Roman" w:hAnsi="Times New Roman"/>
                <w:sz w:val="28"/>
                <w:szCs w:val="28"/>
              </w:rPr>
              <w:t>22 февраля 2019 г. № 163</w:t>
            </w:r>
            <w:r w:rsidRPr="00E27E26">
              <w:rPr>
                <w:rFonts w:ascii="Times New Roman" w:eastAsiaTheme="minorHAnsi" w:hAnsi="Times New Roman"/>
                <w:sz w:val="28"/>
                <w:szCs w:val="28"/>
              </w:rPr>
              <w:t xml:space="preserve"> «О создании материальных ресурсов для ликвидации чрезвычайных ситуаций природного и техногенного характера»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53</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22 февраля 2019 г. № 165 «О системе оповещения и информирования населения Алексеевского городского округа об угрозе возникновения или о возникновении чрезвычайных ситуаций»</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54</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 xml:space="preserve">Постановление администрации Алексеевского городского округа  от </w:t>
            </w:r>
            <w:r w:rsidRPr="00E27E26">
              <w:rPr>
                <w:rFonts w:ascii="Times New Roman" w:hAnsi="Times New Roman"/>
                <w:sz w:val="28"/>
                <w:szCs w:val="28"/>
              </w:rPr>
              <w:t>22 февраля 2019 г. № 166</w:t>
            </w:r>
            <w:r w:rsidRPr="00E27E26">
              <w:rPr>
                <w:rFonts w:ascii="Times New Roman" w:eastAsiaTheme="minorHAnsi" w:hAnsi="Times New Roman"/>
                <w:sz w:val="28"/>
                <w:szCs w:val="28"/>
              </w:rPr>
              <w:t xml:space="preserve"> «Об организации и ведении аварийно-спасательных и других неотложных работ в чрезвычайных ситуациях мирного и военного времени на территории Алексеевского городского округа»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55</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 xml:space="preserve">Постановление администрации Алексеевского городского округа  от </w:t>
            </w:r>
            <w:r w:rsidRPr="00E27E26">
              <w:rPr>
                <w:rFonts w:ascii="Times New Roman" w:eastAsiaTheme="minorHAnsi" w:hAnsi="Times New Roman"/>
                <w:sz w:val="28"/>
                <w:szCs w:val="28"/>
              </w:rPr>
              <w:t>27</w:t>
            </w:r>
            <w:r w:rsidRPr="00E27E26">
              <w:rPr>
                <w:rFonts w:ascii="Times New Roman" w:hAnsi="Times New Roman"/>
                <w:sz w:val="28"/>
                <w:szCs w:val="28"/>
              </w:rPr>
              <w:t xml:space="preserve"> февраля 2019 г. № </w:t>
            </w:r>
            <w:r w:rsidRPr="00E27E26">
              <w:rPr>
                <w:rFonts w:ascii="Times New Roman" w:eastAsiaTheme="minorHAnsi" w:hAnsi="Times New Roman"/>
                <w:sz w:val="28"/>
                <w:szCs w:val="28"/>
              </w:rPr>
              <w:t xml:space="preserve">186 </w:t>
            </w:r>
            <w:r w:rsidRPr="00E27E26">
              <w:rPr>
                <w:rFonts w:ascii="Times New Roman" w:eastAsiaTheme="minorHAnsi" w:hAnsi="Times New Roman"/>
                <w:b/>
                <w:sz w:val="28"/>
                <w:szCs w:val="28"/>
              </w:rPr>
              <w:t>«</w:t>
            </w:r>
            <w:r w:rsidRPr="00E27E26">
              <w:rPr>
                <w:rFonts w:ascii="Times New Roman" w:eastAsiaTheme="minorHAnsi" w:hAnsi="Times New Roman"/>
                <w:bCs/>
                <w:sz w:val="28"/>
                <w:szCs w:val="28"/>
              </w:rPr>
              <w:t xml:space="preserve">О порядке сбора и обмена в Алексеевском городском округе информацией в области защиты населения и </w:t>
            </w:r>
            <w:r w:rsidRPr="00E27E26">
              <w:rPr>
                <w:rFonts w:ascii="Times New Roman" w:eastAsiaTheme="minorHAnsi" w:hAnsi="Times New Roman"/>
                <w:bCs/>
                <w:sz w:val="28"/>
                <w:szCs w:val="28"/>
              </w:rPr>
              <w:lastRenderedPageBreak/>
              <w:t>территорий от чрезвычайных ситуаций природного и техногенного характера»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lastRenderedPageBreak/>
              <w:t>56</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 xml:space="preserve">Постановление администрации Алексеевского городского округа  от </w:t>
            </w:r>
            <w:r w:rsidRPr="00E27E26">
              <w:rPr>
                <w:rFonts w:ascii="Times New Roman" w:hAnsi="Times New Roman"/>
                <w:sz w:val="28"/>
                <w:szCs w:val="28"/>
              </w:rPr>
              <w:t>27 февраля 2019 г. № 187</w:t>
            </w:r>
            <w:r w:rsidRPr="00E27E26">
              <w:rPr>
                <w:rFonts w:ascii="Times New Roman" w:eastAsiaTheme="minorHAnsi" w:hAnsi="Times New Roman"/>
                <w:sz w:val="28"/>
                <w:szCs w:val="28"/>
              </w:rPr>
              <w:t xml:space="preserve"> «Об утверждении Положения о порядке  оповещения и информирования населения Алексеевского городского округа в чрезвычайных ситуациях мирного и военного времени</w:t>
            </w:r>
            <w:r w:rsidRPr="00E27E26">
              <w:rPr>
                <w:rFonts w:ascii="Times New Roman" w:eastAsiaTheme="minorHAnsi" w:hAnsi="Times New Roman"/>
                <w:b/>
                <w:sz w:val="28"/>
                <w:szCs w:val="28"/>
              </w:rPr>
              <w:t>»</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57</w:t>
            </w:r>
          </w:p>
        </w:tc>
        <w:tc>
          <w:tcPr>
            <w:tcW w:w="8896" w:type="dxa"/>
          </w:tcPr>
          <w:p w:rsidR="00E27E26" w:rsidRPr="00E27E26" w:rsidRDefault="00E27E26" w:rsidP="00E27E26">
            <w:pPr>
              <w:jc w:val="both"/>
              <w:rPr>
                <w:rFonts w:ascii="Times New Roman" w:eastAsiaTheme="minorHAnsi" w:hAnsi="Times New Roman"/>
                <w:sz w:val="28"/>
                <w:szCs w:val="28"/>
              </w:rPr>
            </w:pPr>
            <w:proofErr w:type="gramStart"/>
            <w:r w:rsidRPr="00E27E26">
              <w:rPr>
                <w:rFonts w:ascii="Times New Roman" w:eastAsiaTheme="minorHAnsi" w:hAnsi="Times New Roman"/>
                <w:sz w:val="28"/>
                <w:szCs w:val="28"/>
                <w:lang w:eastAsia="ru-RU"/>
              </w:rPr>
              <w:t xml:space="preserve">Постановление администрации Алексеевского городского округа от </w:t>
            </w:r>
            <w:r w:rsidRPr="00E27E26">
              <w:rPr>
                <w:rFonts w:ascii="Times New Roman" w:hAnsi="Times New Roman"/>
                <w:sz w:val="28"/>
                <w:szCs w:val="28"/>
              </w:rPr>
              <w:t>27 февраля 2019 г. № 189</w:t>
            </w:r>
            <w:r w:rsidRPr="00E27E26">
              <w:rPr>
                <w:rFonts w:ascii="Times New Roman" w:eastAsiaTheme="minorHAnsi" w:hAnsi="Times New Roman"/>
                <w:sz w:val="28"/>
                <w:szCs w:val="28"/>
              </w:rPr>
              <w:t xml:space="preserve"> «О мерах по повышению пожарной безопасности в весенне-летний и осенне-зимний пожароопасные периоды на объектах и в населенных пунктах Алексеевского городского округа»</w:t>
            </w:r>
            <w:proofErr w:type="gramEnd"/>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58</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Постановление администрации Алексеевского городского округа  от 0</w:t>
            </w:r>
            <w:r w:rsidRPr="00E27E26">
              <w:rPr>
                <w:rFonts w:ascii="Times New Roman" w:hAnsi="Times New Roman"/>
                <w:sz w:val="28"/>
                <w:szCs w:val="28"/>
              </w:rPr>
              <w:t>1 марта 2019 г. № 210</w:t>
            </w:r>
            <w:r w:rsidRPr="00E27E26">
              <w:rPr>
                <w:rFonts w:ascii="Times New Roman" w:eastAsiaTheme="minorHAnsi" w:hAnsi="Times New Roman"/>
                <w:sz w:val="28"/>
                <w:szCs w:val="28"/>
              </w:rPr>
              <w:t xml:space="preserve"> «О </w:t>
            </w:r>
            <w:r w:rsidRPr="00E27E26">
              <w:rPr>
                <w:rFonts w:ascii="Times New Roman" w:eastAsiaTheme="minorHAnsi" w:hAnsi="Times New Roman"/>
                <w:bCs/>
                <w:sz w:val="28"/>
                <w:szCs w:val="28"/>
              </w:rPr>
              <w:t>планировании</w:t>
            </w:r>
            <w:r w:rsidRPr="00E27E26">
              <w:rPr>
                <w:rFonts w:ascii="Times New Roman" w:eastAsiaTheme="minorHAnsi" w:hAnsi="Times New Roman"/>
                <w:b/>
                <w:bCs/>
                <w:sz w:val="28"/>
                <w:szCs w:val="28"/>
              </w:rPr>
              <w:t xml:space="preserve"> </w:t>
            </w:r>
            <w:r w:rsidRPr="00E27E26">
              <w:rPr>
                <w:rFonts w:ascii="Times New Roman" w:eastAsiaTheme="minorHAnsi" w:hAnsi="Times New Roman"/>
                <w:sz w:val="28"/>
                <w:szCs w:val="28"/>
              </w:rPr>
              <w:t xml:space="preserve"> и проведении эвакуации населения в военное время, а также при чрезвычайных ситуациях мирного времени и его первоочередного обеспечения»</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59</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Постановление администрации Алексеевского городского округа  от 0</w:t>
            </w:r>
            <w:r w:rsidRPr="00E27E26">
              <w:rPr>
                <w:rFonts w:ascii="Times New Roman" w:hAnsi="Times New Roman"/>
                <w:sz w:val="28"/>
                <w:szCs w:val="28"/>
              </w:rPr>
              <w:t>6 марта 2019 г. № 231</w:t>
            </w:r>
            <w:r w:rsidRPr="00E27E26">
              <w:rPr>
                <w:rFonts w:ascii="Times New Roman" w:eastAsiaTheme="minorHAnsi" w:hAnsi="Times New Roman"/>
                <w:sz w:val="28"/>
                <w:szCs w:val="28"/>
              </w:rPr>
              <w:t xml:space="preserve"> «Об организации охраны общественного порядка при угрозе или возникновении чрезвычайных ситуаций природного и техногенного характера на территории Алексеевского городского округа»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60</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Постановление администрации Алексеевского городского округа от 0</w:t>
            </w:r>
            <w:r w:rsidRPr="00E27E26">
              <w:rPr>
                <w:rFonts w:ascii="Times New Roman" w:hAnsi="Times New Roman"/>
                <w:sz w:val="28"/>
                <w:szCs w:val="28"/>
              </w:rPr>
              <w:t>6 марта 2019 г. № 232</w:t>
            </w:r>
            <w:r w:rsidRPr="00E27E26">
              <w:rPr>
                <w:rFonts w:ascii="Times New Roman" w:eastAsiaTheme="minorHAnsi" w:hAnsi="Times New Roman"/>
                <w:sz w:val="28"/>
                <w:szCs w:val="28"/>
              </w:rPr>
              <w:t xml:space="preserve"> «</w:t>
            </w:r>
            <w:r w:rsidRPr="00E27E26">
              <w:rPr>
                <w:rFonts w:ascii="Times New Roman" w:eastAsiaTheme="minorHAnsi" w:hAnsi="Times New Roman"/>
                <w:bCs/>
                <w:sz w:val="28"/>
                <w:szCs w:val="28"/>
              </w:rPr>
              <w:t xml:space="preserve">Об утверждении состава сил и средств постоянной </w:t>
            </w:r>
            <w:proofErr w:type="gramStart"/>
            <w:r w:rsidRPr="00E27E26">
              <w:rPr>
                <w:rFonts w:ascii="Times New Roman" w:eastAsiaTheme="minorHAnsi" w:hAnsi="Times New Roman"/>
                <w:bCs/>
                <w:sz w:val="28"/>
                <w:szCs w:val="28"/>
              </w:rPr>
              <w:t xml:space="preserve">готовности муниципального звена областной </w:t>
            </w:r>
            <w:r w:rsidRPr="00E27E26">
              <w:rPr>
                <w:rFonts w:ascii="Times New Roman" w:eastAsiaTheme="minorHAnsi" w:hAnsi="Times New Roman"/>
                <w:sz w:val="28"/>
                <w:szCs w:val="28"/>
              </w:rPr>
              <w:t>территориальной подсистемы единой государственной системы предупреждения</w:t>
            </w:r>
            <w:proofErr w:type="gramEnd"/>
            <w:r w:rsidRPr="00E27E26">
              <w:rPr>
                <w:rFonts w:ascii="Times New Roman" w:eastAsiaTheme="minorHAnsi" w:hAnsi="Times New Roman"/>
                <w:sz w:val="28"/>
                <w:szCs w:val="28"/>
              </w:rPr>
              <w:t xml:space="preserve"> и ликвидации чрезвычайных ситуаций»</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61</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Постановление администрации Алексеевского городского округа от 0</w:t>
            </w:r>
            <w:r w:rsidRPr="00E27E26">
              <w:rPr>
                <w:rFonts w:ascii="Times New Roman" w:hAnsi="Times New Roman"/>
                <w:sz w:val="28"/>
                <w:szCs w:val="28"/>
              </w:rPr>
              <w:t>6 марта 2019 г. № 233</w:t>
            </w:r>
            <w:r w:rsidRPr="00E27E26">
              <w:rPr>
                <w:rFonts w:ascii="Times New Roman" w:eastAsiaTheme="minorHAnsi" w:hAnsi="Times New Roman"/>
                <w:sz w:val="28"/>
                <w:szCs w:val="28"/>
              </w:rPr>
              <w:t xml:space="preserve"> «</w:t>
            </w:r>
            <w:r w:rsidRPr="00E27E26">
              <w:rPr>
                <w:rFonts w:ascii="Times New Roman" w:hAnsi="Times New Roman"/>
                <w:sz w:val="28"/>
                <w:szCs w:val="28"/>
              </w:rPr>
              <w:t>О подготовке и содержании в готовности необходимых сил и сре</w:t>
            </w:r>
            <w:proofErr w:type="gramStart"/>
            <w:r w:rsidRPr="00E27E26">
              <w:rPr>
                <w:rFonts w:ascii="Times New Roman" w:hAnsi="Times New Roman"/>
                <w:sz w:val="28"/>
                <w:szCs w:val="28"/>
              </w:rPr>
              <w:t>дств дл</w:t>
            </w:r>
            <w:proofErr w:type="gramEnd"/>
            <w:r w:rsidRPr="00E27E26">
              <w:rPr>
                <w:rFonts w:ascii="Times New Roman" w:hAnsi="Times New Roman"/>
                <w:sz w:val="28"/>
                <w:szCs w:val="28"/>
              </w:rPr>
              <w:t>я защиты населения и территорий Алексеевского городского округа от чрезвычайных ситуаций природного и техногенного характера</w:t>
            </w:r>
            <w:r w:rsidRPr="00E27E26">
              <w:rPr>
                <w:rFonts w:ascii="Times New Roman" w:eastAsiaTheme="minorHAnsi" w:hAnsi="Times New Roman"/>
                <w:sz w:val="28"/>
                <w:szCs w:val="28"/>
              </w:rPr>
              <w:t>»</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62</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 xml:space="preserve">Постановление администрации Алексеевского городского округа от </w:t>
            </w:r>
            <w:r w:rsidRPr="00E27E26">
              <w:rPr>
                <w:rFonts w:ascii="Times New Roman" w:hAnsi="Times New Roman"/>
                <w:sz w:val="28"/>
                <w:szCs w:val="28"/>
              </w:rPr>
              <w:t>15 марта 2019 г. № 288</w:t>
            </w:r>
            <w:r w:rsidRPr="00E27E26">
              <w:rPr>
                <w:rFonts w:ascii="Times New Roman" w:eastAsiaTheme="minorHAnsi" w:hAnsi="Times New Roman"/>
                <w:sz w:val="28"/>
                <w:szCs w:val="28"/>
              </w:rPr>
              <w:t xml:space="preserve"> «</w:t>
            </w:r>
            <w:r w:rsidRPr="00E27E26">
              <w:rPr>
                <w:rFonts w:ascii="Times New Roman" w:eastAsiaTheme="minorHAnsi" w:hAnsi="Times New Roman"/>
                <w:bCs/>
                <w:sz w:val="28"/>
                <w:szCs w:val="28"/>
              </w:rPr>
              <w:t>Об обеспечении первичных мер пожарной безопасности на территории Алексеевского городского округа»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63</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 xml:space="preserve">Постановление администрации Алексеевского городского округа  от </w:t>
            </w:r>
            <w:r w:rsidRPr="00E27E26">
              <w:rPr>
                <w:rFonts w:ascii="Times New Roman" w:hAnsi="Times New Roman"/>
                <w:sz w:val="28"/>
                <w:szCs w:val="28"/>
              </w:rPr>
              <w:t>15 марта 2019 г. № 291</w:t>
            </w:r>
            <w:r w:rsidRPr="00E27E26">
              <w:rPr>
                <w:rFonts w:ascii="Times New Roman" w:eastAsiaTheme="minorHAnsi" w:hAnsi="Times New Roman"/>
                <w:sz w:val="28"/>
                <w:szCs w:val="28"/>
              </w:rPr>
              <w:t xml:space="preserve"> «</w:t>
            </w:r>
            <w:r w:rsidRPr="00E27E26">
              <w:rPr>
                <w:rFonts w:ascii="Times New Roman" w:hAnsi="Times New Roman"/>
                <w:sz w:val="28"/>
                <w:szCs w:val="28"/>
              </w:rPr>
              <w:t>О добровольной пожарной охране Алексеевского городского округа</w:t>
            </w:r>
            <w:r w:rsidRPr="00E27E26">
              <w:rPr>
                <w:rFonts w:ascii="Times New Roman" w:eastAsiaTheme="minorHAnsi" w:hAnsi="Times New Roman"/>
                <w:sz w:val="28"/>
                <w:szCs w:val="28"/>
              </w:rPr>
              <w:t xml:space="preserve">» </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64</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Постановление администрации Алексеевского городского округа от 0</w:t>
            </w:r>
            <w:r w:rsidRPr="00E27E26">
              <w:rPr>
                <w:rFonts w:ascii="Times New Roman" w:hAnsi="Times New Roman"/>
                <w:sz w:val="28"/>
                <w:szCs w:val="28"/>
              </w:rPr>
              <w:t>2 апреля 2019 г. № 381</w:t>
            </w:r>
            <w:r w:rsidRPr="00E27E26">
              <w:rPr>
                <w:rFonts w:ascii="Times New Roman" w:eastAsiaTheme="minorHAnsi" w:hAnsi="Times New Roman"/>
                <w:sz w:val="28"/>
                <w:szCs w:val="28"/>
              </w:rPr>
              <w:t xml:space="preserve"> «Об организации подготовки населения в области гражданской обороны, защиты от чрезвычайных ситуаций, обеспечения пожарной безопасности и безопасности людей на водных объектах в Алексеевском городском округе»</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65</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 xml:space="preserve">Постановление администрации Алексеевского городского округа  от </w:t>
            </w:r>
            <w:r w:rsidRPr="00E27E26">
              <w:rPr>
                <w:rFonts w:ascii="Times New Roman" w:hAnsi="Times New Roman"/>
                <w:sz w:val="28"/>
                <w:szCs w:val="28"/>
              </w:rPr>
              <w:t>20 февраля 2019 г. № 129</w:t>
            </w:r>
            <w:r w:rsidRPr="00E27E26">
              <w:rPr>
                <w:rFonts w:ascii="Times New Roman" w:eastAsiaTheme="minorHAnsi" w:hAnsi="Times New Roman"/>
                <w:sz w:val="28"/>
                <w:szCs w:val="28"/>
              </w:rPr>
              <w:t xml:space="preserve"> «</w:t>
            </w:r>
            <w:r w:rsidRPr="00E27E26">
              <w:rPr>
                <w:rFonts w:ascii="Times New Roman" w:eastAsiaTheme="minorHAnsi" w:hAnsi="Times New Roman"/>
                <w:sz w:val="28"/>
                <w:szCs w:val="28"/>
                <w:lang w:eastAsia="ru-RU"/>
              </w:rPr>
              <w:t xml:space="preserve">Об утверждении перечня пунктов временного размещения населения на территории Алексеевского городского </w:t>
            </w:r>
            <w:r w:rsidRPr="00E27E26">
              <w:rPr>
                <w:rFonts w:ascii="Times New Roman" w:eastAsiaTheme="minorHAnsi" w:hAnsi="Times New Roman"/>
                <w:sz w:val="28"/>
                <w:szCs w:val="28"/>
                <w:lang w:eastAsia="ru-RU"/>
              </w:rPr>
              <w:lastRenderedPageBreak/>
              <w:t>округа»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lastRenderedPageBreak/>
              <w:t>66</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Постановление администрации Алексеевского района  от 0</w:t>
            </w:r>
            <w:r w:rsidRPr="00E27E26">
              <w:rPr>
                <w:rFonts w:ascii="Times New Roman" w:hAnsi="Times New Roman"/>
                <w:sz w:val="28"/>
                <w:szCs w:val="28"/>
              </w:rPr>
              <w:t>8 июня 2016 г. № 419</w:t>
            </w:r>
            <w:r w:rsidRPr="00E27E26">
              <w:rPr>
                <w:rFonts w:ascii="Times New Roman" w:eastAsiaTheme="minorHAnsi" w:hAnsi="Times New Roman"/>
                <w:sz w:val="28"/>
                <w:szCs w:val="28"/>
              </w:rPr>
              <w:t xml:space="preserve"> «Об </w:t>
            </w:r>
            <w:proofErr w:type="spellStart"/>
            <w:r w:rsidRPr="00E27E26">
              <w:rPr>
                <w:rFonts w:ascii="Times New Roman" w:eastAsiaTheme="minorHAnsi" w:hAnsi="Times New Roman"/>
                <w:sz w:val="28"/>
                <w:szCs w:val="28"/>
              </w:rPr>
              <w:t>эвакоприемной</w:t>
            </w:r>
            <w:proofErr w:type="spellEnd"/>
            <w:r w:rsidRPr="00E27E26">
              <w:rPr>
                <w:rFonts w:ascii="Times New Roman" w:eastAsiaTheme="minorHAnsi" w:hAnsi="Times New Roman"/>
                <w:sz w:val="28"/>
                <w:szCs w:val="28"/>
              </w:rPr>
              <w:t xml:space="preserve"> комиссии Алексеевского района»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67</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Постановление администрации Алексеевского района  от 0</w:t>
            </w:r>
            <w:r w:rsidRPr="00E27E26">
              <w:rPr>
                <w:rFonts w:ascii="Times New Roman" w:hAnsi="Times New Roman"/>
                <w:sz w:val="28"/>
                <w:szCs w:val="28"/>
              </w:rPr>
              <w:t>8 июня 2016 г. № 426</w:t>
            </w:r>
            <w:r w:rsidRPr="00E27E26">
              <w:rPr>
                <w:rFonts w:ascii="Times New Roman" w:eastAsiaTheme="minorHAnsi" w:hAnsi="Times New Roman"/>
                <w:sz w:val="28"/>
                <w:szCs w:val="28"/>
              </w:rPr>
              <w:t xml:space="preserve"> «</w:t>
            </w:r>
            <w:r w:rsidRPr="00E27E26">
              <w:rPr>
                <w:rFonts w:ascii="Times New Roman" w:hAnsi="Times New Roman"/>
                <w:sz w:val="28"/>
                <w:szCs w:val="28"/>
              </w:rPr>
              <w:t>О комиссии по повышению устойчивости</w:t>
            </w:r>
            <w:r w:rsidRPr="00E27E26">
              <w:rPr>
                <w:rFonts w:ascii="Times New Roman" w:eastAsiaTheme="minorHAnsi" w:hAnsi="Times New Roman"/>
                <w:sz w:val="28"/>
                <w:szCs w:val="28"/>
              </w:rPr>
              <w:t xml:space="preserve"> </w:t>
            </w:r>
            <w:r w:rsidRPr="00E27E26">
              <w:rPr>
                <w:rFonts w:ascii="Times New Roman" w:hAnsi="Times New Roman"/>
                <w:sz w:val="28"/>
                <w:szCs w:val="28"/>
              </w:rPr>
              <w:t>функционирования экономики на территории</w:t>
            </w:r>
            <w:r w:rsidRPr="00E27E26">
              <w:rPr>
                <w:rFonts w:ascii="Times New Roman" w:eastAsiaTheme="minorHAnsi" w:hAnsi="Times New Roman"/>
                <w:sz w:val="28"/>
                <w:szCs w:val="28"/>
              </w:rPr>
              <w:t xml:space="preserve"> </w:t>
            </w:r>
            <w:r w:rsidRPr="00E27E26">
              <w:rPr>
                <w:rFonts w:ascii="Times New Roman" w:hAnsi="Times New Roman"/>
                <w:sz w:val="28"/>
                <w:szCs w:val="28"/>
              </w:rPr>
              <w:t xml:space="preserve">Алексеевского района в военное время и при </w:t>
            </w:r>
            <w:r w:rsidRPr="00E27E26">
              <w:rPr>
                <w:rFonts w:ascii="Times New Roman" w:eastAsiaTheme="minorHAnsi" w:hAnsi="Times New Roman"/>
                <w:sz w:val="28"/>
                <w:szCs w:val="28"/>
              </w:rPr>
              <w:t xml:space="preserve"> </w:t>
            </w:r>
            <w:r w:rsidRPr="00E27E26">
              <w:rPr>
                <w:rFonts w:ascii="Times New Roman" w:hAnsi="Times New Roman"/>
                <w:sz w:val="28"/>
                <w:szCs w:val="28"/>
              </w:rPr>
              <w:t>возникновении чрезвычайных ситуаций</w:t>
            </w:r>
            <w:r w:rsidRPr="00E27E26">
              <w:rPr>
                <w:rFonts w:ascii="Times New Roman" w:eastAsiaTheme="minorHAnsi" w:hAnsi="Times New Roman"/>
                <w:sz w:val="28"/>
                <w:szCs w:val="28"/>
              </w:rPr>
              <w:t xml:space="preserve"> </w:t>
            </w:r>
            <w:r w:rsidRPr="00E27E26">
              <w:rPr>
                <w:rFonts w:ascii="Times New Roman" w:hAnsi="Times New Roman"/>
                <w:sz w:val="28"/>
                <w:szCs w:val="28"/>
              </w:rPr>
              <w:t>природного и техногенного характера</w:t>
            </w:r>
            <w:r w:rsidRPr="00E27E26">
              <w:rPr>
                <w:rFonts w:ascii="Times New Roman" w:eastAsiaTheme="minorHAnsi" w:hAnsi="Times New Roman"/>
                <w:sz w:val="28"/>
                <w:szCs w:val="28"/>
              </w:rPr>
              <w:t>»</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68</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Постановление администрации Алексеевского района от 0</w:t>
            </w:r>
            <w:r w:rsidRPr="00E27E26">
              <w:rPr>
                <w:rFonts w:ascii="Times New Roman" w:eastAsiaTheme="minorHAnsi" w:hAnsi="Times New Roman"/>
                <w:sz w:val="28"/>
                <w:szCs w:val="28"/>
              </w:rPr>
              <w:t>1 декабря 2016 г. № 768 «О подготовке населения и аварийно-спасательных формирований Алексеевского района к действиям по обеспечению защиты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69</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 xml:space="preserve">Постановление администрации Алексеевского района от </w:t>
            </w:r>
            <w:r w:rsidRPr="00E27E26">
              <w:rPr>
                <w:rFonts w:ascii="Times New Roman" w:eastAsiaTheme="minorHAnsi" w:hAnsi="Times New Roman"/>
                <w:sz w:val="28"/>
                <w:szCs w:val="28"/>
              </w:rPr>
              <w:t>20 июня 2016 г. № 441 «</w:t>
            </w:r>
            <w:r w:rsidRPr="00E27E26">
              <w:rPr>
                <w:rFonts w:ascii="Times New Roman" w:eastAsiaTheme="minorHAnsi" w:hAnsi="Times New Roman"/>
                <w:bCs/>
                <w:sz w:val="28"/>
                <w:szCs w:val="28"/>
              </w:rPr>
              <w:t>О мерах по сохранению и рациональному использованию защитных сооружений гражданской обороны</w:t>
            </w:r>
            <w:r w:rsidRPr="00E27E26">
              <w:rPr>
                <w:rFonts w:ascii="Times New Roman" w:eastAsiaTheme="minorHAnsi" w:hAnsi="Times New Roman"/>
                <w:sz w:val="28"/>
                <w:szCs w:val="28"/>
              </w:rPr>
              <w:t>»</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70</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Постановление администрации Алексеевского района  от 0</w:t>
            </w:r>
            <w:r w:rsidRPr="00E27E26">
              <w:rPr>
                <w:rFonts w:ascii="Times New Roman" w:eastAsiaTheme="minorHAnsi" w:hAnsi="Times New Roman"/>
                <w:sz w:val="28"/>
                <w:szCs w:val="28"/>
              </w:rPr>
              <w:t>2 июня 2016 г. № 402 «О мерах по обеспечению безопасности людей и укреплению правопорядка на водоемах Алексеевского района,  купальном сезоне и навигации»</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71</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 xml:space="preserve">Постановление администрации Алексеевского городского округа  от </w:t>
            </w:r>
            <w:r w:rsidRPr="00E27E26">
              <w:rPr>
                <w:rFonts w:ascii="Times New Roman" w:hAnsi="Times New Roman"/>
                <w:sz w:val="28"/>
                <w:szCs w:val="28"/>
              </w:rPr>
              <w:t>22 января 2019 г. № 27</w:t>
            </w:r>
            <w:r w:rsidRPr="00E27E26">
              <w:rPr>
                <w:rFonts w:ascii="Times New Roman" w:eastAsiaTheme="minorHAnsi" w:hAnsi="Times New Roman"/>
                <w:sz w:val="28"/>
                <w:szCs w:val="28"/>
              </w:rPr>
              <w:t xml:space="preserve"> «Об утверждении состава и Положения о Совете безопасности администрации Алексеевского городского округа</w:t>
            </w:r>
            <w:r w:rsidRPr="00E27E26">
              <w:rPr>
                <w:rFonts w:ascii="Times New Roman" w:eastAsiaTheme="minorHAnsi" w:hAnsi="Times New Roman"/>
                <w:sz w:val="28"/>
                <w:szCs w:val="28"/>
                <w:lang w:eastAsia="ru-RU"/>
              </w:rPr>
              <w:t>»</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72</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Постановление администрации Алексеевского городского округа от 18 января 2019 года № 19 «О межведомственной комиссии по профилактике правонарушений на территории Алексеевского городского округа»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73</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Постановление администрации Алексеевского городского округа от 18 января 2019 года № 20 «Об утверждении состава и Положения о межведомственной комиссии по трудовому и бытовому устройству лиц, освободившихся из мест лишения свободы, созданию условий для отбывания наказания без лишения свободы, профилактической работе с указанными лицами, не имеющими постоянных источников дохода»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74</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Постановление администрации Алексеевского городского округа от 19 февраля 2019 года № 118 «Об исполнении наказания в виде обязательных работ на территории Алексеевского городского округа»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75</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Постановление администрации Алексеевского городского округа от 22 февраля 2019 года № 162 «О координации деятельности народных дружин на территории Алексеевского городского округа»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76</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Распоряжение администрации Алексеевского городского округа от 06 марта 2019 года № 326-р «О создании постоянной рабочей группы по становлению и развитию движения казачества на территории Алексеевского городского округа»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lastRenderedPageBreak/>
              <w:t>77</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Постановление администрации Алексеевского городского округа от 25 марта 2019 года № 330 «О создании территориальных Советов общественности»</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78</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29 марта 2019 года № 365 «О создании Координационного Совета общественности Алексеевского городского округа»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79</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Постановление администрации Алексеевского городского округа от 05 апреля 2019 года № 403 «О создании Советов общественности на территории города Алексеевка»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80</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Постановление администрации Алексеевского городского округа от 22 мая 2019 года № 559 «Об исполнении наказания в виде обязательных работ на территории Алексеевского городского округа»   (админ. наказ.)</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81</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Постановление администрации Алексеевского городского округа от 10 июля 2019 года № 738 «О взаимодействии заинтересованных органов для выявления и социальной адаптации неработающих и не имеющих постоянного источника доходов граждан»</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82</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Постановление администрации Алексеевского городского округа от 20 мая 2019 года № 554 «О межведомственной комиссии администрации Алексеевского городского округа по обеспечению безопасности дорожного движения»</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83</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Постановление администрации Алексеевского района от 06 декабря 2018 года № 702 «О создании общественно-консультативного совета по взаимодействию с национальными и религиозными объединениями, расположенными на территории Алексеевского района»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84</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 xml:space="preserve">Постановление от 27 июня 2019 года №705 «О мерах по выявлению и уничтожению дикорастущих и незаконных посевов </w:t>
            </w:r>
            <w:proofErr w:type="spellStart"/>
            <w:r w:rsidRPr="00E27E26">
              <w:rPr>
                <w:rFonts w:ascii="Times New Roman" w:eastAsiaTheme="minorHAnsi" w:hAnsi="Times New Roman"/>
                <w:sz w:val="28"/>
                <w:szCs w:val="28"/>
                <w:lang w:eastAsia="ru-RU"/>
              </w:rPr>
              <w:t>наркотикосодержащих</w:t>
            </w:r>
            <w:proofErr w:type="spellEnd"/>
            <w:r w:rsidRPr="00E27E26">
              <w:rPr>
                <w:rFonts w:ascii="Times New Roman" w:eastAsiaTheme="minorHAnsi" w:hAnsi="Times New Roman"/>
                <w:sz w:val="28"/>
                <w:szCs w:val="28"/>
                <w:lang w:eastAsia="ru-RU"/>
              </w:rPr>
              <w:t xml:space="preserve"> растений на территории Алексеевского городского округа в 2019 году»</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85</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Постановление администрации Алексеевского городского округа от 23 января 2019 года №34 «О пропускном режиме в здании администрации Алексеевского городского округа»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86</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Постановление администрации Алексеевского городского округа от 18 апреля 2019 года № 462 «Об утверждении состава антинаркотической комиссии в Алексеевском городском округе и Положения о ней»</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87</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Постановление администрации Алексеевского городского округа от 22 мая 2019 года № 558 «Об утверждении состава межведомственной комиссии миграционного контроля Алексеевского городского округа и Положения о ней»</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88</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22.02.2019 года № 160 «Об утверждении Положения о территориальной комиссии по делам несовершеннолетних и защите их прав администрации Алексеевского городского округа»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89</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городского округа от </w:t>
            </w:r>
            <w:r w:rsidRPr="00E27E26">
              <w:rPr>
                <w:rFonts w:ascii="Times New Roman" w:eastAsiaTheme="minorHAnsi" w:hAnsi="Times New Roman"/>
                <w:sz w:val="28"/>
                <w:szCs w:val="28"/>
              </w:rPr>
              <w:lastRenderedPageBreak/>
              <w:t>08.02.2019 г. № 83 «Об утверждении Положения об административной комиссии администрации Алексеевского городского округа»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lastRenderedPageBreak/>
              <w:t>90</w:t>
            </w:r>
          </w:p>
        </w:tc>
        <w:tc>
          <w:tcPr>
            <w:tcW w:w="8896" w:type="dxa"/>
          </w:tcPr>
          <w:p w:rsidR="00E27E26" w:rsidRPr="00E27E26" w:rsidRDefault="00E27E26" w:rsidP="00E27E26">
            <w:pPr>
              <w:jc w:val="both"/>
              <w:rPr>
                <w:rFonts w:ascii="Times New Roman" w:eastAsiaTheme="minorHAnsi" w:hAnsi="Times New Roman"/>
                <w:sz w:val="28"/>
                <w:szCs w:val="28"/>
              </w:rPr>
            </w:pPr>
            <w:proofErr w:type="gramStart"/>
            <w:r w:rsidRPr="00E27E26">
              <w:rPr>
                <w:rFonts w:ascii="Times New Roman" w:eastAsiaTheme="minorHAnsi" w:hAnsi="Times New Roman"/>
                <w:sz w:val="28"/>
                <w:szCs w:val="28"/>
              </w:rPr>
              <w:t>Постановление администрации Алексеевского района от 10 ноября 2014 года № 753 «Об утверждении муниципальной программы Алексеевского района «Обеспечение безопасности жизнедеятельности населения и территории Алексеевского района» (в ред. постановлений администрации муниципального района "Алексеевский район и город Алексеевка" Белгородской области от 18.05.2015 N 297, от 29.12.2015 N 684, от 22.04.2016 N 296, от 25.07.2017 N 463, от 18.12.2018 N 727, постановления администрации Алексеевского</w:t>
            </w:r>
            <w:proofErr w:type="gramEnd"/>
            <w:r w:rsidRPr="00E27E26">
              <w:rPr>
                <w:rFonts w:ascii="Times New Roman" w:eastAsiaTheme="minorHAnsi" w:hAnsi="Times New Roman"/>
                <w:sz w:val="28"/>
                <w:szCs w:val="28"/>
              </w:rPr>
              <w:t xml:space="preserve"> городского округа от 02.04.2019 N 384)</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91</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городского округа  от 25.06.2019г. №672 </w:t>
            </w:r>
            <w:r w:rsidRPr="00E27E26">
              <w:rPr>
                <w:rFonts w:ascii="Times New Roman" w:eastAsiaTheme="minorHAnsi" w:hAnsi="Times New Roman"/>
                <w:sz w:val="28"/>
                <w:szCs w:val="28"/>
                <w:lang w:eastAsia="ar-SA"/>
              </w:rPr>
              <w:t>«</w:t>
            </w:r>
            <w:r w:rsidRPr="00E27E26">
              <w:rPr>
                <w:rFonts w:ascii="Times New Roman" w:eastAsiaTheme="minorHAnsi" w:hAnsi="Times New Roman"/>
                <w:sz w:val="28"/>
                <w:szCs w:val="28"/>
              </w:rPr>
              <w:t xml:space="preserve">Об утверждении административного регламента предоставления муниципальной услуги </w:t>
            </w:r>
            <w:r w:rsidRPr="00E27E26">
              <w:rPr>
                <w:rFonts w:ascii="Times New Roman" w:eastAsiaTheme="minorHAnsi" w:hAnsi="Times New Roman"/>
                <w:sz w:val="28"/>
                <w:szCs w:val="28"/>
                <w:lang w:eastAsia="ar-SA"/>
              </w:rPr>
              <w:t xml:space="preserve">«Прием заявлений, постановка </w:t>
            </w:r>
            <w:proofErr w:type="spellStart"/>
            <w:r w:rsidRPr="00E27E26">
              <w:rPr>
                <w:rFonts w:ascii="Times New Roman" w:eastAsiaTheme="minorHAnsi" w:hAnsi="Times New Roman"/>
                <w:sz w:val="28"/>
                <w:szCs w:val="28"/>
                <w:lang w:eastAsia="ar-SA"/>
              </w:rPr>
              <w:t>научет</w:t>
            </w:r>
            <w:proofErr w:type="spellEnd"/>
            <w:r w:rsidRPr="00E27E26">
              <w:rPr>
                <w:rFonts w:ascii="Times New Roman" w:eastAsiaTheme="minorHAnsi" w:hAnsi="Times New Roman"/>
                <w:sz w:val="28"/>
                <w:szCs w:val="28"/>
                <w:lang w:eastAsia="ar-SA"/>
              </w:rPr>
              <w:t xml:space="preserve"> и зачисление детей в образовательные организации, реализующие основную  общеобразовательную программу дошкольного образования (детские сады)» на территории Алексеевского городского округа»</w:t>
            </w:r>
          </w:p>
          <w:p w:rsidR="00E27E26" w:rsidRPr="00E27E26" w:rsidRDefault="00E27E26" w:rsidP="00E27E26">
            <w:pPr>
              <w:jc w:val="both"/>
              <w:rPr>
                <w:rFonts w:ascii="Times New Roman" w:eastAsiaTheme="minorHAnsi" w:hAnsi="Times New Roman"/>
                <w:sz w:val="28"/>
                <w:szCs w:val="28"/>
              </w:rPr>
            </w:pP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92</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25.06.2019г. №675 «Об утверждении административного регламента предоставления муниципальной услуги «Зачисление в муниципальные общеобразовательные  организации» на территории Алексеевского городского округа»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93</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25.06.2019г. №677 «Об утверждении административного регламента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на территории Алексеевского городского округа»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94</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25.06.2019г. №679 «Об утверждении административного регламента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 на территории Алексеевского городского округа»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95</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городского округа     </w:t>
            </w:r>
            <w:r w:rsidRPr="00E27E26">
              <w:rPr>
                <w:rFonts w:ascii="Times New Roman" w:eastAsiaTheme="minorHAnsi" w:hAnsi="Times New Roman"/>
                <w:sz w:val="28"/>
                <w:szCs w:val="28"/>
                <w:lang w:eastAsia="ar-SA"/>
              </w:rPr>
              <w:t xml:space="preserve"> от 25.06.2019г. №676 «</w:t>
            </w:r>
            <w:r w:rsidRPr="00E27E26">
              <w:rPr>
                <w:rFonts w:ascii="Times New Roman" w:eastAsiaTheme="minorHAnsi" w:hAnsi="Times New Roman"/>
                <w:sz w:val="28"/>
                <w:szCs w:val="28"/>
              </w:rPr>
              <w:t>Об утверждении административного регламента предоставления 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на территории Алексеевского городского округа»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lastRenderedPageBreak/>
              <w:t>96</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городского округа     </w:t>
            </w:r>
            <w:r w:rsidRPr="00E27E26">
              <w:rPr>
                <w:rFonts w:ascii="Times New Roman" w:eastAsiaTheme="minorHAnsi" w:hAnsi="Times New Roman"/>
                <w:sz w:val="28"/>
                <w:szCs w:val="28"/>
                <w:lang w:eastAsia="ar-SA"/>
              </w:rPr>
              <w:t xml:space="preserve"> от 25.06.2019г. №674 </w:t>
            </w:r>
            <w:r w:rsidRPr="00E27E26">
              <w:rPr>
                <w:rFonts w:ascii="Times New Roman" w:eastAsiaTheme="minorHAnsi" w:hAnsi="Times New Roman"/>
                <w:sz w:val="28"/>
                <w:szCs w:val="28"/>
              </w:rPr>
              <w:t>«Об утверждении административного регламента предоставления муниципальной услуги «Предоставление дополнительного образования» на территории Алексеевского городского округа»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97</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городского округа     </w:t>
            </w:r>
            <w:r w:rsidRPr="00E27E26">
              <w:rPr>
                <w:rFonts w:ascii="Times New Roman" w:eastAsiaTheme="minorHAnsi" w:hAnsi="Times New Roman"/>
                <w:sz w:val="28"/>
                <w:szCs w:val="28"/>
                <w:lang w:eastAsia="ar-SA"/>
              </w:rPr>
              <w:t xml:space="preserve">  от 25.06.2019г. №673 </w:t>
            </w:r>
            <w:r w:rsidRPr="00E27E26">
              <w:rPr>
                <w:rFonts w:ascii="Times New Roman" w:eastAsiaTheme="minorHAnsi" w:hAnsi="Times New Roman"/>
                <w:sz w:val="28"/>
                <w:szCs w:val="28"/>
              </w:rPr>
              <w:t>«Об утверждении административного регламента предоставления муниципальной услуги «Организация отдыха, оздоровление и летний отдых детей в каникулярное время» на территории Алексеевского городского округа»</w:t>
            </w:r>
          </w:p>
          <w:p w:rsidR="00E27E26" w:rsidRPr="00E27E26" w:rsidRDefault="00E27E26" w:rsidP="00E27E26">
            <w:pPr>
              <w:jc w:val="both"/>
              <w:rPr>
                <w:rFonts w:ascii="Times New Roman" w:eastAsiaTheme="minorHAnsi" w:hAnsi="Times New Roman"/>
                <w:sz w:val="28"/>
                <w:szCs w:val="28"/>
              </w:rPr>
            </w:pP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98</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25.06.2019г. №678 «Об утверждении административного регламента предоставления муниципальной услуги «Обеспечение общедоступного начального общего, основного общего, среднего общего образования муниципальными общеобразовательными организациями» на территории Алексеевского городского округа»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99</w:t>
            </w:r>
          </w:p>
        </w:tc>
        <w:tc>
          <w:tcPr>
            <w:tcW w:w="8896" w:type="dxa"/>
          </w:tcPr>
          <w:p w:rsidR="00E27E26" w:rsidRPr="00E27E26" w:rsidRDefault="00E27E26" w:rsidP="00E27E26">
            <w:pPr>
              <w:jc w:val="both"/>
              <w:rPr>
                <w:rFonts w:ascii="Times New Roman" w:eastAsia="Times New Roman" w:hAnsi="Times New Roman"/>
                <w:sz w:val="28"/>
                <w:szCs w:val="28"/>
                <w:lang w:eastAsia="ru-RU"/>
              </w:rPr>
            </w:pPr>
            <w:r w:rsidRPr="00E27E26">
              <w:rPr>
                <w:rFonts w:ascii="Times New Roman" w:eastAsiaTheme="minorHAnsi" w:hAnsi="Times New Roman"/>
                <w:sz w:val="28"/>
                <w:szCs w:val="28"/>
              </w:rPr>
              <w:t xml:space="preserve">Постановление администрации Алексеевского городского округа     </w:t>
            </w:r>
            <w:r w:rsidRPr="00E27E26">
              <w:rPr>
                <w:rFonts w:ascii="Times New Roman" w:eastAsiaTheme="minorHAnsi" w:hAnsi="Times New Roman"/>
                <w:sz w:val="28"/>
                <w:szCs w:val="28"/>
                <w:lang w:eastAsia="ar-SA"/>
              </w:rPr>
              <w:t xml:space="preserve">  от 25.06.2019г. №671 </w:t>
            </w:r>
            <w:r w:rsidRPr="00E27E26">
              <w:rPr>
                <w:rFonts w:ascii="Times New Roman" w:eastAsiaTheme="minorHAnsi" w:hAnsi="Times New Roman"/>
                <w:sz w:val="28"/>
                <w:szCs w:val="28"/>
              </w:rPr>
              <w:t>«</w:t>
            </w:r>
            <w:r w:rsidRPr="00E27E26">
              <w:rPr>
                <w:rFonts w:ascii="Times New Roman" w:eastAsia="Times New Roman" w:hAnsi="Times New Roman"/>
                <w:sz w:val="28"/>
                <w:szCs w:val="28"/>
                <w:lang w:eastAsia="ru-RU"/>
              </w:rPr>
              <w:t>Об утверждении административного регламента предоставления муниципальной услуги «Обеспечение общего образования детей с ограниченными возможностями здоровья и имеющими отклонения в состоянии здоровья» на территории Алексеевского городского округа»</w:t>
            </w:r>
          </w:p>
          <w:p w:rsidR="00E27E26" w:rsidRPr="00E27E26" w:rsidRDefault="00E27E26" w:rsidP="00E27E26">
            <w:pPr>
              <w:jc w:val="both"/>
              <w:rPr>
                <w:rFonts w:ascii="Times New Roman" w:eastAsiaTheme="minorHAnsi" w:hAnsi="Times New Roman"/>
                <w:sz w:val="28"/>
                <w:szCs w:val="28"/>
              </w:rPr>
            </w:pP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100</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31.07.2019г. № 809 «О создании межведомственной комиссии по внедрению системы персонифицированного финансирования дополнительного образования детей в Алексеевском городском округе»</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101</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30.07.2019г. № 808 «О внедрении системы персонифицированного финансирования дополнительного образования детей в Алексеевском городском округе»</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102</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района от 13 ноября 2014 г. №767 «Об утверждении муниципальной программы Алексеевского района «Развитие образования Алексеевского района на 2015-2020 годы»</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103</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16.05.2019г. № 536 «Об организации отдыха, оздоровления и занятости детей на территории Алексеевского городского округа»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104</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30.04.2019г. № 502 «Об обеспечении отдыха, оздоровления и занятости детей в 2019 году»</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105</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муниципального района «Алексеевский район и город Алексеевка» Белгородской области № 512 от 26 июня </w:t>
            </w:r>
            <w:r w:rsidRPr="00E27E26">
              <w:rPr>
                <w:rFonts w:ascii="Times New Roman" w:eastAsiaTheme="minorHAnsi" w:hAnsi="Times New Roman"/>
                <w:sz w:val="28"/>
                <w:szCs w:val="28"/>
              </w:rPr>
              <w:lastRenderedPageBreak/>
              <w:t>2012 года «Об утверждении административного регламента предоставления муниципальной услуги»</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lastRenderedPageBreak/>
              <w:t>106</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муниципального района «Алексеевский район и город Алексеевка» Белгородской области № 513 от 26 июня 2012 года «Об утверждении административного регламента предоставления муниципальной услуги»</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107</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района от 14.05.2018 г. № 230 «Об утверждении административного регламента по осуществлению муниципального жилищного контроля»</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108</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района от 30.03.2018 г. № 162 «Об утверждении Положения о муниципальном жилищном контроле»</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109</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района от 01.11.2016 г. № 716 «Об утверждении административного регламента предоставления муниципальной услуги» (в ред.  от 31.07.2018 № 418, от 25.12.2018 № 754, от 05.04.2019 № 406)</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110</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района от 01.11.2016 г. № 717 «Об утверждении административного регламента предоставления муниципальной услуги» (в ред.  от 31.07.2018 № 419, от 25.12.2018 № 755, от 05.04.2019 № 407)</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111</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района от 01.11.2016 г. № 718 «Об утверждении административного регламента предоставления муниципальной услуги» (в ред.  от 31.07.2018 № 420, от 05.04.2019 № 408)</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112</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района от 01.11.2016 г. № 719 «Об утверждении административного регламента предоставления муниципальной услуги»</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113</w:t>
            </w:r>
          </w:p>
        </w:tc>
        <w:tc>
          <w:tcPr>
            <w:tcW w:w="8896" w:type="dxa"/>
          </w:tcPr>
          <w:p w:rsidR="00E27E26" w:rsidRPr="00E27E26" w:rsidRDefault="00E27E26" w:rsidP="00E27E26">
            <w:pPr>
              <w:jc w:val="both"/>
              <w:rPr>
                <w:rFonts w:ascii="Times New Roman" w:eastAsiaTheme="minorHAnsi" w:hAnsi="Times New Roman"/>
                <w:sz w:val="28"/>
                <w:szCs w:val="28"/>
              </w:rPr>
            </w:pPr>
            <w:proofErr w:type="gramStart"/>
            <w:r w:rsidRPr="00E27E26">
              <w:rPr>
                <w:rFonts w:ascii="Times New Roman" w:eastAsiaTheme="minorHAnsi" w:hAnsi="Times New Roman"/>
                <w:sz w:val="28"/>
                <w:szCs w:val="28"/>
              </w:rPr>
              <w:t>Постановление администрации Алексеевского района от 25 апреля 2014 г. № 292 «Об утверждении муниципальной программы «Алексеевского городского округа «Обеспечение доступным и комфортным жильем и коммунальными услугами жителей Алексеевского городского округа» (в ред. от 04.12.2015 № 634, от 30.05.2016 № 389, от 06.10.2016 № 677, от 06.02.2017 № 105, от 28.07.2017 № 478, от 29.12.2017 № 900, 21.12.2018 № 741, от 18.03.2019 № 295, от 23.07.2019 № 783)</w:t>
            </w:r>
            <w:proofErr w:type="gramEnd"/>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114</w:t>
            </w:r>
          </w:p>
        </w:tc>
        <w:tc>
          <w:tcPr>
            <w:tcW w:w="8896" w:type="dxa"/>
          </w:tcPr>
          <w:p w:rsidR="00E27E26" w:rsidRPr="00E27E26" w:rsidRDefault="00E27E26" w:rsidP="00E27E26">
            <w:pPr>
              <w:jc w:val="both"/>
              <w:rPr>
                <w:rFonts w:ascii="Times New Roman" w:eastAsiaTheme="minorHAnsi" w:hAnsi="Times New Roman"/>
                <w:sz w:val="28"/>
                <w:szCs w:val="28"/>
              </w:rPr>
            </w:pPr>
            <w:proofErr w:type="gramStart"/>
            <w:r w:rsidRPr="00E27E26">
              <w:rPr>
                <w:rFonts w:ascii="Times New Roman" w:eastAsiaTheme="minorHAnsi" w:hAnsi="Times New Roman"/>
                <w:sz w:val="28"/>
                <w:szCs w:val="28"/>
              </w:rPr>
              <w:t>Постановление администрации муниципального района «Алексеевский район и город Алексеевка» Белгородской области от 13 ноября 2014 г. N 768 «Об утверждении муниципальной программы Алексеевского района «Развитие культуры и искусства Алексеевского района на 2015-2020 годы» (в ред. постановлений администрации муниципального района "Алексеевский район и город Алексеевка" Белгородской области от 22.09.2015 N 524, от 26.12.2016 N 825, от 27.07.2017 N 473, от 26.03.2018</w:t>
            </w:r>
            <w:proofErr w:type="gramEnd"/>
            <w:r w:rsidRPr="00E27E26">
              <w:rPr>
                <w:rFonts w:ascii="Times New Roman" w:eastAsiaTheme="minorHAnsi" w:hAnsi="Times New Roman"/>
                <w:sz w:val="28"/>
                <w:szCs w:val="28"/>
              </w:rPr>
              <w:t xml:space="preserve"> </w:t>
            </w:r>
            <w:proofErr w:type="gramStart"/>
            <w:r w:rsidRPr="00E27E26">
              <w:rPr>
                <w:rFonts w:ascii="Times New Roman" w:eastAsiaTheme="minorHAnsi" w:hAnsi="Times New Roman"/>
                <w:sz w:val="28"/>
                <w:szCs w:val="28"/>
              </w:rPr>
              <w:t xml:space="preserve">N 149, от 21.12.2018 N 747, постановления администрации Алексеевского городского </w:t>
            </w:r>
            <w:proofErr w:type="spellStart"/>
            <w:r w:rsidRPr="00E27E26">
              <w:rPr>
                <w:rFonts w:ascii="Times New Roman" w:eastAsiaTheme="minorHAnsi" w:hAnsi="Times New Roman"/>
                <w:sz w:val="28"/>
                <w:szCs w:val="28"/>
              </w:rPr>
              <w:t>округаот</w:t>
            </w:r>
            <w:proofErr w:type="spellEnd"/>
            <w:r w:rsidRPr="00E27E26">
              <w:rPr>
                <w:rFonts w:ascii="Times New Roman" w:eastAsiaTheme="minorHAnsi" w:hAnsi="Times New Roman"/>
                <w:sz w:val="28"/>
                <w:szCs w:val="28"/>
              </w:rPr>
              <w:t xml:space="preserve"> 03.06.2019 N 597)</w:t>
            </w:r>
            <w:proofErr w:type="gramEnd"/>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115</w:t>
            </w:r>
          </w:p>
        </w:tc>
        <w:tc>
          <w:tcPr>
            <w:tcW w:w="8896" w:type="dxa"/>
          </w:tcPr>
          <w:p w:rsidR="00E27E26" w:rsidRPr="00E27E26" w:rsidRDefault="00E27E26" w:rsidP="00E27E26">
            <w:pPr>
              <w:jc w:val="both"/>
              <w:rPr>
                <w:rFonts w:ascii="Times New Roman" w:eastAsiaTheme="minorHAnsi" w:hAnsi="Times New Roman"/>
                <w:sz w:val="28"/>
                <w:szCs w:val="28"/>
              </w:rPr>
            </w:pPr>
            <w:proofErr w:type="gramStart"/>
            <w:r w:rsidRPr="00E27E26">
              <w:rPr>
                <w:rFonts w:ascii="Times New Roman" w:eastAsiaTheme="minorHAnsi" w:hAnsi="Times New Roman"/>
                <w:sz w:val="28"/>
                <w:szCs w:val="28"/>
              </w:rPr>
              <w:t xml:space="preserve">Постановление администрации муниципального района «Алексеевский </w:t>
            </w:r>
            <w:r w:rsidRPr="00E27E26">
              <w:rPr>
                <w:rFonts w:ascii="Times New Roman" w:eastAsiaTheme="minorHAnsi" w:hAnsi="Times New Roman"/>
                <w:sz w:val="28"/>
                <w:szCs w:val="28"/>
              </w:rPr>
              <w:lastRenderedPageBreak/>
              <w:t>район и город Алексеевка» Белгородской области от 7 ноября 2014 г. N 752 «Об утверждении муниципальной программы Алексеевского района «Молодёжь Алексеевского района на 2015-2020 годы» (в ред. постановлений администрации муниципального района "Алексеевский район и город Алексеевка" Белгородской области от 10.03.2015 N 148, от 28.04.2016 N 322, от 26.07.2017 N 470, от 25.12.2018 N 751)</w:t>
            </w:r>
            <w:proofErr w:type="gramEnd"/>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lastRenderedPageBreak/>
              <w:t>116</w:t>
            </w:r>
          </w:p>
        </w:tc>
        <w:tc>
          <w:tcPr>
            <w:tcW w:w="8896" w:type="dxa"/>
          </w:tcPr>
          <w:p w:rsidR="00E27E26" w:rsidRPr="00E27E26" w:rsidRDefault="00E27E26" w:rsidP="00E27E26">
            <w:pPr>
              <w:jc w:val="both"/>
              <w:rPr>
                <w:rFonts w:ascii="Times New Roman" w:eastAsiaTheme="minorHAnsi" w:hAnsi="Times New Roman"/>
                <w:sz w:val="28"/>
                <w:szCs w:val="28"/>
              </w:rPr>
            </w:pPr>
            <w:proofErr w:type="gramStart"/>
            <w:r w:rsidRPr="00E27E26">
              <w:rPr>
                <w:rFonts w:ascii="Times New Roman" w:eastAsiaTheme="minorHAnsi" w:hAnsi="Times New Roman"/>
                <w:sz w:val="28"/>
                <w:szCs w:val="28"/>
              </w:rPr>
              <w:t>Постановление администрации муниципального района «Алексеевский район и город Алексеевка» Белгородской области от 18 мая 2018 г. N 249 «Об утверждении Административного регламента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 на территории Алексеевского района»</w:t>
            </w:r>
            <w:proofErr w:type="gramEnd"/>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117</w:t>
            </w:r>
          </w:p>
        </w:tc>
        <w:tc>
          <w:tcPr>
            <w:tcW w:w="8896" w:type="dxa"/>
          </w:tcPr>
          <w:p w:rsidR="00E27E26" w:rsidRPr="00E27E26" w:rsidRDefault="00E27E26" w:rsidP="00E27E26">
            <w:pPr>
              <w:jc w:val="both"/>
              <w:rPr>
                <w:rFonts w:ascii="Times New Roman" w:eastAsiaTheme="minorHAnsi" w:hAnsi="Times New Roman"/>
                <w:sz w:val="28"/>
                <w:szCs w:val="28"/>
              </w:rPr>
            </w:pPr>
            <w:proofErr w:type="gramStart"/>
            <w:r w:rsidRPr="00E27E26">
              <w:rPr>
                <w:rFonts w:ascii="Times New Roman" w:eastAsiaTheme="minorHAnsi" w:hAnsi="Times New Roman"/>
                <w:sz w:val="28"/>
                <w:szCs w:val="28"/>
              </w:rPr>
              <w:t>Постановление администрации Алексеевского городского округа от 29 мая 2019 г. N 592 «Об утверждении административного регламента предоставления муниципальной услуги "Предоставление информации об объектах культурного наследия регионального или местного значения, находящихся на территории Алексеевского городского округа и включенных в единый государственный реестр объектов культурного наследия (памятников истории и культуры) народов Российской Федерации"</w:t>
            </w:r>
            <w:proofErr w:type="gramEnd"/>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118</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муниципального района «Алексеевский район и город Алексеевка» Белгородской области от 12 августа 2013 г. N 713 «Об утверждении стандартов качества предоставления муниципальных услуг в сфере культуры»</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119</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городского округа от 24 мая 2019 года № 577 «Об утверждении Положения об оплате </w:t>
            </w:r>
            <w:proofErr w:type="gramStart"/>
            <w:r w:rsidRPr="00E27E26">
              <w:rPr>
                <w:rFonts w:ascii="Times New Roman" w:eastAsiaTheme="minorHAnsi" w:hAnsi="Times New Roman"/>
                <w:sz w:val="28"/>
                <w:szCs w:val="28"/>
              </w:rPr>
              <w:t>труда работников муниципальных учреждений культуры Алексеевского городского округа</w:t>
            </w:r>
            <w:proofErr w:type="gramEnd"/>
            <w:r w:rsidRPr="00E27E26">
              <w:rPr>
                <w:rFonts w:ascii="Times New Roman" w:eastAsiaTheme="minorHAnsi" w:hAnsi="Times New Roman"/>
                <w:sz w:val="28"/>
                <w:szCs w:val="28"/>
              </w:rPr>
              <w:t>»</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120</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w:t>
            </w:r>
          </w:p>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от 17 января 2019 года № 13 «Об утверждении Порядка составления, утверждения и ведения бюджетных смет казенных учреждений Алексеевского городского округа»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121</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w:t>
            </w:r>
          </w:p>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от 17 января 2019 года № 15 «О порядке формирования муниципального задания на оказание муниципальных услуг (выполнение работ) в отношении муниципальных учреждений Алексеевского городского округа и о финансовом обеспечении выполнения муниципального задания</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122</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w:t>
            </w:r>
          </w:p>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от 11 февраля 2019 года № 91 « Об утверждении Порядка формирования, ведения и утверждения муниципального перечня государственных (муниципальных) услуг и работ, оказываемых и </w:t>
            </w:r>
            <w:r w:rsidRPr="00E27E26">
              <w:rPr>
                <w:rFonts w:ascii="Times New Roman" w:eastAsiaTheme="minorHAnsi" w:hAnsi="Times New Roman"/>
                <w:sz w:val="28"/>
                <w:szCs w:val="28"/>
              </w:rPr>
              <w:lastRenderedPageBreak/>
              <w:t>выполняемых учреждениями Алексеевского городского округа»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lastRenderedPageBreak/>
              <w:t>123</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w:t>
            </w:r>
          </w:p>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от 22 февраля 2019 года № 161 «Об утверждении муниципального перечня государственных (муниципальных) услуг и работ, оказываемых и выполняемых муниципальными учреждениями Алексеевского городского округа»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124</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w:t>
            </w:r>
          </w:p>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от 23 апреля 2019 года № 475 «Об утверждении Порядка и условий предоставления субсидий на финансовое обеспечение выполнения муниципального задания на оказание муниципальных услуг (выполнение работ) в отношении муниципальных учреждений Алексеевского городского округа»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125</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w:t>
            </w:r>
          </w:p>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от 27 июня 2019 года № 703 «Об утверждении Порядка проведения проверки инвестиционных проектов на предмет эффективности использования средств бюджета Алексеевского городского округа, направляемых на капитальные вложения»</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126</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27 августа 2019 года № 890 «Об утверждении методических рекомендаций по осуществлению анализа нормативных правовых актов администрации Алексеевского городского округа и их проектов на предмет выявления рисков нарушения антимонопольного законодательства»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127</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района от 7 ноября 2014 года № 751 ««Об утверждении муниципальной программы Алексеевского района «Обеспечение населения Алексеевского района информацией о деятельности органов местного самоуправления в средствах массовой информации»</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128</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23.04.2019 года № 476 "Об установлении соотношения среднемесячной заработной платы руководителей, их заместителей, главных бухгалтеров казенных, бюджетных, автономных учреждений и муниципальных унитарных предприятий Алексеевского городского округа и среднемесячной заработной платы работников данных учреждений и предприятий"</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129</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24.09.2008 г. № 1024 "О межведомственном координационном совете при главе администрации Алексеевского района по защите интересов субъектов малого и среднего предпринимательства, развитию конкуренции и улучшению инвестиционного климата"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130</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городского округа от 29 апреля 2019 года № 496 "О создании территориальной комиссии по обеспечению роста заработной платы, своевременности и полноты перечисления обязательных платежей от фонда оплаты труда, а также </w:t>
            </w:r>
            <w:r w:rsidRPr="00E27E26">
              <w:rPr>
                <w:rFonts w:ascii="Times New Roman" w:eastAsiaTheme="minorHAnsi" w:hAnsi="Times New Roman"/>
                <w:sz w:val="28"/>
                <w:szCs w:val="28"/>
              </w:rPr>
              <w:lastRenderedPageBreak/>
              <w:t>проведению профилактических мероприятий, направленных на сокращение задолженности в бюджеты всех уровней"</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lastRenderedPageBreak/>
              <w:t>131</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17 мая 2019 года №544 "О мерах по повышению уровня заработной платы в 2019 году"</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132</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муниципального района "Алексеевский район и город Алексеевка" Белгородской области от 21.11.2013 № 971 "Об утверждении Порядка разработки, реализации и оценки эффективности муниципальных программ Алексеевского района»  </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133</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муниципального района "Алексеевский район и город Алексеевка" Белгородской области от 29.08.2014 № 591 "Об утверждении Порядка мониторинга и Методических рекомендаций по мониторингу реализации муниципальных программ Алексеевского района" (в ред. постановлений администрации муниципального района "Алексеевский район и город Алексеевка" Белгородской области от 07.11.2018 N 636)</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134</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муниципального района "Алексеевский район и город Алексеевка" Белгородской области от 11.10.2017 № 633 "Об утверждении  Порядков разработки, корректировки, осуществления мониторинга и контроля выполнения Стратегии социально-экономического развития муниципального района «Алексеевский район и город Алексеевка» Белгородской области и плана ее реализации"</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135</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района от 12 ноября 2014 года № 763 "Об утверждении муниципальной программы Алексеевского городского округа "Развитие экономического потенциала и формирование благоприятного предпринимательского климата в Алексеевском городском округе"" (в ред. постановления администрации Алексеевского городского округа от 20.03.2019 № 313)</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136</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городского округа от 29.11.2018 года № 691 "Об утверждении Порядка взаимодействия и координации деятельности структурных подразделений администрации муниципального района "Алексеевский район и город Алексеевка" Белгородской области при подготовке и реализации проектов </w:t>
            </w:r>
            <w:proofErr w:type="spellStart"/>
            <w:r w:rsidRPr="00E27E26">
              <w:rPr>
                <w:rFonts w:ascii="Times New Roman" w:eastAsiaTheme="minorHAnsi" w:hAnsi="Times New Roman"/>
                <w:sz w:val="28"/>
                <w:szCs w:val="28"/>
              </w:rPr>
              <w:t>муниципально</w:t>
            </w:r>
            <w:proofErr w:type="spellEnd"/>
            <w:r w:rsidRPr="00E27E26">
              <w:rPr>
                <w:rFonts w:ascii="Times New Roman" w:eastAsiaTheme="minorHAnsi" w:hAnsi="Times New Roman"/>
                <w:sz w:val="28"/>
                <w:szCs w:val="28"/>
              </w:rPr>
              <w:t>-частного партнерства"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137</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муниципального района "Алексеевский район и город Алексеевка" Белгородской области от 08.12.2016 года № 787 "Об утверждении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 Алексеевского района, затрагивающих вопросы осуществления предпринимательской и инвестиционной деятельности"</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138</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муниципального района "Алексеевский район и город Алексеевка" Белгородской области от 01.10.2014 года № </w:t>
            </w:r>
            <w:r w:rsidRPr="00E27E26">
              <w:rPr>
                <w:rFonts w:ascii="Times New Roman" w:eastAsiaTheme="minorHAnsi" w:hAnsi="Times New Roman"/>
                <w:sz w:val="28"/>
                <w:szCs w:val="28"/>
              </w:rPr>
              <w:lastRenderedPageBreak/>
              <w:t>678 "О создании Экспертной комиссии по рассмотрению и мониторингу реализации муниципальных программ"</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lastRenderedPageBreak/>
              <w:t>139</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муниципального района Алексеевский район и город Алексеевка" Белгородской области от 21.08.2018 года № 485 "Об утверждении прогноза социально-экономического развития Алексеевского района на 2019-2021 годы"</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140</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муниципального района Алексеевский район и город Алексеевка" Белгородской области от 21.12.2017 года № 882 "Об утверждении долгосрочного прогноза социально-экономического развития Алексеевского района на период до 2030 года"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141</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муниципального района Алексеевский район и город Алексеевка" Белгородской области от 29.12.2017 года № 892 "Об утверждении плана мероприятий по реализации стратегии социально-экономического развития муниципального района «Алексеевский район и город Алексеевка» Белгородской области до 2020 года"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142</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главы администрации Алексеевского городского округа  от 9 июля 2009 г. № 761 «О создании Совета по поддержке и развитию малого предпринимательства при главе администрации Алексеевского городского округа (в ред. от 11.09.2019 г.)</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143</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Распоряжение администрации Алексеевского городского округа от 25.01.2019 г. № 72-р «Об утверждении регламента работы телефона доверия и графика приёма общественного помощника Уполномоченного по защите прав предпринимателей»</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144</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Распоряжение администрации Алексеевского городского округа от 17.01.2019 г. № 57-р «О создании комиссии по противодействию нелегальным трудовым отношениям» </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145</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17.01.2019 г. №14 «Об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 в сфере финансово-бюджетных правоотношений в Алексеевском городском округе»</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146</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17.01.2019 г. №12 «Об утверждении Порядка составления и утверждения плана финансово-хозяйственной деятельности муниципального учреждения Алексеевского городского округа»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147</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10.04.2019 г. № 412 «Об организации оплачиваемых  общественных работ на предприятиях и в организациях Алексеевского городского округа в 2019 году»</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148</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городского округа от 5 марта 2019 г. № 226 «Об утверждении состава координационного </w:t>
            </w:r>
            <w:r w:rsidRPr="00E27E26">
              <w:rPr>
                <w:rFonts w:ascii="Times New Roman" w:eastAsiaTheme="minorHAnsi" w:hAnsi="Times New Roman"/>
                <w:sz w:val="28"/>
                <w:szCs w:val="28"/>
              </w:rPr>
              <w:lastRenderedPageBreak/>
              <w:t xml:space="preserve">Совета по охране и условиям труда»  </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lastRenderedPageBreak/>
              <w:t>149</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Распоряжение администрации муниципального района "Алексеевский район и город Алексеевка" Белгородской области от 08.09.2014 № 1186-р "Об утверждении порядка согласования инвестиционных проектов хозяйствующих субъектов по принципу «одного окна», планируемых к реализации на территории Алексеевского района"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150</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муниципального района "Алексеевский район и город Алексеевка" Белгородской области от 04.12.2012 № 1042 "Об утверждении  Положения об управлении проектами"</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151</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муниципального района "Алексеевский район и город Алексеевка" Белгородской области от 26.01.2017 № 50 "О создании комиссии по трудоустройству </w:t>
            </w:r>
          </w:p>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неработающего населения трудоспособного возраста на территории Алексеевского района"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152</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района от 31.10.2017 г. № 676 «Об утверждении схемы размещения нестационарных торговых объектов на территории муниципального района «Алексеевский район и город Алексеевка» Белгородской области»</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153</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района от 13.10.2017 г. № 643 «Об утверждении административного регламента предоставления муниципальной услуги «Заключение договора на размещение нестационарного торгового объекта на территории муниципального района «Алексеевский район и город Алексеевка» Белгородской области»</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154</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района от 23.09.2016 г. № 651 «О  размещении нестационарных торговых объектов на территории Алексеевского района»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155</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района от 23.07.2013 г. № 658 «Об определении границ прилегающих территорий к некоторым организациям и объектам, на которых не допускается розничная продажа алкогольной продукции, на территории Алексеевского района»  </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156</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29.07.2019 г. № 801 «Об утверждении административного регламента предоставления муниципальной услуги «Выдача разрешений на право организации розничного рынка»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157</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района от 02.04.2019 г. № 382 «О создании комиссии по организации деятельности нестационарных торговых объектов на территории Алексеевского городского округа»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158</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района от 03.06.2019 г. № 596 «О создан</w:t>
            </w:r>
            <w:proofErr w:type="gramStart"/>
            <w:r w:rsidRPr="00E27E26">
              <w:rPr>
                <w:rFonts w:ascii="Times New Roman" w:eastAsiaTheme="minorHAnsi" w:hAnsi="Times New Roman"/>
                <w:sz w:val="28"/>
                <w:szCs w:val="28"/>
              </w:rPr>
              <w:t>ии ау</w:t>
            </w:r>
            <w:proofErr w:type="gramEnd"/>
            <w:r w:rsidRPr="00E27E26">
              <w:rPr>
                <w:rFonts w:ascii="Times New Roman" w:eastAsiaTheme="minorHAnsi" w:hAnsi="Times New Roman"/>
                <w:sz w:val="28"/>
                <w:szCs w:val="28"/>
              </w:rPr>
              <w:t>кционной комиссии по проведению аукционов на право заключения договоров на размещение нестационарных торговых объектов на территории Алексеевского городского округа»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lastRenderedPageBreak/>
              <w:t>159</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муниципального района "Алексеевский район и город Алексеевка" Белгородской области от 03.02.2017 № 94 "О создании комиссии по координации деятельности рабочих групп и структурных подразделений администрации Алексеевского района по обеспечению дополнительных поступлений доходов в бюджеты всех уровней"</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160</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городского округа от 13.06.2019 г. № 638 «Об образовании Комиссии по подготовке и проведению Всероссийской переписи населения 2020 года и об организации Всероссийской переписи населения 2020 года на территории Алексеевского городского округа»  </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161</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муниципального района «Алексеевский район и город Алексеевка» Белгородской области от 21 ноября 2014 года №795 «Об утверждении муниципальной программы Алексеевского района «Развитие физической культуры  и спорта на территории Алексеевского района на 2015-2020 годы»</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162</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1 апреля 2019г. №377 «Об утверждении Положения об учёте, хранении  и  расходовании   бланков свидетельств     о   государственной регистрации актов гражданского состояния и создании  комиссии по приемке, списанию и уничтожению бланков свидетельств о государственной регистрации актов  гражданского состояния»</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163</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21 февраля 2019 г. № 142 «Об утверждении Положения об особенностях списания муниципального имущества, находящегося в собственности Алексеевского городского округа»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164</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04 июля 2019 г. № 726 «Об утверждении Положения о комиссии по приватизации муниципального имущества, находящегося в собственности Алексеевского городского округа»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165</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муниципального района «Алексеевский район и город Алексеевка» Белгородской области от 24 ноября 2017 года № 751 «Об обеспечении эксплуатационной сохранности зданий и сооружений, находящихся в муниципальной собственности Алексеевского района»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166</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муниципального района «Алексеевский район и город Алексеевка» Белгородской области от 12 мая 2012 г. №367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Алексеевского городского округа и предназначенных для сдачи в аренду»</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167</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муниципального района «Алексеевский район и город Алексеевка» Белгородской области от 26 июня 2012 г. </w:t>
            </w:r>
            <w:r w:rsidRPr="00E27E26">
              <w:rPr>
                <w:rFonts w:ascii="Times New Roman" w:eastAsiaTheme="minorHAnsi" w:hAnsi="Times New Roman"/>
                <w:sz w:val="28"/>
                <w:szCs w:val="28"/>
              </w:rPr>
              <w:lastRenderedPageBreak/>
              <w:t>№514 «Продажа (приватизация) муниципального имущества»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lastRenderedPageBreak/>
              <w:t>168</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муниципального района «Алексеевский район и город Алексеевка» Белгородской области от 12 мая 2012 г. №368 «Выдача выписок из реестра муниципальной собственности муниципального района «Алексеевский район и город Алексеевка»»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169</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муниципального района «Алексеевский район и город Алексеевка» Белгородской области от 12 мая 2012 г. №369 «Предоставление муниципального имущества в аренду»</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170</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муниципального района «Алексеевский район и город Алексеевка» Белгородской области от 06 ноября 2014 года № 750 «Об утверждении муниципальной программы Алексеевского района «Развитие сельского хозяйства и охрана окружающей среды в Алексеевском районе на 2015-2020 годы»</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171</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городского округа от 15 августа 2019 г. № 857 «Об утверждении административного регламента предоставления муниципальной услуги «Выдача выписок и иных сведений из </w:t>
            </w:r>
            <w:proofErr w:type="spellStart"/>
            <w:r w:rsidRPr="00E27E26">
              <w:rPr>
                <w:rFonts w:ascii="Times New Roman" w:eastAsiaTheme="minorHAnsi" w:hAnsi="Times New Roman"/>
                <w:sz w:val="28"/>
                <w:szCs w:val="28"/>
              </w:rPr>
              <w:t>похозяйственных</w:t>
            </w:r>
            <w:proofErr w:type="spellEnd"/>
            <w:r w:rsidRPr="00E27E26">
              <w:rPr>
                <w:rFonts w:ascii="Times New Roman" w:eastAsiaTheme="minorHAnsi" w:hAnsi="Times New Roman"/>
                <w:sz w:val="28"/>
                <w:szCs w:val="28"/>
              </w:rPr>
              <w:t xml:space="preserve"> книг»</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172</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района от 03 апреля 2014 г. № 231 «Об утверждении комиссии по рассмотрению проектов начинающих фермеров и семейных животноводческих ферм» (В ред. постановления администрации Алексеевского района «О внесении изменений в постановление администрации Алексеевского городского округа № 173 от 26.02.2019 г.)</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173</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района от 18 апреля 2017 г. № 263 «О создании комиссии по рассмотрению проектов для участия в мероприятиях по предоставлению </w:t>
            </w:r>
            <w:proofErr w:type="spellStart"/>
            <w:r w:rsidRPr="00E27E26">
              <w:rPr>
                <w:rFonts w:ascii="Times New Roman" w:eastAsiaTheme="minorHAnsi" w:hAnsi="Times New Roman"/>
                <w:sz w:val="28"/>
                <w:szCs w:val="28"/>
              </w:rPr>
              <w:t>грантовой</w:t>
            </w:r>
            <w:proofErr w:type="spellEnd"/>
            <w:r w:rsidRPr="00E27E26">
              <w:rPr>
                <w:rFonts w:ascii="Times New Roman" w:eastAsiaTheme="minorHAnsi" w:hAnsi="Times New Roman"/>
                <w:sz w:val="28"/>
                <w:szCs w:val="28"/>
              </w:rPr>
              <w:t xml:space="preserve"> поддержки местных инициатив граждан, проживающих в сельской местности»</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174</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района от 28 августа 2015 г. № 465 «О проведении ежегодного районного конкурса «Ветеранское подворье» (в ред. постановления администрации Алексеевского района №379 от 24.05.2016 г. «О внесении изменений в постановление администрации Алексеевского района от 28.08.2015 г.)</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175</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района от 25 марта 2016 г. № 213 «Об определении уполномоченного органа на предоставление субсидии на возмещение части затрат на уплату процентов по кредитам, полученным гражданами, ведущими личное подсобное хозяйство, а также крестьянскими (фермерскими) хозяйствами»</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176</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муниципального района «Алексеевский район и город Алексеевка» Белгородской области от 15.06.2017 года № 378 «О создании Постоянной комиссии по рекультивации земель на территории муниципального района «Алексеевский район и город Алексеевка» Белгородской области»</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177</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муниципального района «Алексеевский район и город Алексеевка» Белгородской области от 17 мая 2018 г. </w:t>
            </w:r>
            <w:r w:rsidRPr="00E27E26">
              <w:rPr>
                <w:rFonts w:ascii="Times New Roman" w:eastAsiaTheme="minorHAnsi" w:hAnsi="Times New Roman"/>
                <w:sz w:val="28"/>
                <w:szCs w:val="28"/>
              </w:rPr>
              <w:lastRenderedPageBreak/>
              <w:t>№242 «Об утверждении административного регламента исполнения муниципальной функции «Осуществления муниципального лесного контроля на территории сельских поселений Алексеевского района»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lastRenderedPageBreak/>
              <w:t>178</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муниципального района «Алексеевский район и город Алексеевка» Белгородской области от 17 мая 2018 г. №243 «Об утверждении Положения о порядке осуществления муниципального лесного контроля на территории сельских поселений Алексеевского района»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179</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27 марта 2019 г. №350 «Об утверждении программы мероприятий по профилактике нарушений обязательных требований лесного законодательства на 2019 год»</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180</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26 июня 2019 г. №685 «Об утверждении программы мероприятий по профилактике нарушений обязательных требований лесного законодательства в границах Алексеевского городского округа на 2020 год и плановый период 2021-2022 года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181</w:t>
            </w:r>
          </w:p>
        </w:tc>
        <w:tc>
          <w:tcPr>
            <w:tcW w:w="8896" w:type="dxa"/>
          </w:tcPr>
          <w:p w:rsidR="00E27E26" w:rsidRPr="00E27E26" w:rsidRDefault="00E27E26" w:rsidP="00E27E26">
            <w:pPr>
              <w:jc w:val="both"/>
              <w:rPr>
                <w:rFonts w:ascii="Times New Roman" w:eastAsiaTheme="minorHAnsi" w:hAnsi="Times New Roman"/>
                <w:sz w:val="28"/>
                <w:szCs w:val="28"/>
              </w:rPr>
            </w:pPr>
            <w:proofErr w:type="gramStart"/>
            <w:r w:rsidRPr="00E27E26">
              <w:rPr>
                <w:rFonts w:ascii="Times New Roman" w:eastAsiaTheme="minorHAnsi" w:hAnsi="Times New Roman"/>
                <w:sz w:val="28"/>
                <w:szCs w:val="28"/>
              </w:rPr>
              <w:t>Постановление администрации муниципального района «Алексеевский район и город Алексеевка» Белгородской области от 25 января 2017 г. № 48 «Об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муниципального района «Алексеевский район и город Алексеевка Белгородской области, без проведения торгов» (в редакции постановления администрации Алексеевского района от 21.09.2017 г</w:t>
            </w:r>
            <w:proofErr w:type="gramEnd"/>
            <w:r w:rsidRPr="00E27E26">
              <w:rPr>
                <w:rFonts w:ascii="Times New Roman" w:eastAsiaTheme="minorHAnsi" w:hAnsi="Times New Roman"/>
                <w:sz w:val="28"/>
                <w:szCs w:val="28"/>
              </w:rPr>
              <w:t>. №599)</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182</w:t>
            </w:r>
          </w:p>
        </w:tc>
        <w:tc>
          <w:tcPr>
            <w:tcW w:w="8896" w:type="dxa"/>
          </w:tcPr>
          <w:p w:rsidR="00E27E26" w:rsidRPr="00E27E26" w:rsidRDefault="00E27E26" w:rsidP="00E27E26">
            <w:pPr>
              <w:jc w:val="both"/>
              <w:rPr>
                <w:rFonts w:ascii="Times New Roman" w:eastAsiaTheme="minorHAnsi" w:hAnsi="Times New Roman"/>
                <w:sz w:val="28"/>
                <w:szCs w:val="28"/>
              </w:rPr>
            </w:pPr>
            <w:proofErr w:type="gramStart"/>
            <w:r w:rsidRPr="00E27E26">
              <w:rPr>
                <w:rFonts w:ascii="Times New Roman" w:eastAsiaTheme="minorHAnsi" w:hAnsi="Times New Roman"/>
                <w:sz w:val="28"/>
                <w:szCs w:val="28"/>
              </w:rPr>
              <w:t>Постановление администрации муниципального района «Алексеевский район и город Алексеевка» Белгородской области от 27 марта 2017 г. №213 «Об утверждении административного регламента предоставления муниципальной услуги «Предоставление (предварительное согласование предоставления) земельного участка, находящегося в муниципальной собственности муниципального района «Алексеевский район и город Алексеевка» Белгородской области, гражданам, имеющим трех и более детей, в собственность бесплатно»</w:t>
            </w:r>
            <w:proofErr w:type="gramEnd"/>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183</w:t>
            </w:r>
          </w:p>
        </w:tc>
        <w:tc>
          <w:tcPr>
            <w:tcW w:w="8896" w:type="dxa"/>
          </w:tcPr>
          <w:p w:rsidR="00E27E26" w:rsidRPr="00E27E26" w:rsidRDefault="00E27E26" w:rsidP="00E27E26">
            <w:pPr>
              <w:jc w:val="both"/>
              <w:rPr>
                <w:rFonts w:ascii="Times New Roman" w:eastAsiaTheme="minorHAnsi" w:hAnsi="Times New Roman"/>
                <w:sz w:val="28"/>
                <w:szCs w:val="28"/>
              </w:rPr>
            </w:pPr>
            <w:proofErr w:type="gramStart"/>
            <w:r w:rsidRPr="00E27E26">
              <w:rPr>
                <w:rFonts w:ascii="Times New Roman" w:eastAsiaTheme="minorHAnsi" w:hAnsi="Times New Roman"/>
                <w:sz w:val="28"/>
                <w:szCs w:val="28"/>
              </w:rPr>
              <w:t>Постановление администрации муниципального района «Алексеевский район и город Алексеевка» Белгородской области от 07 апреля 2017 г. №246 «Об утверждении административного регламента предоставления муниципальной услуги «Проведение аукциона по продаже земельного участка или аукциона на право заключения договора аренды земельного участка по инициативе гражданина или юридического лица, заинтересованных в предоставлении земельного участка, находящегося в муниципальной собственности муниципального района «Алексеевский район и город</w:t>
            </w:r>
            <w:proofErr w:type="gramEnd"/>
            <w:r w:rsidRPr="00E27E26">
              <w:rPr>
                <w:rFonts w:ascii="Times New Roman" w:eastAsiaTheme="minorHAnsi" w:hAnsi="Times New Roman"/>
                <w:sz w:val="28"/>
                <w:szCs w:val="28"/>
              </w:rPr>
              <w:t xml:space="preserve"> Алексеевка» Белгородской области»</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lastRenderedPageBreak/>
              <w:t>184</w:t>
            </w:r>
          </w:p>
        </w:tc>
        <w:tc>
          <w:tcPr>
            <w:tcW w:w="8896" w:type="dxa"/>
          </w:tcPr>
          <w:p w:rsidR="00E27E26" w:rsidRPr="00E27E26" w:rsidRDefault="00E27E26" w:rsidP="00E27E26">
            <w:pPr>
              <w:jc w:val="both"/>
              <w:rPr>
                <w:rFonts w:ascii="Times New Roman" w:eastAsiaTheme="minorHAnsi" w:hAnsi="Times New Roman"/>
                <w:sz w:val="28"/>
                <w:szCs w:val="28"/>
              </w:rPr>
            </w:pPr>
            <w:proofErr w:type="gramStart"/>
            <w:r w:rsidRPr="00E27E26">
              <w:rPr>
                <w:rFonts w:ascii="Times New Roman" w:eastAsiaTheme="minorHAnsi" w:hAnsi="Times New Roman"/>
                <w:sz w:val="28"/>
                <w:szCs w:val="28"/>
              </w:rPr>
              <w:t>Постановление администрации городского поселения «Город Алексеевка» муниципального района «Алексеевский район и город Алексеевка» Белгородской области от 19 апреля 2017 г. №69 «Об утверждении административного регламента исполнения муниципальной функции «Осуществление муниципального земельного контроля за использованием земель на территории городского поселения «Город Алексеевка» (в редакции постановления администрации городского поселения «Город Алексеевка» от 12.02.2018 г. №12)</w:t>
            </w:r>
            <w:proofErr w:type="gramEnd"/>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185</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муниципального района «Алексеевский район и город Алексеевка» Белгородской области от 09 ноября 2017 г. №694 «Об утверждении административного регламента исполнения муниципальной функции «Осуществление муниципального земельного </w:t>
            </w:r>
            <w:proofErr w:type="gramStart"/>
            <w:r w:rsidRPr="00E27E26">
              <w:rPr>
                <w:rFonts w:ascii="Times New Roman" w:eastAsiaTheme="minorHAnsi" w:hAnsi="Times New Roman"/>
                <w:sz w:val="28"/>
                <w:szCs w:val="28"/>
              </w:rPr>
              <w:t>контроля за</w:t>
            </w:r>
            <w:proofErr w:type="gramEnd"/>
            <w:r w:rsidRPr="00E27E26">
              <w:rPr>
                <w:rFonts w:ascii="Times New Roman" w:eastAsiaTheme="minorHAnsi" w:hAnsi="Times New Roman"/>
                <w:sz w:val="28"/>
                <w:szCs w:val="28"/>
              </w:rPr>
              <w:t xml:space="preserve"> использованием земель на территории сельских поселений Алексеевского района» (в редакции постановления администрации Алексеевского района от 17.05.2018г. №248)</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186</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муниципального района «Алексеевский район и город Алексеевка» Белгородской области от 21 августа 2017 г. №535 «Об утверждении административного регламента предоставления муниципальной услуги «Предварительное согласование предоставления земельного участка, находящегося в муниципальной собственности муниципального района «Алексеевский район и город Алексеевка» Белгородской области»</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187</w:t>
            </w:r>
          </w:p>
        </w:tc>
        <w:tc>
          <w:tcPr>
            <w:tcW w:w="8896" w:type="dxa"/>
          </w:tcPr>
          <w:p w:rsidR="00E27E26" w:rsidRPr="00E27E26" w:rsidRDefault="00E27E26" w:rsidP="00E27E26">
            <w:pPr>
              <w:jc w:val="both"/>
              <w:rPr>
                <w:rFonts w:ascii="Times New Roman" w:eastAsiaTheme="minorHAnsi" w:hAnsi="Times New Roman"/>
                <w:sz w:val="28"/>
                <w:szCs w:val="28"/>
              </w:rPr>
            </w:pPr>
            <w:proofErr w:type="gramStart"/>
            <w:r w:rsidRPr="00E27E26">
              <w:rPr>
                <w:rFonts w:ascii="Times New Roman" w:eastAsiaTheme="minorHAnsi" w:hAnsi="Times New Roman"/>
                <w:sz w:val="28"/>
                <w:szCs w:val="28"/>
              </w:rPr>
              <w:t>Постановление администрации муниципального района «Алексеевский район и город Алексеевка» Белгородской области от 01 сентября 2017 г. №554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муниципального района «Алексеевский район и город Алексеевка» Белгородской области или государственная собственность на которые не разграничена, на кадастровом плане территории» (в редакции постановления администрации</w:t>
            </w:r>
            <w:proofErr w:type="gramEnd"/>
            <w:r w:rsidRPr="00E27E26">
              <w:rPr>
                <w:rFonts w:ascii="Times New Roman" w:eastAsiaTheme="minorHAnsi" w:hAnsi="Times New Roman"/>
                <w:sz w:val="28"/>
                <w:szCs w:val="28"/>
              </w:rPr>
              <w:t xml:space="preserve"> </w:t>
            </w:r>
            <w:proofErr w:type="gramStart"/>
            <w:r w:rsidRPr="00E27E26">
              <w:rPr>
                <w:rFonts w:ascii="Times New Roman" w:eastAsiaTheme="minorHAnsi" w:hAnsi="Times New Roman"/>
                <w:sz w:val="28"/>
                <w:szCs w:val="28"/>
              </w:rPr>
              <w:t>Алексеевского района от 08.10.2018 г. №580)</w:t>
            </w:r>
            <w:proofErr w:type="gramEnd"/>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188</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муниципального района «Алексеевский район и город Алексеевка» Белгородской области от 21 сентября 2017 г. №598 «Об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государственная собственность на который не разграничена, без проведения торгов»</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189</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25 февраля 2019 г. №168 «О создании комиссии по проведению аукционов по продаже земельных участков или аукционов на право заключения договоров аренды земельных участков»</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190</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городского округа от 17 </w:t>
            </w:r>
            <w:r w:rsidRPr="00E27E26">
              <w:rPr>
                <w:rFonts w:ascii="Times New Roman" w:eastAsiaTheme="minorHAnsi" w:hAnsi="Times New Roman"/>
                <w:sz w:val="28"/>
                <w:szCs w:val="28"/>
              </w:rPr>
              <w:lastRenderedPageBreak/>
              <w:t>июня 2019 г. №650 «Об утверждении положения о порядке осуществления муниципального земельного контроля на территории Алексеевского городского округа»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lastRenderedPageBreak/>
              <w:t>191</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26 июня 2019 г. №684 «Об утверждении программы мероприятий по профилактике нарушений обязательных требований земельного законодательства в границах Алексеевского городского округа на 2020 год и плановый период 2021-2022 года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192</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27 марта 2019г № 347 «Об утверждении Плана мероприятий по росту доходного потенциала и оптимизации расходов бюджета Алексеевского городского круга»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193</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01апреля 2019г № 376 «О мерах по реализации решения Совета депутатов Алексеевского городского округа №2 « О бюджете Алексеевского городского округа  на 2019 год и плановый период 2020-2021 годов»</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194</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06 сентября 2019г № 916 «Об утверждении бюджетного прогноза Алексеевского городского округа на долгосрочный период»</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195</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06 сентября 2019г № 914 «Об утверждении Порядка предоставления грантов в форме субсидий, в том числе на конкурсной основе юридическим лицам (за исключением государственных (муниципальных) учреждений), индивидуальным предпринимателям, физическим лицам из бюджета Алексеевского городского округа »</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196</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городского округа от 02 сентября 2019г № 899 «Об утверждении Порядка формирования и предоставления главными распорядителями </w:t>
            </w:r>
            <w:proofErr w:type="gramStart"/>
            <w:r w:rsidRPr="00E27E26">
              <w:rPr>
                <w:rFonts w:ascii="Times New Roman" w:eastAsiaTheme="minorHAnsi" w:hAnsi="Times New Roman"/>
                <w:sz w:val="28"/>
                <w:szCs w:val="28"/>
              </w:rPr>
              <w:t>средств бюджета Алексеевского городского округа обоснований бюджетных ассигнований</w:t>
            </w:r>
            <w:proofErr w:type="gramEnd"/>
            <w:r w:rsidRPr="00E27E26">
              <w:rPr>
                <w:rFonts w:ascii="Times New Roman" w:eastAsiaTheme="minorHAnsi" w:hAnsi="Times New Roman"/>
                <w:sz w:val="28"/>
                <w:szCs w:val="28"/>
              </w:rPr>
              <w:t>»</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197</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07 августа 2019г № 827 «О мерах по повышению эффективности управления муниципальными финансами Алексеевского городского округа на период до 2021 года»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198</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29 июля 2019г № 804 «Об утверждении Порядка разработки и утверждения бюджетного прогноза Алексеевского городского округа на долгосрочный период»</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199</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23 января 2019г № 32 «Об утверждении Порядка осуществления внутреннего муниципального финансового контроля  в сфере закупок товаров, работ, услуг для обеспечения муниципальных нужд»</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200</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района от 04 июня 2014 </w:t>
            </w:r>
            <w:r w:rsidRPr="00E27E26">
              <w:rPr>
                <w:rFonts w:ascii="Times New Roman" w:eastAsiaTheme="minorHAnsi" w:hAnsi="Times New Roman"/>
                <w:sz w:val="28"/>
                <w:szCs w:val="28"/>
              </w:rPr>
              <w:lastRenderedPageBreak/>
              <w:t>года № 394 «Об утверждении Порядка определения объемов и условий предоставления субсидии АНО «Редакция газеты «Заря», выполняющей муниципальное задание по освещению деятельности органов местного самоуправления Алексеевского района и реализации программ социально-экономического развития района» (с изменениями от 28 февраля 2018 года № 98)</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lastRenderedPageBreak/>
              <w:t>201</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района от 30 апреля 2014 года № 307 «Об утверждении Перечня муниципальных программ Алексеевского района» (с изменениями от 07 ноября 2018 года № 638)</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202</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района от 14.02.2014года № 102 «Об утверждении Концепции внедрения программного бюджета в бюджетный процесс Алексеевского района»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203</w:t>
            </w:r>
          </w:p>
        </w:tc>
        <w:tc>
          <w:tcPr>
            <w:tcW w:w="8896" w:type="dxa"/>
          </w:tcPr>
          <w:p w:rsidR="00E27E26" w:rsidRPr="00E27E26" w:rsidRDefault="00E27E26" w:rsidP="00E27E26">
            <w:pPr>
              <w:jc w:val="both"/>
              <w:rPr>
                <w:rFonts w:ascii="Times New Roman" w:eastAsiaTheme="minorHAnsi" w:hAnsi="Times New Roman"/>
                <w:sz w:val="28"/>
                <w:szCs w:val="28"/>
              </w:rPr>
            </w:pPr>
            <w:proofErr w:type="gramStart"/>
            <w:r w:rsidRPr="00E27E26">
              <w:rPr>
                <w:rFonts w:ascii="Times New Roman" w:eastAsiaTheme="minorHAnsi" w:hAnsi="Times New Roman"/>
                <w:sz w:val="28"/>
                <w:szCs w:val="28"/>
              </w:rPr>
              <w:t>Постановление администрации Алексеевского района от 22 июня 2017 года № 394 «Об утверждении Порядка 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Алексеевского района»</w:t>
            </w:r>
            <w:proofErr w:type="gramEnd"/>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204</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района от 22 июня 2017 года № 393 «Об утверждении Порядков принятия решений о подготовке и реализации бюджетных инвестиций и о предоставлении субсидий на осуществление капитальных вложений в объекты муниципальной собственности Алексеевского района»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205</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31.01.2019 года № 54 «Об утверждении муниципальной программы «Развитие общественного самоуправления на территории Алексеевского городского округа»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206</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городского округа от 17.05.2019 года № 541 «О Совете по защите прав и законных интересов несовершеннолетних граждан, </w:t>
            </w:r>
            <w:proofErr w:type="spellStart"/>
            <w:r w:rsidRPr="00E27E26">
              <w:rPr>
                <w:rFonts w:ascii="Times New Roman" w:eastAsiaTheme="minorHAnsi" w:hAnsi="Times New Roman"/>
                <w:sz w:val="28"/>
                <w:szCs w:val="28"/>
              </w:rPr>
              <w:t>постинтернатному</w:t>
            </w:r>
            <w:proofErr w:type="spellEnd"/>
            <w:r w:rsidRPr="00E27E26">
              <w:rPr>
                <w:rFonts w:ascii="Times New Roman" w:eastAsiaTheme="minorHAnsi" w:hAnsi="Times New Roman"/>
                <w:sz w:val="28"/>
                <w:szCs w:val="28"/>
              </w:rPr>
              <w:t xml:space="preserve"> сопровождению выпускников образовательных организаций для детей – сирот и детей, оставшихся без попечения родителей, и лиц из их числа в возрасте до 23-х лет, проживающих на территории Алексеевского городского округа»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207</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17.05.2019 года № 542 «Об отдельных вопросах, касающихся жилых помещений, закрепленных за детьми – сиротами, детьми, оставшимися без попечения родителей, и лицами из их числа»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208</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городского округа от 29.04.2019 года № 495 «О  комиссии по принятию решений о признании граждан </w:t>
            </w:r>
            <w:proofErr w:type="gramStart"/>
            <w:r w:rsidRPr="00E27E26">
              <w:rPr>
                <w:rFonts w:ascii="Times New Roman" w:eastAsiaTheme="minorHAnsi" w:hAnsi="Times New Roman"/>
                <w:sz w:val="28"/>
                <w:szCs w:val="28"/>
              </w:rPr>
              <w:t>малоимущими</w:t>
            </w:r>
            <w:proofErr w:type="gramEnd"/>
            <w:r w:rsidRPr="00E27E26">
              <w:rPr>
                <w:rFonts w:ascii="Times New Roman" w:eastAsiaTheme="minorHAnsi" w:hAnsi="Times New Roman"/>
                <w:sz w:val="28"/>
                <w:szCs w:val="28"/>
              </w:rPr>
              <w:t xml:space="preserve"> в целях постановки на учет в качестве нуждающихся в жилых помещениях»</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209</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городского округа от </w:t>
            </w:r>
            <w:r w:rsidRPr="00E27E26">
              <w:rPr>
                <w:rFonts w:ascii="Times New Roman" w:eastAsiaTheme="minorHAnsi" w:hAnsi="Times New Roman"/>
                <w:sz w:val="28"/>
                <w:szCs w:val="28"/>
              </w:rPr>
              <w:lastRenderedPageBreak/>
              <w:t>25.04.2019 года № 482 «О паспортизации объектов социальной инфраструктуры и услуг в приоритетных сферах жизнедеятельности инвалидов и других маломобильных групп населения Алексеевского городского округа»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lastRenderedPageBreak/>
              <w:t>210</w:t>
            </w:r>
          </w:p>
        </w:tc>
        <w:tc>
          <w:tcPr>
            <w:tcW w:w="8896" w:type="dxa"/>
          </w:tcPr>
          <w:p w:rsidR="00E27E26" w:rsidRPr="00E27E26" w:rsidRDefault="00E27E26" w:rsidP="00E27E26">
            <w:pPr>
              <w:jc w:val="both"/>
              <w:rPr>
                <w:rFonts w:ascii="Times New Roman" w:eastAsiaTheme="minorHAnsi" w:hAnsi="Times New Roman"/>
                <w:sz w:val="28"/>
                <w:szCs w:val="28"/>
              </w:rPr>
            </w:pPr>
            <w:proofErr w:type="gramStart"/>
            <w:r w:rsidRPr="00E27E26">
              <w:rPr>
                <w:rFonts w:ascii="Times New Roman" w:eastAsiaTheme="minorHAnsi" w:hAnsi="Times New Roman"/>
                <w:sz w:val="28"/>
                <w:szCs w:val="28"/>
              </w:rPr>
              <w:t>Постановление администрации Алексеевского района   от 12 ноября 2014 года № 765 «Об   утверждении   муниципальной  программы «Социальная поддержка  граждан    Алексеевского     городского округа» (в ред. постановлений от 10.04.2015 N 224,</w:t>
            </w:r>
            <w:proofErr w:type="gramEnd"/>
          </w:p>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от 31.12.2015 N 698, от 04.05.2016 N 328, от 30.12.2016 № 842, от 13.04.2018 №186, от 20.12.2018 № 739, 16.04.2019 № 455)</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211</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района от 31.07.2018 года </w:t>
            </w:r>
          </w:p>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415 «Об утверждении административного регламента по реализации органами местного самоуправления услуг, предоставляемых в рамках переданных полномочий, предоставления государственной услуги по организации предоставления гражданам субсидий на оплату жилого помещения и коммунальных услуг» (в редакции постановления от 15.08.2019г. № 861)</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212</w:t>
            </w:r>
          </w:p>
        </w:tc>
        <w:tc>
          <w:tcPr>
            <w:tcW w:w="8896" w:type="dxa"/>
          </w:tcPr>
          <w:p w:rsidR="00E27E26" w:rsidRPr="00E27E26" w:rsidRDefault="00E27E26" w:rsidP="00E27E26">
            <w:pPr>
              <w:jc w:val="both"/>
              <w:rPr>
                <w:rFonts w:ascii="Times New Roman" w:eastAsiaTheme="minorHAnsi" w:hAnsi="Times New Roman"/>
                <w:sz w:val="28"/>
                <w:szCs w:val="28"/>
              </w:rPr>
            </w:pPr>
            <w:proofErr w:type="gramStart"/>
            <w:r w:rsidRPr="00E27E26">
              <w:rPr>
                <w:rFonts w:ascii="Times New Roman" w:eastAsiaTheme="minorHAnsi" w:hAnsi="Times New Roman"/>
                <w:sz w:val="28"/>
                <w:szCs w:val="28"/>
              </w:rPr>
              <w:t xml:space="preserve">Постановление администрации Алексеевского района от 31.07.2018г. № 414 «Об утверждении административного регламента по реализации органами местного самоуправления услуг, предоставляемых в рамках переданных полномочий, предоставления государственной услуги по предоставлению ежемесячной субсидии на оплату услуг связи отдельным категориям граждан (лицам, </w:t>
            </w:r>
            <w:proofErr w:type="spellStart"/>
            <w:r w:rsidRPr="00E27E26">
              <w:rPr>
                <w:rFonts w:ascii="Times New Roman" w:eastAsiaTheme="minorHAnsi" w:hAnsi="Times New Roman"/>
                <w:sz w:val="28"/>
                <w:szCs w:val="28"/>
              </w:rPr>
              <w:t>привлекавшимся</w:t>
            </w:r>
            <w:proofErr w:type="spellEnd"/>
            <w:r w:rsidRPr="00E27E26">
              <w:rPr>
                <w:rFonts w:ascii="Times New Roman" w:eastAsiaTheme="minorHAnsi" w:hAnsi="Times New Roman"/>
                <w:sz w:val="28"/>
                <w:szCs w:val="28"/>
              </w:rPr>
              <w:t xml:space="preserve"> к разминированию в период 1943 – 1950 годов, ветеранам боевых действий и многодетным семьям),  постоянно проживающим на территории Белгородской области» (в редакции</w:t>
            </w:r>
            <w:proofErr w:type="gramEnd"/>
            <w:r w:rsidRPr="00E27E26">
              <w:rPr>
                <w:rFonts w:ascii="Times New Roman" w:eastAsiaTheme="minorHAnsi" w:hAnsi="Times New Roman"/>
                <w:sz w:val="28"/>
                <w:szCs w:val="28"/>
              </w:rPr>
              <w:t xml:space="preserve"> постановления от 15.08.2019г. № 860)</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213</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района от 07.03.2018г. № 118 «Об утверждении административного регламента по реализации органами местного самоуправления услуг, предоставляемых в рамках переданных полномочий по предоставлению государственной услуги «Организация предоставления мер социальной защиты малоимущим гражданам, оказавшимся в трудной жизненной ситуации»</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214</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района от 22.03.2016г. № 203 «Об утверждении административного регламента предоставления муниципальной услуги» (в редакции постановлений от 22.12.2017г. № 862, от 31.07.2018г. № 417)</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215</w:t>
            </w:r>
          </w:p>
        </w:tc>
        <w:tc>
          <w:tcPr>
            <w:tcW w:w="8896" w:type="dxa"/>
          </w:tcPr>
          <w:p w:rsidR="00E27E26" w:rsidRPr="00E27E26" w:rsidRDefault="00E27E26" w:rsidP="00E27E26">
            <w:pPr>
              <w:jc w:val="both"/>
              <w:rPr>
                <w:rFonts w:ascii="Times New Roman" w:eastAsiaTheme="minorHAnsi" w:hAnsi="Times New Roman"/>
                <w:sz w:val="28"/>
                <w:szCs w:val="28"/>
              </w:rPr>
            </w:pPr>
            <w:proofErr w:type="gramStart"/>
            <w:r w:rsidRPr="00E27E26">
              <w:rPr>
                <w:rFonts w:ascii="Times New Roman" w:eastAsiaTheme="minorHAnsi" w:hAnsi="Times New Roman"/>
                <w:sz w:val="28"/>
                <w:szCs w:val="28"/>
              </w:rPr>
              <w:t xml:space="preserve">Постановление администрации Алексеевского района от 22.12.2017г. № 857 «Об утверждении административного регламента предоставления муниципальной услуги «Назначение  пенсии за выслугу лет лицам, замещавшим муниципальные должности на постоянной основе в муниципальном районе «Алексеевский район и город Алексеевка» Белгородской области, а также лицам, замещавшим должности муниципальной службы муниципального района «Алексеевский район </w:t>
            </w:r>
            <w:r w:rsidRPr="00E27E26">
              <w:rPr>
                <w:rFonts w:ascii="Times New Roman" w:eastAsiaTheme="minorHAnsi" w:hAnsi="Times New Roman"/>
                <w:sz w:val="28"/>
                <w:szCs w:val="28"/>
              </w:rPr>
              <w:lastRenderedPageBreak/>
              <w:t>и город Алексеевка» Белгородской области» (в редакции постановлений от 26.06.2018г. № 344</w:t>
            </w:r>
            <w:proofErr w:type="gramEnd"/>
            <w:r w:rsidRPr="00E27E26">
              <w:rPr>
                <w:rFonts w:ascii="Times New Roman" w:eastAsiaTheme="minorHAnsi" w:hAnsi="Times New Roman"/>
                <w:sz w:val="28"/>
                <w:szCs w:val="28"/>
              </w:rPr>
              <w:t>, от 31.08.2018г. № 509)</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lastRenderedPageBreak/>
              <w:t>216</w:t>
            </w:r>
          </w:p>
        </w:tc>
        <w:tc>
          <w:tcPr>
            <w:tcW w:w="8896" w:type="dxa"/>
          </w:tcPr>
          <w:p w:rsidR="00E27E26" w:rsidRPr="00E27E26" w:rsidRDefault="00E27E26" w:rsidP="00E27E26">
            <w:pPr>
              <w:jc w:val="both"/>
              <w:rPr>
                <w:rFonts w:ascii="Times New Roman" w:eastAsiaTheme="minorHAnsi" w:hAnsi="Times New Roman"/>
                <w:sz w:val="28"/>
                <w:szCs w:val="28"/>
              </w:rPr>
            </w:pPr>
            <w:proofErr w:type="gramStart"/>
            <w:r w:rsidRPr="00E27E26">
              <w:rPr>
                <w:rFonts w:ascii="Times New Roman" w:eastAsiaTheme="minorHAnsi" w:hAnsi="Times New Roman"/>
                <w:sz w:val="28"/>
                <w:szCs w:val="28"/>
              </w:rPr>
              <w:t>Постановление  администрации Алексеевского района от 07.03. 2018 года № 119 «Об утверждении административного регламента по реализации органами местного самоуправления услуг, предоставляемых в рамках переданных полномочий предоставления государственной услуги по организации выплаты ежемесячных денежных компенсаций на оплату жилого помещения и коммунальных услуг отдельным категориям граждан» (в ред. постановления администрации Алексеевского городского округа Белгородской области от 15.08.2019 N 858).</w:t>
            </w:r>
            <w:proofErr w:type="gramEnd"/>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217</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района от 03.04.2012 года №240 «Об утверждении административного регламента предоставления государственной услуги» (в ред. постановлений администрации муниципального района «Алексеевский район и город Алексеевка» от 18.07.2012 г. № 615, от 30.07.2012 г. № 666, от 14.05.2013 г. № 360, от 03.07.2013 г. № 578)         </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218</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района от 03.04.2012 года №234 «Об утверждении административного регламента предоставления государственной услуги» (в ред. постановлений от 18.07.2012 г. №610, от 14.05.2013 г.№355, 03.07.2013 г. № 573)</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219</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района от 03.10.2018 года</w:t>
            </w:r>
          </w:p>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 № 563 «Об утверждении административного регламента по реализации органами местного самоуправления услуг, предоставляемых в рамках переданных полномочий предоставления государственной услуги по организации компенсационных выплат инвалидам по уплаченной страховой премии по договору обязательного страхования гражданской ответственности владельцев транспортных средств»</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220</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района от 21.09.2018 года </w:t>
            </w:r>
          </w:p>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 553 «Об утверждении административного регламента по реализации органами местного самоуправления услуг, предоставляемых в рамках переданных полномочий по предоставлению государственной услуги </w:t>
            </w:r>
          </w:p>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 «Предоставление социального пособия на погребение»</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221</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района от 22.12.2017 года </w:t>
            </w:r>
          </w:p>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855 «Об утверждении административного регламента предоставления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  на территории Алексеевского района» (в ред. постановления администрации Алексеевского городского округа Белгородской области от 15.08.2019 г. №859)</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lastRenderedPageBreak/>
              <w:t>222</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городского округа </w:t>
            </w:r>
          </w:p>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от 04.02.2019 года № 60 «Об утверждении административного регламента по реализации органами местного самоуправления услуг, предоставляемых в рамках переданных полномочий по предоставлению государственной услуги по организации выплаты ежемесячного пособия на ребенка гражданам, имеющим детей»</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223</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городского округа </w:t>
            </w:r>
          </w:p>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от 31.01.2019 года № 52 «Об утверждении административного регламента по реализации органами местного самоуправления услуг, предоставляемых в рамках переданных полномочий, предоставления государственной услуги по организации назначения, выплаты и распоряжения средствами регионального материнского (семейного) капитала»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224</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района от 14.11.2014 года </w:t>
            </w:r>
          </w:p>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 776 «Об   утверждении   административного  регламента предоставления  </w:t>
            </w:r>
          </w:p>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 государственной  услуги»</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225</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района от 03.04.2012  года </w:t>
            </w:r>
          </w:p>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242 «Об утверждении административного регламента предоставления государственной услуги»</w:t>
            </w:r>
            <w:proofErr w:type="gramStart"/>
            <w:r w:rsidRPr="00E27E26">
              <w:rPr>
                <w:rFonts w:ascii="Times New Roman" w:eastAsiaTheme="minorHAnsi" w:hAnsi="Times New Roman"/>
                <w:sz w:val="28"/>
                <w:szCs w:val="28"/>
              </w:rPr>
              <w:t>.</w:t>
            </w:r>
            <w:proofErr w:type="gramEnd"/>
            <w:r w:rsidRPr="00E27E26">
              <w:rPr>
                <w:rFonts w:ascii="Times New Roman" w:eastAsiaTheme="minorHAnsi" w:hAnsi="Times New Roman"/>
                <w:sz w:val="28"/>
                <w:szCs w:val="28"/>
              </w:rPr>
              <w:t xml:space="preserve">  (</w:t>
            </w:r>
            <w:proofErr w:type="gramStart"/>
            <w:r w:rsidRPr="00E27E26">
              <w:rPr>
                <w:rFonts w:ascii="Times New Roman" w:eastAsiaTheme="minorHAnsi" w:hAnsi="Times New Roman"/>
                <w:sz w:val="28"/>
                <w:szCs w:val="28"/>
              </w:rPr>
              <w:t>в</w:t>
            </w:r>
            <w:proofErr w:type="gramEnd"/>
            <w:r w:rsidRPr="00E27E26">
              <w:rPr>
                <w:rFonts w:ascii="Times New Roman" w:eastAsiaTheme="minorHAnsi" w:hAnsi="Times New Roman"/>
                <w:sz w:val="28"/>
                <w:szCs w:val="28"/>
              </w:rPr>
              <w:t xml:space="preserve"> ред. постановлений  от 03 июля 2012 № 580,  18 июля 2012 № 617, от 14 мая 2013 № 362)</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226</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района от 03.04.2012 года</w:t>
            </w:r>
          </w:p>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 № 236 «Об утверждении административного регламента предоставления государственной услуги»</w:t>
            </w:r>
            <w:proofErr w:type="gramStart"/>
            <w:r w:rsidRPr="00E27E26">
              <w:rPr>
                <w:rFonts w:ascii="Times New Roman" w:eastAsiaTheme="minorHAnsi" w:hAnsi="Times New Roman"/>
                <w:sz w:val="28"/>
                <w:szCs w:val="28"/>
              </w:rPr>
              <w:t>.</w:t>
            </w:r>
            <w:proofErr w:type="gramEnd"/>
            <w:r w:rsidRPr="00E27E26">
              <w:rPr>
                <w:rFonts w:ascii="Times New Roman" w:eastAsiaTheme="minorHAnsi" w:hAnsi="Times New Roman"/>
                <w:sz w:val="28"/>
                <w:szCs w:val="28"/>
              </w:rPr>
              <w:t xml:space="preserve"> (</w:t>
            </w:r>
            <w:proofErr w:type="gramStart"/>
            <w:r w:rsidRPr="00E27E26">
              <w:rPr>
                <w:rFonts w:ascii="Times New Roman" w:eastAsiaTheme="minorHAnsi" w:hAnsi="Times New Roman"/>
                <w:sz w:val="28"/>
                <w:szCs w:val="28"/>
              </w:rPr>
              <w:t>в</w:t>
            </w:r>
            <w:proofErr w:type="gramEnd"/>
            <w:r w:rsidRPr="00E27E26">
              <w:rPr>
                <w:rFonts w:ascii="Times New Roman" w:eastAsiaTheme="minorHAnsi" w:hAnsi="Times New Roman"/>
                <w:sz w:val="28"/>
                <w:szCs w:val="28"/>
              </w:rPr>
              <w:t xml:space="preserve"> ред. постановлений   от 18 июля 2012 № 612, от 14 мая 2013 № 357, от  03 июля 2013 № 575)</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227</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района от 22.03.2016 года </w:t>
            </w:r>
          </w:p>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201 «Об утверждении административного регламента по реализации органами местного самоуправления услуг, предоставляемых в рамках переданных полномочий, предоставления государственной услуги по выдаче разрешений на совершение сделок с имуществом  несовершеннолетних (подопечных)» (в ред. постановления от 16 августа 2019  № 865)</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228</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23.04.2019 года № 477 «О реализации закона Белгородской области от 8 ноября 2011 года № 74 «О предоставлении земельных участков многодетным семьям»</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229</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городского округа от 23.04.2019 года № 479 «О межведомственной комиссии по назначению и предоставлению адресной социальной помощи малоимущим гражданам и гражданам, оказавшимся в трудной жизненной ситуации, </w:t>
            </w:r>
            <w:r w:rsidRPr="00E27E26">
              <w:rPr>
                <w:rFonts w:ascii="Times New Roman" w:eastAsiaTheme="minorHAnsi" w:hAnsi="Times New Roman"/>
                <w:sz w:val="28"/>
                <w:szCs w:val="28"/>
              </w:rPr>
              <w:lastRenderedPageBreak/>
              <w:t>из средств бюджета Алексеевского городского округа»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lastRenderedPageBreak/>
              <w:t>230</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25.04.2019 года № 486 «О межведомственной комиссии по предоставлению мер социальной защиты малоимущим гражданам и гражданам, оказавшимся в трудной жизненной ситуации»</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231</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06.08.2019 г. № 826 «О мерах социальной поддержки детей из многодетных семей, обучающихся в общеобразовательных организациях Алексеевского городского округа»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232</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05.04.2019 г. № 404 «Об утверждении административного регламента по реализации органами местного самоуправления    услуг,     предоставляемых в рамках переданных полномочий, предоставления государственной услуги по осуществлению ежемесячной денежной выплаты лицам, родившимся в период  с 22 июня 1923 года по 3 сентября 1945 года («Дети войны»)»</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233</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05.04.2019 г. № 405 «Об утверждении административного регламента по реализации органами местного самоуправления    услуг,     предоставляемых в рамках переданных полномочий, предоставления государственной услуги по организации предоставления ежемесячной денежной выплаты реабилитированным лицам и лицам, пострадавшим от политических репрессий»</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234</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района  от 15.05.2018 года   № 234 «Об утверждении административного регламента по реализации органами местного самоуправления услуг, предоставляемых в рамках переданных полномочий по предоставлению  государственной услуги по организации предоставления услуг социального обслуживания на дому»</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235</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21.08.2019 г.  №879 «Об утверждении положения о порядке проведения работ по демонтажу самовольно установленных рекламных конструкций и (или) эксплуатируемых без разрешения на установку и эксплуатацию рекламных конструкций на территории Алексеевского городского округа, срок действия которых не истек»</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236</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21.08.2019г.  №878 «Об утверждении положения о порядке проведения работ по демонтажу информационных конструкций (вывесок), размещенных и (или) эксплуатируемых с нарушением требований правил благоустройства территории Алексеевского городского округа, а также с нарушением требований архитектурно-художественных концепций»</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237</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городского округа  от 12.08.2019г.  №842 «О создании постоянной комиссии по выявлению </w:t>
            </w:r>
            <w:r w:rsidRPr="00E27E26">
              <w:rPr>
                <w:rFonts w:ascii="Times New Roman" w:eastAsiaTheme="minorHAnsi" w:hAnsi="Times New Roman"/>
                <w:sz w:val="28"/>
                <w:szCs w:val="28"/>
              </w:rPr>
              <w:lastRenderedPageBreak/>
              <w:t>фактов самовольного строительства на территории Алексеевского городского округа»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lastRenderedPageBreak/>
              <w:t>238</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12.02.2018г.  №73 «Об утверждении административного регламента предоставления муниципальной услуги «Выдача разрешения на ввод объекта в эксплуатацию»»</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239</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01.02.2018г.  №49 «Об утверждении административного регламента предоставления муниципальной услуги «Выдача (продление) разрешения на строительство, внесение изменений в выданное разрешение на строительство»»</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240</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28.11.2018г. №682 « Об утверждении административного регламента предоставления муниципальной услуги «Предоставление разрешения на отклонение от придельных параметров разрешенного строительства, реконструкции объектов капитального строительства на территории Алексеевского городского округа»» (в ред. постановления № 680 от 25.06.2019г.)</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241</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30.11.2018г. № 692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Алексеевского городского округа»» (в ред. постановления № 681 от 25.06.2019г.)</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242</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12.03.2012г. № 154 «Об утверждении административного регламента предоставления муниципальной услуги» (в ред. постановления № 153 от 15.03.2016г.; постановления № 521 от 16.08.2017г.; постановления № 605 от 23.10.2018г.)</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243</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03.02.2012г. №63 «Об утверждении административного регламента предоставления муниципальной услуги»  (в ред. постановлений № 150 от 15.03.2016г. и № 560 от 04.09.2017г.)</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244</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16.07.2018г. № 388 «О создании комиссии по землепользованию и застройке Алексеевского городского округа»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245</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20.02.2019г. № 136 « Об утверждении Положения и должностных инструкций работников отдела архитектуры комитета по ЖКХ, архитектуре и строительству администрации Алексеевского городского округа»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246</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городского округа  от 20.02.2019г. № 134 «Об утверждении Положения об управлении архитектуры и должностной инструкции начальника управления </w:t>
            </w:r>
            <w:r w:rsidRPr="00E27E26">
              <w:rPr>
                <w:rFonts w:ascii="Times New Roman" w:eastAsiaTheme="minorHAnsi" w:hAnsi="Times New Roman"/>
                <w:sz w:val="28"/>
                <w:szCs w:val="28"/>
              </w:rPr>
              <w:lastRenderedPageBreak/>
              <w:t>архитектуры комитета по ЖКХ, архитектуре и строительству администрации Алексеевского городского округа, главного архитектора Алексеевского городского округа»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lastRenderedPageBreak/>
              <w:t>247</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20.02.2019г. № 135 « Об утверждении Положения и должностной инструкции работников отдела ИСОГД, управления архитектуры комитета по ЖКХ, архитектуре и строительству администрации Алексеевского городского округа»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248</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19.07.2019 № 780  «Об утверждении Правил присвоения, изменения и аннулирования адресов на территории Алексеевского городского округа»</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249</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утверждении административного регламента предоставления муниципальной услуги «Предоставление сведений из информационной системы обеспечения градостроительной деятельности» от 23.08.2019 №882</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250</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утверждении положений о конкурсах «Лучший участковый уполномоченный полиции Алексеевского городского округа» и «Лучший участковый пункт полиции Алексеевского городского округа» 06.09.2019 г. № 913</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251</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утверждении Порядка разработки, корректировки, осуществления мониторинга и контроля реализации прогнозов социально – экономического развития Алексеевского городского округа на среднесрочный и долгосрочный период» от 17.09.2019 г. № 958</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252</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утверждении Порядка заключения специального инвестиционного контракта» от 17.09.2019 г. № 959</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253</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городского округа «Об утверждении </w:t>
            </w:r>
            <w:proofErr w:type="gramStart"/>
            <w:r w:rsidRPr="00E27E26">
              <w:rPr>
                <w:rFonts w:ascii="Times New Roman" w:eastAsiaTheme="minorHAnsi" w:hAnsi="Times New Roman"/>
                <w:sz w:val="28"/>
                <w:szCs w:val="28"/>
              </w:rPr>
              <w:t>Программы комплексного развития систем коммунальной инфраструктуры Алексеевского городского округа</w:t>
            </w:r>
            <w:proofErr w:type="gramEnd"/>
            <w:r w:rsidRPr="00E27E26">
              <w:rPr>
                <w:rFonts w:ascii="Times New Roman" w:eastAsiaTheme="minorHAnsi" w:hAnsi="Times New Roman"/>
                <w:sz w:val="28"/>
                <w:szCs w:val="28"/>
              </w:rPr>
              <w:t xml:space="preserve"> на 2019-2038 годы» от 18.09.2019 г. № 960</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254</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утверждении механизма оперативно-диспетчерского управления в системе теплоснабжения Алексеевского городского округа» от 26.09.2019г. № 984</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255</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городского округа «Об утверждении административного регламента исполнения муниципальной функции по осуществлению муниципального дорожного </w:t>
            </w:r>
            <w:proofErr w:type="gramStart"/>
            <w:r w:rsidRPr="00E27E26">
              <w:rPr>
                <w:rFonts w:ascii="Times New Roman" w:eastAsiaTheme="minorHAnsi" w:hAnsi="Times New Roman"/>
                <w:sz w:val="28"/>
                <w:szCs w:val="28"/>
              </w:rPr>
              <w:t>контроля за</w:t>
            </w:r>
            <w:proofErr w:type="gramEnd"/>
            <w:r w:rsidRPr="00E27E26">
              <w:rPr>
                <w:rFonts w:ascii="Times New Roman" w:eastAsiaTheme="minorHAnsi" w:hAnsi="Times New Roman"/>
                <w:sz w:val="28"/>
                <w:szCs w:val="28"/>
              </w:rPr>
              <w:t xml:space="preserve"> обеспечением сохранности автомобильных дорог местного значения в границах Алексеевского городского округа» от 30.09.2019 г. № 996</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lastRenderedPageBreak/>
              <w:t>256</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утверждении административного регламента предоставления муниципальной услуги» от  30.09.2019 г. № 995</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257</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утверждении прогноза социально-экономического развития Алексеевского городского округа на 2020-2024 годы» от 04.10.2019 г. № 1011</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258</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установлении Перечня категорий граждан, имеющих право проживать в служебных жилых помещениях муниципального жилищного фонда» от 08.10.2019 г.  № 1017</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259</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утверждении Программы комплексного развития транспортной инфраструктуры Алексеевского городского округа на 2019-2028 годы» от 10.10.2019 г. № 1024</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260</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утверждении долгосрочного прогноза социально-экономического развития Алексеевского городского округа до 2030 года» от 23.10.2019 г. № 1053</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261</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 мерах по реализации на территории Алексеевского городского округа федерального проекта «Формирование комфортной городской среды»» от 29.10.2019 г. № 1075</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262</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Алексеевского городского округа» от 29.10.2019 г. № 1074</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263</w:t>
            </w:r>
          </w:p>
        </w:tc>
        <w:tc>
          <w:tcPr>
            <w:tcW w:w="8896" w:type="dxa"/>
          </w:tcPr>
          <w:p w:rsidR="00E27E26" w:rsidRPr="00E27E26" w:rsidRDefault="00E27E26" w:rsidP="00E27E26">
            <w:pPr>
              <w:jc w:val="both"/>
              <w:rPr>
                <w:rFonts w:ascii="Times New Roman" w:eastAsiaTheme="minorHAnsi" w:hAnsi="Times New Roman"/>
                <w:sz w:val="28"/>
                <w:szCs w:val="28"/>
              </w:rPr>
            </w:pPr>
            <w:proofErr w:type="gramStart"/>
            <w:r w:rsidRPr="00E27E26">
              <w:rPr>
                <w:rFonts w:ascii="Times New Roman" w:eastAsiaTheme="minorHAnsi" w:hAnsi="Times New Roman"/>
                <w:sz w:val="28"/>
                <w:szCs w:val="28"/>
              </w:rPr>
              <w:t>Постановление администрации Алексеевского городского округа «Об утверждении Порядка осуществления органами местного самоуправления Алексеевского городского округа, осуществляющими функции и полномочия учредителя в отношении муниципальных бюджетных и автономных учреждений, права собственника имущества муниципальных унитарных предприятий, ведомственного контроля за соблюдением требований Федерального закона от 18 июля 2011 года № 223-ФЗ «О закупках товаров, работ, услуг отдельными видами юридических лиц» и иных принятых в соответствии</w:t>
            </w:r>
            <w:proofErr w:type="gramEnd"/>
            <w:r w:rsidRPr="00E27E26">
              <w:rPr>
                <w:rFonts w:ascii="Times New Roman" w:eastAsiaTheme="minorHAnsi" w:hAnsi="Times New Roman"/>
                <w:sz w:val="28"/>
                <w:szCs w:val="28"/>
              </w:rPr>
              <w:t xml:space="preserve"> с ним нормативных правовых актов Российской Федерации» от 29.10.2019 г. № 1073</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264</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утверждении Стандартов к порядку организации и осуществления внутреннего муниципального финансового контроля на территории Алексеевского городского округа» от 01.11.2019г. № 1090</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265</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городского округа «Об </w:t>
            </w:r>
            <w:r w:rsidRPr="00E27E26">
              <w:rPr>
                <w:rFonts w:ascii="Times New Roman" w:eastAsiaTheme="minorHAnsi" w:hAnsi="Times New Roman"/>
                <w:sz w:val="28"/>
                <w:szCs w:val="28"/>
              </w:rPr>
              <w:lastRenderedPageBreak/>
              <w:t>утверждении схемы размещения нестационарных торговых объектов на территории Алексеевского городского округа» от 05.11.19г. № 1095</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lastRenderedPageBreak/>
              <w:t>266</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утверждении Порядка доставки лиц старше 65 лет, проживающих в сельской местности Алексеевского городского округа, в медицинские организации» от 13.11.19г. № 1104</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267</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утверждении перечня товарных рынков и плана мероприятий по содействию развитию конкуренции в Алексеевском городском округе на 2019-2021 годы» от 19.11.2019г. № 1129</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268</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 комиссии по повышению устойчивости функционирования экономики на территории Алексеевского городского округа в военное время и при возникновении чрезвычайных ситуаций природного и техногенного характера» от 20.11.19г. №1146</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269</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 подготовке населения и аварийно-спасательных формирований Алексеевского городского округа к действиям по обеспечению защиты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  от 20.11.19г. №1147</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270</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 мерах по обеспечению безопасности людей и укреплению правопорядка на водоемах Алексеевского городского округа, купальном сезоне и навигации»  от 20.11.19г. №1148</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271</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 мерах по сохранению и рациональному использованию защитных сооружений гражданской обороны» от 20.11.19г. №1149</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272</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 порядке финансирования мероприятий в области защиты населения и территорий Алексеевского городского округа в чрезвычайных ситуациях локального, местного, межмуниципального и регионального характера»  от 20.11.19г. №1150</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273</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городского округа «Об </w:t>
            </w:r>
            <w:proofErr w:type="spellStart"/>
            <w:r w:rsidRPr="00E27E26">
              <w:rPr>
                <w:rFonts w:ascii="Times New Roman" w:eastAsiaTheme="minorHAnsi" w:hAnsi="Times New Roman"/>
                <w:sz w:val="28"/>
                <w:szCs w:val="28"/>
              </w:rPr>
              <w:t>эвакоприемной</w:t>
            </w:r>
            <w:proofErr w:type="spellEnd"/>
            <w:r w:rsidRPr="00E27E26">
              <w:rPr>
                <w:rFonts w:ascii="Times New Roman" w:eastAsiaTheme="minorHAnsi" w:hAnsi="Times New Roman"/>
                <w:sz w:val="28"/>
                <w:szCs w:val="28"/>
              </w:rPr>
              <w:t xml:space="preserve"> комиссии Алексеевского городского округа» от 21.11.19г. №1161</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274</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утверждении Порядка организации проведения земляных работ на территории Алексеевского городского округа  от 22.11.19г. №1165</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275</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городского округа «Об утверждении порядка оформления и содержания плановых (рейдовых) заданий на проведение плановых (рейдовых) осмотров, обследований земельных участков, и оформления результатов плановых (рейдовых) осмотров, обследований земельных участков при осуществлении </w:t>
            </w:r>
            <w:r w:rsidRPr="00E27E26">
              <w:rPr>
                <w:rFonts w:ascii="Times New Roman" w:eastAsiaTheme="minorHAnsi" w:hAnsi="Times New Roman"/>
                <w:sz w:val="28"/>
                <w:szCs w:val="28"/>
              </w:rPr>
              <w:lastRenderedPageBreak/>
              <w:t>муниципального земельного контроля»  25.11.2019г. №1173</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lastRenderedPageBreak/>
              <w:t>276</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утверждении Порядка определения объема и предоставления субсидий из бюджета Алексеевского городского округа социально ориентированным некоммерческим организациям, не являющимся государственными (муниципальными) учреждениями» от 27.11.2019 № 1179</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277</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утверждении Типового положения о закупках товаров, работ, услуг» от 04.12.2019 № 1203</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278</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 создании рабочей группы по вопросам оказания имущественной поддержки субъектам малого и среднего предпринимательства в Алексеевском городском округе» от 06.12.2019 № 1206</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279</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утверждении административного регламента по реализации органами местного самоуправления услуг, предоставляемых в рамках переданных полномочий, предоставления государственной услуги по установлению ежемесячной денежной выплаты в случае рождения (усыновления) третьего ребенка или последующих детей до достижения ребенком возраста трех лет» от 10.12.2019 № 1212</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280</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 проведении местного конкурса «Лидер общественного самоуправления Алексеевского городского округа» от 10.12.2019 № 1213</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281</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 порядке размещения нестационарных торговых объектов на территории Алексеевского городского округа»  от 12.12.2019 № 1229</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282</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утверждении административного регламента исполнения муниципальной функции «Осуществление муниципального земельного контроля в границах Алексеевского городского округа»»  от 18.12.2019 № 1248</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283</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утверждении административного регламента предоставления муниципальной услуги «Заключение договора на размещение нестационарного торгового объекта на территории Алексеевского городского округа»  от 18.12.2019 № 1249</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284</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городского округа «Об утверждении </w:t>
            </w:r>
            <w:proofErr w:type="gramStart"/>
            <w:r w:rsidRPr="00E27E26">
              <w:rPr>
                <w:rFonts w:ascii="Times New Roman" w:eastAsiaTheme="minorHAnsi" w:hAnsi="Times New Roman"/>
                <w:sz w:val="28"/>
                <w:szCs w:val="28"/>
              </w:rPr>
              <w:t>Порядка формирования перечня налоговых расходов Алексеевского городского округа</w:t>
            </w:r>
            <w:proofErr w:type="gramEnd"/>
            <w:r w:rsidRPr="00E27E26">
              <w:rPr>
                <w:rFonts w:ascii="Times New Roman" w:eastAsiaTheme="minorHAnsi" w:hAnsi="Times New Roman"/>
                <w:sz w:val="28"/>
                <w:szCs w:val="28"/>
              </w:rPr>
              <w:t xml:space="preserve"> и оценки налоговых расходов Алексеевского городского округа»  от 19.12.2019 № 1250</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285</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городского округа «Об утверждении основных направлений долговой политики Алексеевского городского округа на 2020 год и плановый период 2021 и 2022 годов»  </w:t>
            </w:r>
            <w:r w:rsidRPr="00E27E26">
              <w:rPr>
                <w:rFonts w:ascii="Times New Roman" w:eastAsiaTheme="minorHAnsi" w:hAnsi="Times New Roman"/>
                <w:sz w:val="28"/>
                <w:szCs w:val="28"/>
              </w:rPr>
              <w:lastRenderedPageBreak/>
              <w:t>от 19.12.2019 № 1251</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lastRenderedPageBreak/>
              <w:t>286</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утверждении комплексной схемы организации дорожного движения и проектов дорожного движения и проектов организации дорожного движения» от 25.12.2019 № 1272</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287</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городского округа «О создании комиссии по отбору и согласованию кандидатур для участия в подпрограмме по оказанию содействия добровольному переселению соотечественников, проживающих за рубежом»  от 25.12.2019 № 1276                                                                                      </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288</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утверждении административного регламента по реализации органами местного самоуправления услуг, предоставляемых в рамках переданных полномочий по предоставлению государственной услуги «Организация предоставления мер социальной защиты малоимущим гражданам и гражданам, оказавшимся в трудной жизненной ситуации»»  от 27.12.2019 № 1283</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289</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утверждении административного регламента предоставления муниципальной услуги «Учет граждан, имеющих трех и более детей, в качестве лиц имеющих право на предоставление земельного участка в собственность бесплатно на территории Алексеевского городского округа»»  от 27.12.2019 № 1284</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290</w:t>
            </w:r>
          </w:p>
        </w:tc>
        <w:tc>
          <w:tcPr>
            <w:tcW w:w="8896" w:type="dxa"/>
          </w:tcPr>
          <w:p w:rsidR="00E27E26" w:rsidRPr="00E27E26" w:rsidRDefault="00E27E26" w:rsidP="00E27E26">
            <w:pPr>
              <w:jc w:val="both"/>
              <w:rPr>
                <w:rFonts w:ascii="Times New Roman" w:eastAsiaTheme="minorHAnsi" w:hAnsi="Times New Roman"/>
                <w:sz w:val="28"/>
                <w:szCs w:val="28"/>
              </w:rPr>
            </w:pPr>
            <w:proofErr w:type="gramStart"/>
            <w:r w:rsidRPr="00E27E26">
              <w:rPr>
                <w:rFonts w:ascii="Times New Roman" w:eastAsiaTheme="minorHAnsi" w:hAnsi="Times New Roman"/>
                <w:sz w:val="28"/>
                <w:szCs w:val="28"/>
              </w:rPr>
              <w:t>Постановление администрации Алексеевского городского округа «Об утверждении административного регламента предоставления муниципальной услуги «Назначение пенсии за выслугу лет лицам, замещавшим муниципальные должности на постоянной основе в Алексеевском городском округе, а также лицам, замещавшим должности муниципальной службы Алексеевского городского округа»»  от 27.12.2019 № 1285</w:t>
            </w:r>
            <w:proofErr w:type="gramEnd"/>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291</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утверждении административного регламента предоставления муниципальной услуги «Выдача разрешений на строительство, внесение изменений в выданное разрешение на строительство»» от 28.12.2019 № 1294</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292</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городского округа «О предоставлении права льготного проезда обучающимся и студентам </w:t>
            </w:r>
          </w:p>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образовательных организаций, расположенных на территории Алексеевского городского округа в 2020 году» от 28.12.2019 № 1295</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293</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утверждении Порядка определения объема и условий предоставления из бюджета Алексеевского городского округа субсидий муниципальным бюджетным и автономным учреждениям на иные цели» от 16.01.2020 № 11</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294</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городского округа «Об </w:t>
            </w:r>
            <w:r w:rsidRPr="00E27E26">
              <w:rPr>
                <w:rFonts w:ascii="Times New Roman" w:eastAsiaTheme="minorHAnsi" w:hAnsi="Times New Roman"/>
                <w:sz w:val="28"/>
                <w:szCs w:val="28"/>
              </w:rPr>
              <w:lastRenderedPageBreak/>
              <w:t>определении стоимости услуг, предоставляемых по гарантированному перечню услуг по погребению» от 31.01.2020 № 55</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lastRenderedPageBreak/>
              <w:t>295</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утверждении Положения о порядке списания затрат по объектам незавершенного строительства муниципальной собственности Алексеевского городского округа, финансирование которых осуществлялось за счет средств бюджета Алексеевского городского округа» от 31.01.2020 № 56</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296</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 предоставлении компенсаций субъектам малого и среднего предпринимательства в целях возмещения части стоимости подготовки, переподготовки, повышения квалификации работников, включая дистанционный формат» от 03.02.2020 № 61</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297</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утверждении положения о компенсации затрат, произведенных и документально подтвержденных субъектами малого и среднего предпринимательства, на оплату консультационных услуг» от 03.02.2020 № 62</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298</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 материальном стимулировании и поощрении членов народных дружин на территории Алексеевского городского округа» от 19.02.2020 № 119</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299</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утверждении Перечня резервных помещений (пунктов) для проведения голосования» от 27.02.2020 № 135</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300</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организации проведения  Всероссийской переписи населения 2020 года на территории Алексеевского городского округа» от 06.03.2020 № 170</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301</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утверждении бюджетного прогноза Алексеевского городского округа на долгосрочный период» от 10.03.2020 № 179</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302</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 мерах по реализации решения Совета депутатов Алексеевского городского округа от 24 декабря 2019 года № 2 «О бюджете Алексеевского городского округа на 2020 год и плановый период 2021-2022 годов» от 12.03.2020 № 181</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303</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 мерах по совершенствованию организации деятельности в области противодействия коррупции» от 20.03.2020 № 224</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304</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утверждении Положения о порядке и условиях личного страхования народных дружинников за счет средств бюджета Алексеевского городского округа» от 25.03.2020 № 235</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305</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городского округа «Об утверждении муниципальной программы Алексеевского городского </w:t>
            </w:r>
            <w:r w:rsidRPr="00E27E26">
              <w:rPr>
                <w:rFonts w:ascii="Times New Roman" w:eastAsiaTheme="minorHAnsi" w:hAnsi="Times New Roman"/>
                <w:sz w:val="28"/>
                <w:szCs w:val="28"/>
              </w:rPr>
              <w:lastRenderedPageBreak/>
              <w:t>округа «Укрепление общественного здоровья населения Алексеевского городского округа на 2020-2024 годы»» от 26.03.2020 № 237</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lastRenderedPageBreak/>
              <w:t>306</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организации оплачиваемых общественных работ на предприятиях и в организациях Алексеевского городского округа в 2020 году» от 02.04.2020 № 277</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307</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 реализации регионального проекта «Создание системы поддержки фермеров и развитие сельской кооперации» от 06.04.2020 № 281</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308</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 санитарно-противоэпидемической комиссии администрации Алексеевского городского округа»  от 10.04.2020 № 291</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309</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 совете молодых многодетных семей» от 13.04.2020 № 294</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310</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утверждении Порядка составления, утверждения и ведения бюджетных смет казенных учреждений Алексеевского городского округа» от 16.04.2020 № 302</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311</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 предоставлении ветеранам Великой Отечественной войны и сопровождающим их лицам бесплатного проезда  на территории Алексеевского городского округа» от 17.04.2020 № 308</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312</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утверждении отчета об исполнении бюджета Алексеевского городского округа за 1 квартал 2020 года» от 17.04.2020 № 309</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313</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 льготах населению Алексеевского городского округа на проезд автомобильным транспортом на пригородных маршрутах к дачным и садово-огородным участкам в выходные  и праздничные дни» от 17.04.2020 № 311</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314</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утверждении схемы водоснабжения и водоотведения (актуализация на 2021 год) Алексеевского городского округа на период с 2019 – 2034 годы» от 21.04.2020 № 318</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315</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 согласовании вывода из эксплуатации объектов теплоснабжения на территории Алексеевского городского округа» от 24.04.2020 № 320</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316</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утверждении реестра многоквартирных домов Алексеевского городского округа, формирующих фонд капитального ремонта на счете регионального оператора»  от 08.05.2020 № 338</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317</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городского округа «Об утверждении Положения об организации работы органов местного самоуправления Алексеевского городского округа с сообщениями из </w:t>
            </w:r>
            <w:r w:rsidRPr="00E27E26">
              <w:rPr>
                <w:rFonts w:ascii="Times New Roman" w:eastAsiaTheme="minorHAnsi" w:hAnsi="Times New Roman"/>
                <w:sz w:val="28"/>
                <w:szCs w:val="28"/>
              </w:rPr>
              <w:lastRenderedPageBreak/>
              <w:t>открытых источников»  от 13.05.2020№ 344</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lastRenderedPageBreak/>
              <w:t>318</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организации рейтингового соревнования в Алексеевском городском округе» от 15.05.2020 № 349</w:t>
            </w:r>
          </w:p>
        </w:tc>
      </w:tr>
      <w:tr w:rsidR="00E27E26" w:rsidRPr="00E27E26" w:rsidTr="00CE75BC">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319</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городского округа «Об утверждении положения и состава комиссии по подготовке материалов для предоставления социальных выплат на строительство (приобретение) жилья гражданам, проживающим на сельских территориях» от 19.05.2020 № 357 </w:t>
            </w:r>
          </w:p>
        </w:tc>
      </w:tr>
      <w:tr w:rsidR="00E27E26" w:rsidRPr="00E27E26" w:rsidTr="00CE75BC">
        <w:tc>
          <w:tcPr>
            <w:tcW w:w="675" w:type="dxa"/>
          </w:tcPr>
          <w:p w:rsidR="00E27E26" w:rsidRPr="00DC238E" w:rsidRDefault="00E27E26" w:rsidP="00DC238E">
            <w:pPr>
              <w:jc w:val="center"/>
              <w:rPr>
                <w:rFonts w:ascii="Times New Roman" w:eastAsiaTheme="minorHAnsi" w:hAnsi="Times New Roman"/>
                <w:sz w:val="28"/>
                <w:szCs w:val="28"/>
              </w:rPr>
            </w:pPr>
            <w:r w:rsidRPr="00DC238E">
              <w:rPr>
                <w:rFonts w:ascii="Times New Roman" w:eastAsiaTheme="minorHAnsi" w:hAnsi="Times New Roman"/>
                <w:sz w:val="28"/>
                <w:szCs w:val="28"/>
              </w:rPr>
              <w:t>320</w:t>
            </w:r>
          </w:p>
        </w:tc>
        <w:tc>
          <w:tcPr>
            <w:tcW w:w="8896" w:type="dxa"/>
          </w:tcPr>
          <w:p w:rsidR="00E27E26" w:rsidRPr="00DC238E" w:rsidRDefault="00DC238E" w:rsidP="00DC238E">
            <w:pPr>
              <w:jc w:val="both"/>
              <w:rPr>
                <w:rFonts w:ascii="Times New Roman" w:eastAsia="Times New Roman" w:hAnsi="Times New Roman"/>
                <w:sz w:val="28"/>
                <w:szCs w:val="28"/>
              </w:rPr>
            </w:pPr>
            <w:r w:rsidRPr="00DC238E">
              <w:rPr>
                <w:rFonts w:ascii="Times New Roman" w:hAnsi="Times New Roman"/>
                <w:sz w:val="28"/>
                <w:szCs w:val="28"/>
              </w:rPr>
              <w:t xml:space="preserve">Постановление администрации Алексеевского городского округа «О создании комиссии по оценке готовности потребителей тепловой энергии Алексеевского городского округа, независимо от форм собственности, к работе в отопительный период 2020 – 2021 </w:t>
            </w:r>
            <w:proofErr w:type="spellStart"/>
            <w:proofErr w:type="gramStart"/>
            <w:r w:rsidRPr="00DC238E">
              <w:rPr>
                <w:rFonts w:ascii="Times New Roman" w:hAnsi="Times New Roman"/>
                <w:sz w:val="28"/>
                <w:szCs w:val="28"/>
              </w:rPr>
              <w:t>гг</w:t>
            </w:r>
            <w:proofErr w:type="spellEnd"/>
            <w:proofErr w:type="gramEnd"/>
            <w:r w:rsidRPr="00DC238E">
              <w:rPr>
                <w:rFonts w:ascii="Times New Roman" w:hAnsi="Times New Roman"/>
                <w:sz w:val="28"/>
                <w:szCs w:val="28"/>
              </w:rPr>
              <w:t xml:space="preserve">» </w:t>
            </w:r>
            <w:r w:rsidRPr="00DC238E">
              <w:rPr>
                <w:rFonts w:ascii="Times New Roman" w:eastAsia="Times New Roman" w:hAnsi="Times New Roman"/>
                <w:sz w:val="28"/>
                <w:szCs w:val="28"/>
              </w:rPr>
              <w:t>от 26.05.2020 № 365</w:t>
            </w:r>
          </w:p>
        </w:tc>
      </w:tr>
      <w:tr w:rsidR="00E27E26" w:rsidRPr="00E27E26" w:rsidTr="00CE75BC">
        <w:tc>
          <w:tcPr>
            <w:tcW w:w="675" w:type="dxa"/>
          </w:tcPr>
          <w:p w:rsidR="00E27E26" w:rsidRPr="00DC238E" w:rsidRDefault="00DC238E" w:rsidP="00DC238E">
            <w:pPr>
              <w:jc w:val="center"/>
              <w:rPr>
                <w:rFonts w:ascii="Times New Roman" w:eastAsiaTheme="minorHAnsi" w:hAnsi="Times New Roman"/>
                <w:sz w:val="28"/>
                <w:szCs w:val="28"/>
              </w:rPr>
            </w:pPr>
            <w:r w:rsidRPr="00DC238E">
              <w:rPr>
                <w:rFonts w:ascii="Times New Roman" w:eastAsiaTheme="minorHAnsi" w:hAnsi="Times New Roman"/>
                <w:sz w:val="28"/>
                <w:szCs w:val="28"/>
              </w:rPr>
              <w:t>321</w:t>
            </w:r>
          </w:p>
        </w:tc>
        <w:tc>
          <w:tcPr>
            <w:tcW w:w="8896" w:type="dxa"/>
          </w:tcPr>
          <w:p w:rsidR="00E27E26" w:rsidRPr="00DC238E" w:rsidRDefault="00DC238E" w:rsidP="00DC238E">
            <w:pPr>
              <w:jc w:val="both"/>
              <w:rPr>
                <w:rFonts w:ascii="Times New Roman" w:eastAsia="Times New Roman" w:hAnsi="Times New Roman"/>
                <w:sz w:val="28"/>
                <w:szCs w:val="28"/>
              </w:rPr>
            </w:pPr>
            <w:r w:rsidRPr="00DC238E">
              <w:rPr>
                <w:rFonts w:ascii="Times New Roman" w:hAnsi="Times New Roman"/>
                <w:sz w:val="28"/>
                <w:szCs w:val="28"/>
              </w:rPr>
              <w:t xml:space="preserve">Постановление администрации Алексеевского городского округа «О создании комиссии по оценке готовности теплоснабжающих и </w:t>
            </w:r>
            <w:proofErr w:type="spellStart"/>
            <w:r w:rsidRPr="00DC238E">
              <w:rPr>
                <w:rFonts w:ascii="Times New Roman" w:hAnsi="Times New Roman"/>
                <w:sz w:val="28"/>
                <w:szCs w:val="28"/>
              </w:rPr>
              <w:t>теплосетевых</w:t>
            </w:r>
            <w:proofErr w:type="spellEnd"/>
            <w:r w:rsidRPr="00DC238E">
              <w:rPr>
                <w:rFonts w:ascii="Times New Roman" w:hAnsi="Times New Roman"/>
                <w:sz w:val="28"/>
                <w:szCs w:val="28"/>
              </w:rPr>
              <w:t xml:space="preserve"> организаций, Алексеевского городского округа, независимо от форм собственности к отопительному периоду 2020-2021 </w:t>
            </w:r>
            <w:proofErr w:type="spellStart"/>
            <w:proofErr w:type="gramStart"/>
            <w:r w:rsidRPr="00DC238E">
              <w:rPr>
                <w:rFonts w:ascii="Times New Roman" w:hAnsi="Times New Roman"/>
                <w:sz w:val="28"/>
                <w:szCs w:val="28"/>
              </w:rPr>
              <w:t>гг</w:t>
            </w:r>
            <w:proofErr w:type="spellEnd"/>
            <w:proofErr w:type="gramEnd"/>
            <w:r w:rsidRPr="00DC238E">
              <w:rPr>
                <w:rFonts w:ascii="Times New Roman" w:hAnsi="Times New Roman"/>
                <w:sz w:val="28"/>
                <w:szCs w:val="28"/>
              </w:rPr>
              <w:t xml:space="preserve">» </w:t>
            </w:r>
            <w:r w:rsidRPr="00DC238E">
              <w:rPr>
                <w:rFonts w:ascii="Times New Roman" w:eastAsia="Times New Roman" w:hAnsi="Times New Roman"/>
                <w:sz w:val="28"/>
                <w:szCs w:val="28"/>
              </w:rPr>
              <w:t xml:space="preserve">от 26.05.2020 № 366 </w:t>
            </w:r>
          </w:p>
        </w:tc>
      </w:tr>
      <w:tr w:rsidR="00E27E26" w:rsidRPr="00E27E26" w:rsidTr="00CE75BC">
        <w:tc>
          <w:tcPr>
            <w:tcW w:w="675" w:type="dxa"/>
          </w:tcPr>
          <w:p w:rsidR="00E27E26" w:rsidRPr="005604C8" w:rsidRDefault="00DC238E" w:rsidP="00E27E26">
            <w:pPr>
              <w:rPr>
                <w:rFonts w:ascii="Times New Roman" w:eastAsiaTheme="minorHAnsi" w:hAnsi="Times New Roman"/>
                <w:sz w:val="28"/>
                <w:szCs w:val="28"/>
              </w:rPr>
            </w:pPr>
            <w:r w:rsidRPr="005604C8">
              <w:rPr>
                <w:rFonts w:ascii="Times New Roman" w:eastAsiaTheme="minorHAnsi" w:hAnsi="Times New Roman"/>
                <w:sz w:val="28"/>
                <w:szCs w:val="28"/>
              </w:rPr>
              <w:t>322</w:t>
            </w:r>
          </w:p>
        </w:tc>
        <w:tc>
          <w:tcPr>
            <w:tcW w:w="8896" w:type="dxa"/>
          </w:tcPr>
          <w:p w:rsidR="00E27E26" w:rsidRPr="00E27E26" w:rsidRDefault="005604C8" w:rsidP="00E27E26">
            <w:pPr>
              <w:jc w:val="both"/>
              <w:rPr>
                <w:rFonts w:ascii="Times New Roman" w:eastAsiaTheme="minorHAnsi" w:hAnsi="Times New Roman"/>
                <w:sz w:val="28"/>
                <w:szCs w:val="28"/>
              </w:rPr>
            </w:pPr>
            <w:r w:rsidRPr="005604C8">
              <w:rPr>
                <w:rFonts w:ascii="Times New Roman" w:eastAsiaTheme="minorHAnsi" w:hAnsi="Times New Roman"/>
                <w:sz w:val="28"/>
                <w:szCs w:val="28"/>
              </w:rPr>
              <w:t>Постановление администрации Алексеевского городского округа</w:t>
            </w:r>
            <w:r>
              <w:rPr>
                <w:rFonts w:ascii="Times New Roman" w:eastAsiaTheme="minorHAnsi" w:hAnsi="Times New Roman"/>
                <w:sz w:val="28"/>
                <w:szCs w:val="28"/>
              </w:rPr>
              <w:t xml:space="preserve"> «</w:t>
            </w:r>
            <w:r w:rsidRPr="005604C8">
              <w:rPr>
                <w:rFonts w:ascii="Times New Roman" w:eastAsiaTheme="minorHAnsi" w:hAnsi="Times New Roman"/>
                <w:sz w:val="28"/>
                <w:szCs w:val="28"/>
              </w:rPr>
              <w:t>Об утверждении Положения о пропускном режиме в здании администрации Алексеевского городского округа</w:t>
            </w:r>
            <w:r>
              <w:rPr>
                <w:rFonts w:ascii="Times New Roman" w:eastAsiaTheme="minorHAnsi" w:hAnsi="Times New Roman"/>
                <w:sz w:val="28"/>
                <w:szCs w:val="28"/>
              </w:rPr>
              <w:t>» от 28.05.2020 № 378</w:t>
            </w:r>
          </w:p>
        </w:tc>
      </w:tr>
    </w:tbl>
    <w:p w:rsidR="00E27E26" w:rsidRDefault="00E27E26">
      <w:bookmarkStart w:id="0" w:name="_GoBack"/>
      <w:bookmarkEnd w:id="0"/>
    </w:p>
    <w:sectPr w:rsidR="00E27E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0D7"/>
    <w:rsid w:val="003343F2"/>
    <w:rsid w:val="005604C8"/>
    <w:rsid w:val="00CC45A5"/>
    <w:rsid w:val="00DC238E"/>
    <w:rsid w:val="00E27E26"/>
    <w:rsid w:val="00E61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2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27E26"/>
  </w:style>
  <w:style w:type="table" w:styleId="a3">
    <w:name w:val="Table Grid"/>
    <w:basedOn w:val="a1"/>
    <w:uiPriority w:val="59"/>
    <w:rsid w:val="00E27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
    <w:name w:val="Font Style22"/>
    <w:rsid w:val="00E27E26"/>
    <w:rPr>
      <w:rFonts w:ascii="Times New Roman" w:hAnsi="Times New Roman" w:cs="Times New Roman"/>
      <w:sz w:val="26"/>
      <w:szCs w:val="26"/>
    </w:rPr>
  </w:style>
  <w:style w:type="character" w:customStyle="1" w:styleId="s1">
    <w:name w:val="s1"/>
    <w:basedOn w:val="a0"/>
    <w:uiPriority w:val="99"/>
    <w:rsid w:val="00E27E26"/>
    <w:rPr>
      <w:rFonts w:cs="Times New Roman"/>
    </w:rPr>
  </w:style>
  <w:style w:type="character" w:customStyle="1" w:styleId="FontStyle41">
    <w:name w:val="Font Style41"/>
    <w:basedOn w:val="a0"/>
    <w:rsid w:val="00E27E26"/>
    <w:rPr>
      <w:rFonts w:ascii="Times New Roman" w:hAnsi="Times New Roman" w:cs="Times New Roman"/>
      <w:b/>
      <w:bCs/>
      <w:sz w:val="26"/>
      <w:szCs w:val="26"/>
    </w:rPr>
  </w:style>
  <w:style w:type="character" w:customStyle="1" w:styleId="FontStyle16">
    <w:name w:val="Font Style16"/>
    <w:basedOn w:val="a0"/>
    <w:uiPriority w:val="99"/>
    <w:rsid w:val="00E27E26"/>
    <w:rPr>
      <w:rFonts w:ascii="Times New Roman" w:hAnsi="Times New Roman" w:cs="Times New Roman"/>
      <w:sz w:val="26"/>
      <w:szCs w:val="26"/>
    </w:rPr>
  </w:style>
  <w:style w:type="paragraph" w:styleId="a4">
    <w:name w:val="header"/>
    <w:basedOn w:val="a"/>
    <w:link w:val="a5"/>
    <w:uiPriority w:val="99"/>
    <w:unhideWhenUsed/>
    <w:rsid w:val="00E27E26"/>
    <w:pPr>
      <w:tabs>
        <w:tab w:val="center" w:pos="4677"/>
        <w:tab w:val="right" w:pos="9355"/>
      </w:tabs>
      <w:spacing w:after="0" w:line="240" w:lineRule="auto"/>
    </w:pPr>
    <w:rPr>
      <w:rFonts w:asciiTheme="minorHAnsi" w:eastAsiaTheme="minorHAnsi" w:hAnsiTheme="minorHAnsi" w:cstheme="minorBidi"/>
    </w:rPr>
  </w:style>
  <w:style w:type="character" w:customStyle="1" w:styleId="a5">
    <w:name w:val="Верхний колонтитул Знак"/>
    <w:basedOn w:val="a0"/>
    <w:link w:val="a4"/>
    <w:uiPriority w:val="99"/>
    <w:rsid w:val="00E27E26"/>
  </w:style>
  <w:style w:type="paragraph" w:styleId="a6">
    <w:name w:val="footer"/>
    <w:basedOn w:val="a"/>
    <w:link w:val="a7"/>
    <w:uiPriority w:val="99"/>
    <w:unhideWhenUsed/>
    <w:rsid w:val="00E27E26"/>
    <w:pPr>
      <w:tabs>
        <w:tab w:val="center" w:pos="4677"/>
        <w:tab w:val="right" w:pos="9355"/>
      </w:tabs>
      <w:spacing w:after="0" w:line="240" w:lineRule="auto"/>
    </w:pPr>
    <w:rPr>
      <w:rFonts w:asciiTheme="minorHAnsi" w:eastAsiaTheme="minorHAnsi" w:hAnsiTheme="minorHAnsi" w:cstheme="minorBidi"/>
    </w:rPr>
  </w:style>
  <w:style w:type="character" w:customStyle="1" w:styleId="a7">
    <w:name w:val="Нижний колонтитул Знак"/>
    <w:basedOn w:val="a0"/>
    <w:link w:val="a6"/>
    <w:uiPriority w:val="99"/>
    <w:rsid w:val="00E27E26"/>
  </w:style>
  <w:style w:type="paragraph" w:styleId="a8">
    <w:name w:val="No Spacing"/>
    <w:uiPriority w:val="1"/>
    <w:qFormat/>
    <w:rsid w:val="00DC238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2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27E26"/>
  </w:style>
  <w:style w:type="table" w:styleId="a3">
    <w:name w:val="Table Grid"/>
    <w:basedOn w:val="a1"/>
    <w:uiPriority w:val="59"/>
    <w:rsid w:val="00E27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
    <w:name w:val="Font Style22"/>
    <w:rsid w:val="00E27E26"/>
    <w:rPr>
      <w:rFonts w:ascii="Times New Roman" w:hAnsi="Times New Roman" w:cs="Times New Roman"/>
      <w:sz w:val="26"/>
      <w:szCs w:val="26"/>
    </w:rPr>
  </w:style>
  <w:style w:type="character" w:customStyle="1" w:styleId="s1">
    <w:name w:val="s1"/>
    <w:basedOn w:val="a0"/>
    <w:uiPriority w:val="99"/>
    <w:rsid w:val="00E27E26"/>
    <w:rPr>
      <w:rFonts w:cs="Times New Roman"/>
    </w:rPr>
  </w:style>
  <w:style w:type="character" w:customStyle="1" w:styleId="FontStyle41">
    <w:name w:val="Font Style41"/>
    <w:basedOn w:val="a0"/>
    <w:rsid w:val="00E27E26"/>
    <w:rPr>
      <w:rFonts w:ascii="Times New Roman" w:hAnsi="Times New Roman" w:cs="Times New Roman"/>
      <w:b/>
      <w:bCs/>
      <w:sz w:val="26"/>
      <w:szCs w:val="26"/>
    </w:rPr>
  </w:style>
  <w:style w:type="character" w:customStyle="1" w:styleId="FontStyle16">
    <w:name w:val="Font Style16"/>
    <w:basedOn w:val="a0"/>
    <w:uiPriority w:val="99"/>
    <w:rsid w:val="00E27E26"/>
    <w:rPr>
      <w:rFonts w:ascii="Times New Roman" w:hAnsi="Times New Roman" w:cs="Times New Roman"/>
      <w:sz w:val="26"/>
      <w:szCs w:val="26"/>
    </w:rPr>
  </w:style>
  <w:style w:type="paragraph" w:styleId="a4">
    <w:name w:val="header"/>
    <w:basedOn w:val="a"/>
    <w:link w:val="a5"/>
    <w:uiPriority w:val="99"/>
    <w:unhideWhenUsed/>
    <w:rsid w:val="00E27E26"/>
    <w:pPr>
      <w:tabs>
        <w:tab w:val="center" w:pos="4677"/>
        <w:tab w:val="right" w:pos="9355"/>
      </w:tabs>
      <w:spacing w:after="0" w:line="240" w:lineRule="auto"/>
    </w:pPr>
    <w:rPr>
      <w:rFonts w:asciiTheme="minorHAnsi" w:eastAsiaTheme="minorHAnsi" w:hAnsiTheme="minorHAnsi" w:cstheme="minorBidi"/>
    </w:rPr>
  </w:style>
  <w:style w:type="character" w:customStyle="1" w:styleId="a5">
    <w:name w:val="Верхний колонтитул Знак"/>
    <w:basedOn w:val="a0"/>
    <w:link w:val="a4"/>
    <w:uiPriority w:val="99"/>
    <w:rsid w:val="00E27E26"/>
  </w:style>
  <w:style w:type="paragraph" w:styleId="a6">
    <w:name w:val="footer"/>
    <w:basedOn w:val="a"/>
    <w:link w:val="a7"/>
    <w:uiPriority w:val="99"/>
    <w:unhideWhenUsed/>
    <w:rsid w:val="00E27E26"/>
    <w:pPr>
      <w:tabs>
        <w:tab w:val="center" w:pos="4677"/>
        <w:tab w:val="right" w:pos="9355"/>
      </w:tabs>
      <w:spacing w:after="0" w:line="240" w:lineRule="auto"/>
    </w:pPr>
    <w:rPr>
      <w:rFonts w:asciiTheme="minorHAnsi" w:eastAsiaTheme="minorHAnsi" w:hAnsiTheme="minorHAnsi" w:cstheme="minorBidi"/>
    </w:rPr>
  </w:style>
  <w:style w:type="character" w:customStyle="1" w:styleId="a7">
    <w:name w:val="Нижний колонтитул Знак"/>
    <w:basedOn w:val="a0"/>
    <w:link w:val="a6"/>
    <w:uiPriority w:val="99"/>
    <w:rsid w:val="00E27E26"/>
  </w:style>
  <w:style w:type="paragraph" w:styleId="a8">
    <w:name w:val="No Spacing"/>
    <w:uiPriority w:val="1"/>
    <w:qFormat/>
    <w:rsid w:val="00DC238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0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13343</Words>
  <Characters>76056</Characters>
  <Application>Microsoft Office Word</Application>
  <DocSecurity>0</DocSecurity>
  <Lines>633</Lines>
  <Paragraphs>178</Paragraphs>
  <ScaleCrop>false</ScaleCrop>
  <Company/>
  <LinksUpToDate>false</LinksUpToDate>
  <CharactersWithSpaces>89221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Dmitrochenko</dc:creator>
  <cp:keywords/>
  <dc:description/>
  <cp:lastModifiedBy>Marina Dmitrochenko</cp:lastModifiedBy>
  <cp:revision>5</cp:revision>
  <dcterms:created xsi:type="dcterms:W3CDTF">2020-05-22T12:02:00Z</dcterms:created>
  <dcterms:modified xsi:type="dcterms:W3CDTF">2020-05-29T07:02:00Z</dcterms:modified>
</cp:coreProperties>
</file>