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45" w:rsidRPr="005F7045" w:rsidRDefault="005F7045" w:rsidP="005F7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«Мой бизнес» </w:t>
      </w:r>
      <w:r w:rsidRPr="005F7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3 апреля по 21 апреля 2023 года</w:t>
      </w:r>
      <w:r w:rsidRPr="005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прием заявлений на предоставление услуг субъектам МСП по организации </w:t>
      </w:r>
      <w:r w:rsidRPr="005F7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сертификации товаров</w:t>
      </w:r>
      <w:r w:rsidRPr="005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размере </w:t>
      </w:r>
      <w:r w:rsidRPr="005F7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 700 тыс.</w:t>
      </w:r>
      <w:r w:rsidRPr="005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рублей, </w:t>
      </w:r>
    </w:p>
    <w:p w:rsidR="005F7045" w:rsidRPr="005F7045" w:rsidRDefault="005F7045" w:rsidP="005F7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приеме заявлений размещена на сайте </w:t>
      </w:r>
      <w:hyperlink r:id="rId4" w:tgtFrame="_blank" w:tooltip="Ссылка: https://www.mb31.ru/" w:history="1">
        <w:r w:rsidRPr="005F7045">
          <w:rPr>
            <w:rFonts w:ascii="Times New Roman" w:eastAsia="Times New Roman" w:hAnsi="Times New Roman" w:cs="Times New Roman"/>
            <w:color w:val="C39367"/>
            <w:sz w:val="28"/>
            <w:szCs w:val="28"/>
            <w:lang w:eastAsia="ru-RU"/>
          </w:rPr>
          <w:t>www.mb31.ru</w:t>
        </w:r>
      </w:hyperlink>
      <w:r w:rsidRPr="005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hyperlink r:id="rId5" w:tgtFrame="_blank" w:tooltip="Ссылка: https://www.mb31.ru/mkk-bofpmsp/zakupki-mkk-bofpmsp/" w:history="1">
        <w:r w:rsidRPr="005F70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https://www.mb31.ru/mkk-bofpmsp/zakupki-mkk-bofpmsp/</w:t>
        </w:r>
      </w:hyperlink>
    </w:p>
    <w:p w:rsidR="005F7045" w:rsidRPr="005F7045" w:rsidRDefault="005F7045" w:rsidP="005F7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на получение Услуг участник отбора может подать любым</w:t>
      </w:r>
    </w:p>
    <w:p w:rsidR="005F7045" w:rsidRPr="005F7045" w:rsidRDefault="005F7045" w:rsidP="005F7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﻿из следующих способов:</w:t>
      </w:r>
    </w:p>
    <w:p w:rsidR="005F7045" w:rsidRPr="005F7045" w:rsidRDefault="005F7045" w:rsidP="005F7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личном обращении в центр «Мой бизнес» (г. Белгород, ул. Королева, д. 2а, корпус 3);</w:t>
      </w:r>
    </w:p>
    <w:p w:rsidR="005F7045" w:rsidRPr="005F7045" w:rsidRDefault="005F7045" w:rsidP="005F7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 использованием средств электронной связи (</w:t>
      </w:r>
      <w:hyperlink r:id="rId6" w:tgtFrame="_blank" w:history="1">
        <w:r w:rsidRPr="005F70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orp@mb31.ru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письма «Заявление на сертификацию ООО/ИП (наименование)).</w:t>
      </w:r>
    </w:p>
    <w:p w:rsidR="005F7045" w:rsidRPr="005F7045" w:rsidRDefault="005F7045" w:rsidP="005F7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5F7045" w:rsidRPr="005F7045" w:rsidRDefault="005F7045" w:rsidP="005F7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«Мой бизнес» </w:t>
      </w:r>
      <w:r w:rsidRPr="005F7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3 апреля по 21 апреля 2023 года</w:t>
      </w:r>
      <w:r w:rsidRPr="005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прием заявлений на предоставление услуг субъектам МСП и </w:t>
      </w:r>
      <w:proofErr w:type="spellStart"/>
      <w:r w:rsidRPr="005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самозанятым</w:t>
      </w:r>
      <w:proofErr w:type="spellEnd"/>
      <w:r w:rsidRPr="005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гражданам по содействию в </w:t>
      </w:r>
      <w:r w:rsidRPr="005F7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популяризации</w:t>
      </w:r>
      <w:r w:rsidRPr="005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 субъектам МСП в размере </w:t>
      </w:r>
      <w:r w:rsidRPr="005F7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 400 тыс.</w:t>
      </w:r>
      <w:r w:rsidRPr="005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рублей, а также </w:t>
      </w:r>
      <w:proofErr w:type="spellStart"/>
      <w:r w:rsidRPr="005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самозанятым</w:t>
      </w:r>
      <w:proofErr w:type="spellEnd"/>
      <w:r w:rsidRPr="005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гражданам в размере </w:t>
      </w:r>
      <w:r w:rsidRPr="005F7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 200 тыс.</w:t>
      </w:r>
      <w:r w:rsidRPr="005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рублей.</w:t>
      </w:r>
    </w:p>
    <w:p w:rsidR="005F7045" w:rsidRPr="005F7045" w:rsidRDefault="005F7045" w:rsidP="005F7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приеме заявлений размещена на сайте </w:t>
      </w:r>
      <w:hyperlink r:id="rId7" w:tgtFrame="_blank" w:history="1">
        <w:r w:rsidRPr="005F7045">
          <w:rPr>
            <w:rFonts w:ascii="Times New Roman" w:eastAsia="Times New Roman" w:hAnsi="Times New Roman" w:cs="Times New Roman"/>
            <w:color w:val="C39367"/>
            <w:sz w:val="28"/>
            <w:szCs w:val="28"/>
            <w:lang w:eastAsia="ru-RU"/>
          </w:rPr>
          <w:t>www.mb31.ru</w:t>
        </w:r>
      </w:hyperlink>
      <w:r w:rsidRPr="005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hyperlink r:id="rId8" w:tgtFrame="_blank" w:tooltip="Ссылка: https://www.mb31.ru/mkk-bofpmsp/zakupki-mkk-bofpmsp/" w:history="1">
        <w:r w:rsidRPr="005F70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https://www.mb31.ru/mkk-bofpmsp/zakupki-mkk-bofpmsp/</w:t>
        </w:r>
      </w:hyperlink>
    </w:p>
    <w:p w:rsidR="005F7045" w:rsidRPr="005F7045" w:rsidRDefault="005F7045" w:rsidP="005F7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на получение Услуг участник отбора может подать любым ﻿из следующих способов:</w:t>
      </w:r>
    </w:p>
    <w:p w:rsidR="005F7045" w:rsidRPr="005F7045" w:rsidRDefault="005F7045" w:rsidP="005F7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личном обращении в центр «Мой бизнес» (г. Белгород, ул. Королева, д. 2а, корпус 3);</w:t>
      </w:r>
    </w:p>
    <w:p w:rsidR="005F7045" w:rsidRPr="005F7045" w:rsidRDefault="005F7045" w:rsidP="005F7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 использованием средств электронной связи (</w:t>
      </w:r>
      <w:hyperlink r:id="rId9" w:tgtFrame="_blank" w:history="1">
        <w:proofErr w:type="gramStart"/>
        <w:r w:rsidRPr="005F70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orp@mb31.ru</w:t>
        </w:r>
      </w:hyperlink>
      <w:r w:rsidRPr="005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тема</w:t>
      </w:r>
      <w:proofErr w:type="gramEnd"/>
      <w:r w:rsidRPr="005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письма «Заявление на популяризацию ООО/ИП/</w:t>
      </w:r>
      <w:proofErr w:type="spellStart"/>
      <w:r w:rsidRPr="005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Самозанятого</w:t>
      </w:r>
      <w:proofErr w:type="spellEnd"/>
      <w:r w:rsidRPr="005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(наименование)).</w:t>
      </w:r>
    </w:p>
    <w:p w:rsidR="005F7045" w:rsidRPr="005F7045" w:rsidRDefault="005F7045" w:rsidP="005F7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Контактное лицо: </w:t>
      </w:r>
    </w:p>
    <w:p w:rsidR="005F7045" w:rsidRPr="005F7045" w:rsidRDefault="005F7045" w:rsidP="005F7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(4722) 72-04-39</w:t>
      </w:r>
    </w:p>
    <w:p w:rsidR="005F7045" w:rsidRPr="005F7045" w:rsidRDefault="005F7045" w:rsidP="005F7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доб. 253 </w:t>
      </w:r>
      <w:proofErr w:type="spellStart"/>
      <w:r w:rsidRPr="005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Ишкова</w:t>
      </w:r>
      <w:proofErr w:type="spellEnd"/>
      <w:r w:rsidRPr="005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Николаевна, </w:t>
      </w:r>
    </w:p>
    <w:p w:rsidR="005F7045" w:rsidRPr="005F7045" w:rsidRDefault="005F7045" w:rsidP="005F7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доб. 256 Злобина Анна Юрьевна   </w:t>
      </w:r>
    </w:p>
    <w:p w:rsidR="005F7045" w:rsidRPr="005F7045" w:rsidRDefault="005F7045" w:rsidP="005F7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Центр "Мой бизнес" с</w:t>
      </w:r>
      <w:r w:rsidRPr="005F7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3 апреля по 14 апреля 2023 года</w:t>
      </w:r>
      <w:r w:rsidRPr="005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осуществляет прием заявлений на предоставление комплексной услуги по содействию в организации </w:t>
      </w:r>
      <w:proofErr w:type="gramStart"/>
      <w:r w:rsidRPr="005F7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импорта</w:t>
      </w:r>
      <w:r w:rsidRPr="005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</w:t>
      </w:r>
      <w:proofErr w:type="gramEnd"/>
      <w:r w:rsidRPr="005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размере не более </w:t>
      </w:r>
      <w:r w:rsidRPr="005F7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300,0 тыс. рублей.</w:t>
      </w:r>
    </w:p>
    <w:p w:rsidR="005F7045" w:rsidRPr="005F7045" w:rsidRDefault="005F7045" w:rsidP="005F7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приеме заявлений размещена на сайте </w:t>
      </w:r>
      <w:hyperlink r:id="rId10" w:tgtFrame="_blank" w:tooltip="Ссылка: http://www.mb31.ru" w:history="1">
        <w:r w:rsidRPr="005F70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www.mb31.ru</w:t>
        </w:r>
      </w:hyperlink>
      <w:r w:rsidRPr="005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разделе Извещения.</w:t>
      </w:r>
      <w:r w:rsidRPr="005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Подробная информация во вложении.</w:t>
      </w:r>
    </w:p>
    <w:p w:rsidR="005F7045" w:rsidRPr="005F7045" w:rsidRDefault="005F7045" w:rsidP="005F7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Приём заявлений </w:t>
      </w:r>
      <w:proofErr w:type="gramStart"/>
      <w:r w:rsidRPr="005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осуществляется:</w:t>
      </w:r>
      <w:r w:rsidRPr="005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</w:t>
      </w:r>
      <w:proofErr w:type="gramEnd"/>
      <w:r w:rsidRPr="005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личном обращении в центр «Мой бизнес»</w:t>
      </w:r>
      <w:r w:rsidRPr="005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по адресу г. Белгород, ул. Королева, д. 2а, корпус 3, 5 этаж, офис 510.</w:t>
      </w:r>
      <w:r w:rsidRPr="005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Контактное лицо: Злобина Анна Юрьевна —</w:t>
      </w:r>
      <w:r w:rsidRPr="005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специалист отдела развития предпринимательства ФОНДА МКК БОФПМСП</w:t>
      </w:r>
      <w:r w:rsidRPr="005F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телефон +7 (4722) 72-04-39 (доб. 256)</w:t>
      </w:r>
    </w:p>
    <w:p w:rsidR="00CD2336" w:rsidRPr="005F7045" w:rsidRDefault="00CD2336" w:rsidP="005F704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D2336" w:rsidRPr="005F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95"/>
    <w:rsid w:val="005F7045"/>
    <w:rsid w:val="00825295"/>
    <w:rsid w:val="00CD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FD661-2D7F-4798-A43B-4B5519B9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14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39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8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0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50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0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7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2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3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7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97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52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9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b31.ru/mkk-bofpmsp/zakupki-mkk-bofpms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b31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p@mb31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b31.ru/mkk-bofpmsp/zakupki-mkk-bofpmsp/" TargetMode="External"/><Relationship Id="rId10" Type="http://schemas.openxmlformats.org/officeDocument/2006/relationships/hyperlink" Target="http://www.mb31.ru/" TargetMode="External"/><Relationship Id="rId4" Type="http://schemas.openxmlformats.org/officeDocument/2006/relationships/hyperlink" Target="https://www.mb31.ru/" TargetMode="External"/><Relationship Id="rId9" Type="http://schemas.openxmlformats.org/officeDocument/2006/relationships/hyperlink" Target="mailto:orp@mb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Soloshchenko</dc:creator>
  <cp:keywords/>
  <dc:description/>
  <cp:lastModifiedBy>Yuliya Soloshchenko</cp:lastModifiedBy>
  <cp:revision>3</cp:revision>
  <dcterms:created xsi:type="dcterms:W3CDTF">2023-04-03T11:14:00Z</dcterms:created>
  <dcterms:modified xsi:type="dcterms:W3CDTF">2023-04-03T11:15:00Z</dcterms:modified>
</cp:coreProperties>
</file>